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D7527" w14:textId="665731FE" w:rsidR="00B31E74" w:rsidRDefault="00B31E74" w:rsidP="00FF0CFE">
      <w:pPr>
        <w:pStyle w:val="PSStage1or2SubjectHeading"/>
      </w:pPr>
      <w:r w:rsidRPr="001A778C">
        <w:t xml:space="preserve">Performance </w:t>
      </w:r>
      <w:r w:rsidR="00FF0CFE">
        <w:t>s</w:t>
      </w:r>
      <w:r w:rsidRPr="001A778C">
        <w:t xml:space="preserve">tandards for </w:t>
      </w:r>
      <w:r w:rsidR="00A114DB">
        <w:t>Dance</w:t>
      </w:r>
      <w:r w:rsidR="00FF0CFE">
        <w:br/>
        <w:t>Stage 1</w:t>
      </w:r>
    </w:p>
    <w:p w14:paraId="67E91822" w14:textId="77777777" w:rsidR="00890A8A" w:rsidRPr="007C3E21" w:rsidRDefault="00890A8A" w:rsidP="00890A8A">
      <w:pPr>
        <w:pStyle w:val="PSDownloaded"/>
      </w:pPr>
      <w:r w:rsidRPr="00ED2391">
        <w:t>Downloaded from the online subject outline</w:t>
      </w:r>
    </w:p>
    <w:tbl>
      <w:tblPr>
        <w:tblW w:w="105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3373"/>
        <w:gridCol w:w="3373"/>
        <w:gridCol w:w="3374"/>
      </w:tblGrid>
      <w:tr w:rsidR="002F7727" w:rsidRPr="001A778C" w14:paraId="1DCD752C" w14:textId="77777777" w:rsidTr="007A05C9">
        <w:trPr>
          <w:trHeight w:val="29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1DCD7528" w14:textId="77777777" w:rsidR="002F7727" w:rsidRPr="001A778C" w:rsidRDefault="002F7727" w:rsidP="004D6902">
            <w:pPr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sz w:val="22"/>
                <w:szCs w:val="22"/>
                <w:lang w:eastAsia="en-AU"/>
              </w:rPr>
              <w:t>-</w:t>
            </w:r>
          </w:p>
        </w:tc>
        <w:tc>
          <w:tcPr>
            <w:tcW w:w="3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1DCD7529" w14:textId="619B2DDE" w:rsidR="002F7727" w:rsidRPr="001A778C" w:rsidRDefault="00A114DB" w:rsidP="00AD481B">
            <w:pPr>
              <w:pStyle w:val="PSTableHeading"/>
              <w:rPr>
                <w:rFonts w:ascii="Times New Roman" w:hAnsi="Times New Roman"/>
                <w:sz w:val="24"/>
              </w:rPr>
            </w:pPr>
            <w:r w:rsidRPr="00A114DB">
              <w:t>Understanding Dance</w:t>
            </w:r>
          </w:p>
        </w:tc>
        <w:tc>
          <w:tcPr>
            <w:tcW w:w="3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1DCD752A" w14:textId="10DD9BE5" w:rsidR="002F7727" w:rsidRPr="001A778C" w:rsidRDefault="00A114DB" w:rsidP="00AD481B">
            <w:pPr>
              <w:pStyle w:val="PSTableHeading"/>
              <w:rPr>
                <w:rFonts w:ascii="Times New Roman" w:hAnsi="Times New Roman"/>
                <w:sz w:val="24"/>
              </w:rPr>
            </w:pPr>
            <w:r w:rsidRPr="00A114DB">
              <w:t>Creating Dance</w:t>
            </w:r>
          </w:p>
        </w:tc>
        <w:tc>
          <w:tcPr>
            <w:tcW w:w="3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1DCD752B" w14:textId="595955E9" w:rsidR="002F7727" w:rsidRPr="001A778C" w:rsidRDefault="00A114DB" w:rsidP="00AD481B">
            <w:pPr>
              <w:pStyle w:val="PSTableHeading"/>
              <w:rPr>
                <w:rFonts w:ascii="Times New Roman" w:hAnsi="Times New Roman"/>
                <w:sz w:val="24"/>
              </w:rPr>
            </w:pPr>
            <w:r w:rsidRPr="00A114DB">
              <w:t>Responding to Dance</w:t>
            </w:r>
          </w:p>
        </w:tc>
      </w:tr>
      <w:tr w:rsidR="002F7727" w:rsidRPr="001A778C" w14:paraId="1DCD7531" w14:textId="77777777" w:rsidTr="00890A8A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DCD752D" w14:textId="77777777" w:rsidR="002F7727" w:rsidRPr="001A778C" w:rsidRDefault="002F7727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A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  <w:hideMark/>
          </w:tcPr>
          <w:p w14:paraId="26F04FAF" w14:textId="77777777" w:rsidR="00A114DB" w:rsidRPr="00A114DB" w:rsidRDefault="00A114DB" w:rsidP="00A114DB">
            <w:pPr>
              <w:pStyle w:val="PSTableBodytext"/>
            </w:pPr>
            <w:r w:rsidRPr="00A114DB">
              <w:t>In-depth knowledge and understanding of dance practices.</w:t>
            </w:r>
          </w:p>
          <w:p w14:paraId="1DCD752E" w14:textId="6C2DBCE5" w:rsidR="002F7727" w:rsidRPr="00A114DB" w:rsidRDefault="00A114DB" w:rsidP="00A114DB">
            <w:pPr>
              <w:pStyle w:val="PSTableBodytext"/>
            </w:pPr>
            <w:r w:rsidRPr="00A114DB">
              <w:t>In-depth knowledge and understanding of appropriate language and terminology relevant to the dance context.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990767C" w14:textId="77777777" w:rsidR="00A114DB" w:rsidRPr="00A114DB" w:rsidRDefault="00A114DB" w:rsidP="00A114DB">
            <w:pPr>
              <w:pStyle w:val="PSTableBodytext"/>
            </w:pPr>
            <w:r w:rsidRPr="00A114DB">
              <w:t>Highly proficient and sustained application of dance skills using safe dance practices and techniques in presenting and/or creating dance works.</w:t>
            </w:r>
          </w:p>
          <w:p w14:paraId="1DCD752F" w14:textId="461E5A4C" w:rsidR="002F7727" w:rsidRPr="00A114DB" w:rsidRDefault="00A114DB" w:rsidP="00A114DB">
            <w:pPr>
              <w:pStyle w:val="PSTableBodytext"/>
            </w:pPr>
            <w:r w:rsidRPr="00A114DB">
              <w:t>Coherent and sustained communication of innovative choreographic intent to an audience through composition or performance.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4611324" w14:textId="77777777" w:rsidR="00A114DB" w:rsidRPr="00A114DB" w:rsidRDefault="00A114DB" w:rsidP="00A114DB">
            <w:pPr>
              <w:pStyle w:val="PSTableBodytext"/>
            </w:pPr>
            <w:r w:rsidRPr="00A114DB">
              <w:t>Sophisticated reflection on personal development as a dance practitioner.</w:t>
            </w:r>
          </w:p>
          <w:p w14:paraId="1DCD7530" w14:textId="7B283A25" w:rsidR="002F7727" w:rsidRPr="00A114DB" w:rsidRDefault="00A114DB" w:rsidP="00A114DB">
            <w:pPr>
              <w:pStyle w:val="PSTableBodytext"/>
            </w:pPr>
            <w:r w:rsidRPr="00A114DB">
              <w:t>Thorough investigation into dance from different cultures, historical periods, or dance traditions.</w:t>
            </w:r>
          </w:p>
        </w:tc>
      </w:tr>
      <w:tr w:rsidR="002F7727" w:rsidRPr="001A778C" w14:paraId="1DCD7536" w14:textId="77777777" w:rsidTr="00890A8A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DCD7532" w14:textId="77777777" w:rsidR="002F7727" w:rsidRPr="001A778C" w:rsidRDefault="002F7727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B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EABD408" w14:textId="3A1365FB" w:rsidR="00A114DB" w:rsidRPr="00A114DB" w:rsidRDefault="00A114DB" w:rsidP="00A114DB">
            <w:pPr>
              <w:pStyle w:val="PSTableBodytext"/>
            </w:pPr>
            <w:r w:rsidRPr="00A114DB">
              <w:t>Detailed knowledge and un</w:t>
            </w:r>
            <w:r>
              <w:t>derstanding of dance practices.</w:t>
            </w:r>
          </w:p>
          <w:p w14:paraId="1DCD7533" w14:textId="70F1FC4A" w:rsidR="002F7727" w:rsidRPr="00A114DB" w:rsidRDefault="00A114DB" w:rsidP="00A114DB">
            <w:pPr>
              <w:pStyle w:val="PSTableBodytext"/>
            </w:pPr>
            <w:r w:rsidRPr="00A114DB">
              <w:t>Detailed knowledge and understanding of appropriate language and terminology relevant to the dance context.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12DF350" w14:textId="77777777" w:rsidR="00A114DB" w:rsidRPr="00A114DB" w:rsidRDefault="00A114DB" w:rsidP="00A114DB">
            <w:pPr>
              <w:pStyle w:val="PSTableBodytext"/>
            </w:pPr>
            <w:r w:rsidRPr="00A114DB">
              <w:t>Proficient application of dance skills using safe dance practices and techniques in presenting and/or creating dance works.</w:t>
            </w:r>
          </w:p>
          <w:p w14:paraId="1DCD7534" w14:textId="5ADBF105" w:rsidR="002F7727" w:rsidRPr="00A114DB" w:rsidRDefault="00A114DB" w:rsidP="00A114DB">
            <w:pPr>
              <w:pStyle w:val="PSTableBodytext"/>
            </w:pPr>
            <w:r w:rsidRPr="00A114DB">
              <w:t>Clear communication of choreographic intent to an audience with some innovation through composition or performance.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58951FC" w14:textId="77777777" w:rsidR="00A114DB" w:rsidRPr="00A114DB" w:rsidRDefault="00A114DB" w:rsidP="00A114DB">
            <w:pPr>
              <w:pStyle w:val="PSTableBodytext"/>
            </w:pPr>
            <w:r w:rsidRPr="00A114DB">
              <w:t>Detailed reflection on personal development as a dance practitioner.</w:t>
            </w:r>
          </w:p>
          <w:p w14:paraId="1DCD7535" w14:textId="001AD497" w:rsidR="002F7727" w:rsidRPr="00A114DB" w:rsidRDefault="00A114DB" w:rsidP="00A114DB">
            <w:pPr>
              <w:pStyle w:val="PSTableBodytext"/>
            </w:pPr>
            <w:r w:rsidRPr="00A114DB">
              <w:t>Comprehensive investigation into dance from different cultures, historical periods, or dance traditions.</w:t>
            </w:r>
          </w:p>
        </w:tc>
      </w:tr>
      <w:tr w:rsidR="002F7727" w:rsidRPr="001A778C" w14:paraId="1DCD753B" w14:textId="77777777" w:rsidTr="00890A8A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DCD7537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8912C9B" w14:textId="77777777" w:rsidR="00A114DB" w:rsidRPr="00A114DB" w:rsidRDefault="00A114DB" w:rsidP="00A114DB">
            <w:pPr>
              <w:pStyle w:val="PSTableBodytext"/>
            </w:pPr>
            <w:r w:rsidRPr="00A114DB">
              <w:t>Appropriate knowledge and understanding of dance practices.</w:t>
            </w:r>
          </w:p>
          <w:p w14:paraId="1DCD7538" w14:textId="3469049C" w:rsidR="002F7727" w:rsidRPr="00A114DB" w:rsidRDefault="00A114DB" w:rsidP="00A114DB">
            <w:pPr>
              <w:pStyle w:val="PSTableBodytext"/>
            </w:pPr>
            <w:r w:rsidRPr="00A114DB">
              <w:t>Adequate knowledge and understanding of appropriate language and terminology relevant to the dance context.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04C48B7" w14:textId="77777777" w:rsidR="00A114DB" w:rsidRPr="00A114DB" w:rsidRDefault="00A114DB" w:rsidP="00A114DB">
            <w:pPr>
              <w:pStyle w:val="PSTableBodytext"/>
            </w:pPr>
            <w:r w:rsidRPr="00A114DB">
              <w:t>Generally competent application of dance skills using safe dance practices and techniques in presenting and/or creating dance works.</w:t>
            </w:r>
          </w:p>
          <w:p w14:paraId="1DCD7539" w14:textId="798E7450" w:rsidR="002F7727" w:rsidRPr="00A114DB" w:rsidRDefault="00A114DB" w:rsidP="00A114DB">
            <w:pPr>
              <w:pStyle w:val="PSTableBodytext"/>
            </w:pPr>
            <w:r w:rsidRPr="00A114DB">
              <w:t>Competent communication of choreographic intent to an audience with elements of innovation through composition or performance.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A1A5A67" w14:textId="77777777" w:rsidR="00A114DB" w:rsidRPr="00A114DB" w:rsidRDefault="00A114DB" w:rsidP="00A114DB">
            <w:pPr>
              <w:pStyle w:val="PSTableBodytext"/>
            </w:pPr>
            <w:r w:rsidRPr="00A114DB">
              <w:t>Competent reflection on personal development as a dance practitioner.</w:t>
            </w:r>
          </w:p>
          <w:p w14:paraId="1DCD753A" w14:textId="100B1350" w:rsidR="002F7727" w:rsidRPr="00A114DB" w:rsidRDefault="00A114DB" w:rsidP="00A114DB">
            <w:pPr>
              <w:pStyle w:val="PSTableBodytext"/>
            </w:pPr>
            <w:r w:rsidRPr="00A114DB">
              <w:t>Competent investigation into dance from different cultures, historical periods, or dance traditions.</w:t>
            </w:r>
          </w:p>
        </w:tc>
      </w:tr>
      <w:tr w:rsidR="002F7727" w:rsidRPr="001A778C" w14:paraId="1DCD7540" w14:textId="77777777" w:rsidTr="00890A8A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DCD753C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08ED61B" w14:textId="77777777" w:rsidR="00A114DB" w:rsidRPr="00A114DB" w:rsidRDefault="00A114DB" w:rsidP="00A114DB">
            <w:pPr>
              <w:pStyle w:val="PSTableBodytext"/>
            </w:pPr>
            <w:r w:rsidRPr="00A114DB">
              <w:t>Some knowledge and understanding of dance practices.</w:t>
            </w:r>
          </w:p>
          <w:p w14:paraId="1DCD753D" w14:textId="12B8BA21" w:rsidR="002F7727" w:rsidRPr="00A114DB" w:rsidRDefault="00A114DB" w:rsidP="00A114DB">
            <w:pPr>
              <w:pStyle w:val="PSTableBodytext"/>
            </w:pPr>
            <w:r w:rsidRPr="00A114DB">
              <w:t>Some knowledge and understanding of appropriate language and terminology relevant to the dance context.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9676F46" w14:textId="77777777" w:rsidR="00A114DB" w:rsidRPr="00A114DB" w:rsidRDefault="00A114DB" w:rsidP="00A114DB">
            <w:pPr>
              <w:pStyle w:val="PSTableBodytext"/>
            </w:pPr>
            <w:r w:rsidRPr="00A114DB">
              <w:t>Basic application of dance skills using safe dance practices and techniques in presenting and/or creating dance works.</w:t>
            </w:r>
          </w:p>
          <w:p w14:paraId="1DCD753E" w14:textId="00249CA3" w:rsidR="002F7727" w:rsidRPr="00A114DB" w:rsidRDefault="00A114DB" w:rsidP="00A114DB">
            <w:pPr>
              <w:pStyle w:val="PSTableBodytext"/>
            </w:pPr>
            <w:r w:rsidRPr="00A114DB">
              <w:t>Some communication of choreographic intent to an audience through composition or performance.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847CD27" w14:textId="77777777" w:rsidR="00A114DB" w:rsidRPr="00A114DB" w:rsidRDefault="00A114DB" w:rsidP="00A114DB">
            <w:pPr>
              <w:pStyle w:val="PSTableBodytext"/>
            </w:pPr>
            <w:r w:rsidRPr="00A114DB">
              <w:t>Basic reflection on personal development as a dance practitioner.</w:t>
            </w:r>
          </w:p>
          <w:p w14:paraId="1DCD753F" w14:textId="7596495A" w:rsidR="002F7727" w:rsidRPr="00A114DB" w:rsidRDefault="00A114DB" w:rsidP="00A114DB">
            <w:pPr>
              <w:pStyle w:val="PSTableBodytext"/>
            </w:pPr>
            <w:r w:rsidRPr="00A114DB">
              <w:t>Limited investigation into dance from different cultures, historical periods, or dance traditions.</w:t>
            </w:r>
          </w:p>
        </w:tc>
      </w:tr>
      <w:tr w:rsidR="002F7727" w:rsidRPr="001A778C" w14:paraId="1DCD7545" w14:textId="77777777" w:rsidTr="00890A8A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DCD7541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E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FAA5C21" w14:textId="77777777" w:rsidR="00A114DB" w:rsidRPr="00A114DB" w:rsidRDefault="00A114DB" w:rsidP="00A114DB">
            <w:pPr>
              <w:pStyle w:val="PSTableBodytext"/>
            </w:pPr>
            <w:r w:rsidRPr="00A114DB">
              <w:t xml:space="preserve">Awareness of some basic knowledge and understanding of dance practices. </w:t>
            </w:r>
          </w:p>
          <w:p w14:paraId="1DCD7542" w14:textId="159D081A" w:rsidR="002F7727" w:rsidRPr="00A114DB" w:rsidRDefault="00A114DB" w:rsidP="00A114DB">
            <w:pPr>
              <w:pStyle w:val="PSTableBodytext"/>
            </w:pPr>
            <w:r w:rsidRPr="00A114DB">
              <w:t>Awareness of some basic knowledge and understanding of appropriate language and terminology relevant to the dance context.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DE44175" w14:textId="77777777" w:rsidR="00A114DB" w:rsidRPr="00A114DB" w:rsidRDefault="00A114DB" w:rsidP="00A114DB">
            <w:pPr>
              <w:pStyle w:val="PSTableBodytext"/>
            </w:pPr>
            <w:r w:rsidRPr="00A114DB">
              <w:t xml:space="preserve">Emerging application of dance skills using safe dance practices and techniques in presenting and/or creating dance works. </w:t>
            </w:r>
          </w:p>
          <w:p w14:paraId="1DCD7543" w14:textId="68B00855" w:rsidR="002F7727" w:rsidRPr="00A114DB" w:rsidRDefault="00A114DB" w:rsidP="00A114DB">
            <w:pPr>
              <w:pStyle w:val="PSTableBodytext"/>
            </w:pPr>
            <w:r w:rsidRPr="00A114DB">
              <w:t>Attempted communication of an aspect of choreographic intent to an audience through composition or performance.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F302C0C" w14:textId="77777777" w:rsidR="00A114DB" w:rsidRPr="00A114DB" w:rsidRDefault="00A114DB" w:rsidP="00A114DB">
            <w:pPr>
              <w:pStyle w:val="PSTableBodytext"/>
            </w:pPr>
            <w:r w:rsidRPr="00A114DB">
              <w:t>Superficial reflection on personal development as a dance practitioner.</w:t>
            </w:r>
          </w:p>
          <w:p w14:paraId="1DCD7544" w14:textId="7616C45D" w:rsidR="002F7727" w:rsidRPr="00A114DB" w:rsidRDefault="00A114DB" w:rsidP="00A114DB">
            <w:pPr>
              <w:pStyle w:val="PSTableBodytext"/>
            </w:pPr>
            <w:r w:rsidRPr="00A114DB">
              <w:t>Attempted investigation into dance from different cultures, historical periods, or dance traditions.</w:t>
            </w:r>
          </w:p>
        </w:tc>
      </w:tr>
    </w:tbl>
    <w:p w14:paraId="1626A511" w14:textId="0357F562" w:rsidR="00B31E74" w:rsidRPr="00AC5C77" w:rsidRDefault="00B31E74" w:rsidP="00AC5C77"/>
    <w:sectPr w:rsidR="00B31E74" w:rsidRPr="00AC5C77" w:rsidSect="00B31E7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B4EEA" w14:textId="77777777" w:rsidR="00024DB8" w:rsidRDefault="00024DB8" w:rsidP="00890A8A">
      <w:r>
        <w:separator/>
      </w:r>
    </w:p>
  </w:endnote>
  <w:endnote w:type="continuationSeparator" w:id="0">
    <w:p w14:paraId="72E2382F" w14:textId="77777777" w:rsidR="00024DB8" w:rsidRDefault="00024DB8" w:rsidP="0089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2DBD" w14:textId="3536A693" w:rsidR="00890A8A" w:rsidRPr="00851ACC" w:rsidRDefault="00890A8A" w:rsidP="00890A8A">
    <w:pPr>
      <w:pStyle w:val="PSFooter"/>
    </w:pPr>
    <w:r w:rsidRPr="00851ACC">
      <w:t xml:space="preserve">Stage 1 </w:t>
    </w:r>
    <w:r>
      <w:t>Dance</w:t>
    </w:r>
    <w:r w:rsidRPr="00851ACC">
      <w:t xml:space="preserve"> </w:t>
    </w:r>
    <w:r w:rsidR="00573E33">
      <w:t>202</w:t>
    </w:r>
    <w:r w:rsidR="00412A5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48ECD" w14:textId="77777777" w:rsidR="00024DB8" w:rsidRDefault="00024DB8" w:rsidP="00890A8A">
      <w:r>
        <w:separator/>
      </w:r>
    </w:p>
  </w:footnote>
  <w:footnote w:type="continuationSeparator" w:id="0">
    <w:p w14:paraId="543F664F" w14:textId="77777777" w:rsidR="00024DB8" w:rsidRDefault="00024DB8" w:rsidP="00890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DF"/>
    <w:rsid w:val="00002ACB"/>
    <w:rsid w:val="00004781"/>
    <w:rsid w:val="00024DB8"/>
    <w:rsid w:val="001A5900"/>
    <w:rsid w:val="001A778C"/>
    <w:rsid w:val="001E36EF"/>
    <w:rsid w:val="002F7727"/>
    <w:rsid w:val="003C6FB0"/>
    <w:rsid w:val="003F7FE6"/>
    <w:rsid w:val="00412A50"/>
    <w:rsid w:val="00434F2B"/>
    <w:rsid w:val="00457156"/>
    <w:rsid w:val="00573E33"/>
    <w:rsid w:val="006208DF"/>
    <w:rsid w:val="00693FF1"/>
    <w:rsid w:val="007A05C9"/>
    <w:rsid w:val="00890A8A"/>
    <w:rsid w:val="009561C6"/>
    <w:rsid w:val="00A114DB"/>
    <w:rsid w:val="00A641BD"/>
    <w:rsid w:val="00A92018"/>
    <w:rsid w:val="00AC5C77"/>
    <w:rsid w:val="00AD2307"/>
    <w:rsid w:val="00AD481B"/>
    <w:rsid w:val="00B31E74"/>
    <w:rsid w:val="00F904C7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D750C"/>
  <w15:chartTrackingRefBased/>
  <w15:docId w15:val="{89C8AC28-3590-41F3-B78D-E584C6B1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8DF"/>
    <w:pPr>
      <w:spacing w:after="0" w:line="240" w:lineRule="auto"/>
    </w:pPr>
    <w:rPr>
      <w:rFonts w:ascii="Roboto Light" w:eastAsia="SimSun" w:hAnsi="Roboto Light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OFinalPerformanceTable">
    <w:name w:val="SO Final Performance Table"/>
    <w:basedOn w:val="TableNormal"/>
    <w:rsid w:val="006208D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PSStage1or2SubjectHeading">
    <w:name w:val="PS Stage 1 or 2 Subject Heading"/>
    <w:next w:val="Normal"/>
    <w:qFormat/>
    <w:rsid w:val="00890A8A"/>
    <w:pPr>
      <w:spacing w:after="0" w:line="240" w:lineRule="auto"/>
      <w:textAlignment w:val="baseline"/>
    </w:pPr>
    <w:rPr>
      <w:rFonts w:ascii="Roboto Medium" w:eastAsia="Times New Roman" w:hAnsi="Roboto Medium" w:cs="Segoe UI"/>
      <w:color w:val="000000"/>
      <w:sz w:val="28"/>
      <w:szCs w:val="28"/>
      <w:lang w:val="en-US" w:eastAsia="en-AU"/>
    </w:rPr>
  </w:style>
  <w:style w:type="paragraph" w:customStyle="1" w:styleId="PSTableHeading">
    <w:name w:val="PS Table Heading"/>
    <w:next w:val="Normal"/>
    <w:qFormat/>
    <w:rsid w:val="00457156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890A8A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20"/>
      <w:szCs w:val="16"/>
      <w:lang w:eastAsia="en-AU"/>
    </w:rPr>
  </w:style>
  <w:style w:type="paragraph" w:customStyle="1" w:styleId="paragraph">
    <w:name w:val="paragraph"/>
    <w:basedOn w:val="Normal"/>
    <w:rsid w:val="001A778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1A778C"/>
  </w:style>
  <w:style w:type="character" w:customStyle="1" w:styleId="eop">
    <w:name w:val="eop"/>
    <w:basedOn w:val="DefaultParagraphFont"/>
    <w:rsid w:val="001A778C"/>
  </w:style>
  <w:style w:type="character" w:customStyle="1" w:styleId="contextualspellingandgrammarerror">
    <w:name w:val="contextualspellingandgrammarerror"/>
    <w:basedOn w:val="DefaultParagraphFont"/>
    <w:rsid w:val="001A778C"/>
  </w:style>
  <w:style w:type="paragraph" w:customStyle="1" w:styleId="PSTableABCDE">
    <w:name w:val="PS Table: A B C D E"/>
    <w:basedOn w:val="Normal"/>
    <w:qFormat/>
    <w:rsid w:val="009561C6"/>
    <w:pPr>
      <w:spacing w:before="120"/>
      <w:jc w:val="center"/>
      <w:textAlignment w:val="baseline"/>
    </w:pPr>
    <w:rPr>
      <w:rFonts w:ascii="Roboto Medium" w:eastAsia="Times New Roman" w:hAnsi="Roboto Medium"/>
      <w:sz w:val="24"/>
      <w:lang w:eastAsia="en-AU"/>
    </w:rPr>
  </w:style>
  <w:style w:type="paragraph" w:customStyle="1" w:styleId="PSDownloaded">
    <w:name w:val="PS Downloaded..."/>
    <w:qFormat/>
    <w:rsid w:val="00890A8A"/>
    <w:pPr>
      <w:spacing w:before="60" w:after="240"/>
    </w:pPr>
    <w:rPr>
      <w:rFonts w:ascii="Roboto Light" w:eastAsia="SimSun" w:hAnsi="Roboto Light" w:cs="Times New Roman"/>
      <w:i/>
      <w:sz w:val="18"/>
      <w:szCs w:val="18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890A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A8A"/>
    <w:rPr>
      <w:rFonts w:ascii="Roboto Light" w:eastAsia="SimSun" w:hAnsi="Roboto Light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90A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A8A"/>
    <w:rPr>
      <w:rFonts w:ascii="Roboto Light" w:eastAsia="SimSun" w:hAnsi="Roboto Light" w:cs="Times New Roman"/>
      <w:sz w:val="20"/>
      <w:szCs w:val="24"/>
      <w:lang w:eastAsia="zh-CN"/>
    </w:rPr>
  </w:style>
  <w:style w:type="paragraph" w:customStyle="1" w:styleId="PSFooter">
    <w:name w:val="PS Footer"/>
    <w:next w:val="Normal"/>
    <w:qFormat/>
    <w:rsid w:val="00890A8A"/>
    <w:pPr>
      <w:spacing w:after="0" w:line="240" w:lineRule="auto"/>
    </w:pPr>
    <w:rPr>
      <w:rFonts w:ascii="Roboto Light" w:eastAsia="SimSun" w:hAnsi="Roboto Light" w:cs="Times New Roman"/>
      <w:w w:val="90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07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698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2e66e5b4a5ab4a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A1138844</value>
    </field>
    <field name="Objective-Title">
      <value order="0">Stage 1 Dance copy</value>
    </field>
    <field name="Objective-Description">
      <value order="0"/>
    </field>
    <field name="Objective-CreationStamp">
      <value order="0">2020-10-20T05:00:56Z</value>
    </field>
    <field name="Objective-IsApproved">
      <value order="0">false</value>
    </field>
    <field name="Objective-IsPublished">
      <value order="0">true</value>
    </field>
    <field name="Objective-DatePublished">
      <value order="0">2023-01-09T23:49:52Z</value>
    </field>
    <field name="Objective-ModificationStamp">
      <value order="0">2023-01-09T23:49:52Z</value>
    </field>
    <field name="Objective-Owner">
      <value order="0">Ruth Darwin</value>
    </field>
    <field name="Objective-Path">
      <value order="0">Objective Global Folder:Publication:Production:Subject Outlines:Development of Subject Outlines 2023 includes WEB CONTENT transitioning:PERFORMANCE STANDARDS - Word version for DIGITAL CONTENT</value>
    </field>
    <field name="Objective-Parent">
      <value order="0">PERFORMANCE STANDARDS - Word version for DIGITAL CONTENT</value>
    </field>
    <field name="Objective-State">
      <value order="0">Published</value>
    </field>
    <field name="Objective-VersionId">
      <value order="0">vA1840502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qA19190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Ekwomadu, Ruth (SACE)</dc:creator>
  <cp:keywords/>
  <dc:description/>
  <cp:lastModifiedBy> Comment</cp:lastModifiedBy>
  <cp:revision>12</cp:revision>
  <dcterms:created xsi:type="dcterms:W3CDTF">2020-04-08T05:38:00Z</dcterms:created>
  <dcterms:modified xsi:type="dcterms:W3CDTF">2023-01-09T23:49:00Z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A1138844</vt:lpwstr>
  </property>
  <property fmtid="{D5CDD505-2E9C-101B-9397-08002B2CF9AE}" pid="4" name="Objective-Title">
    <vt:lpwstr>Stage 1 Dance copy</vt:lpwstr>
  </property>
  <property fmtid="{D5CDD505-2E9C-101B-9397-08002B2CF9AE}" pid="5" name="Objective-Description">
    <vt:lpwstr/>
  </property>
  <property fmtid="{D5CDD505-2E9C-101B-9397-08002B2CF9AE}" pid="6" name="Objective-CreationStamp">
    <vt:filetime>2020-10-20T05:00:56Z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2023-01-09T23:49:52Z</vt:filetime>
  </property>
  <property fmtid="{D5CDD505-2E9C-101B-9397-08002B2CF9AE}" pid="10" name="Objective-ModificationStamp">
    <vt:filetime>2023-01-09T23:49:52Z</vt:filetime>
  </property>
  <property fmtid="{D5CDD505-2E9C-101B-9397-08002B2CF9AE}" pid="11" name="Objective-Owner">
    <vt:lpwstr>Ruth Darwin</vt:lpwstr>
  </property>
  <property fmtid="{D5CDD505-2E9C-101B-9397-08002B2CF9AE}" pid="12" name="Objective-Path">
    <vt:lpwstr>Objective Global Folder:Publication:Production:Subject Outlines:Development of Subject Outlines 2023 includes WEB CONTENT transitioning:PERFORMANCE STANDARDS - Word version for DIGITAL CONTENT</vt:lpwstr>
  </property>
  <property fmtid="{D5CDD505-2E9C-101B-9397-08002B2CF9AE}" pid="13" name="Objective-Parent">
    <vt:lpwstr>PERFORMANCE STANDARDS - Word version for DIGITAL CONTENT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vA1840502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qA19190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