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15"/>
        <w:gridCol w:w="3615"/>
        <w:gridCol w:w="3615"/>
        <w:gridCol w:w="3615"/>
      </w:tblGrid>
      <w:tr w:rsidR="001B4366" w:rsidRPr="001B05C4" w14:paraId="6103D3DA" w14:textId="77777777" w:rsidTr="000C1E59">
        <w:trPr>
          <w:trHeight w:val="510"/>
          <w:tblHeader/>
        </w:trPr>
        <w:tc>
          <w:tcPr>
            <w:tcW w:w="959" w:type="dxa"/>
            <w:vAlign w:val="center"/>
          </w:tcPr>
          <w:p w14:paraId="6103D3D5" w14:textId="77777777" w:rsidR="001B4366" w:rsidRPr="00194C0A" w:rsidRDefault="001B4366" w:rsidP="00194C0A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194C0A">
              <w:rPr>
                <w:rFonts w:ascii="Arial" w:hAnsi="Arial" w:cs="Arial"/>
                <w:b/>
                <w:szCs w:val="18"/>
              </w:rPr>
              <w:t>week</w:t>
            </w:r>
          </w:p>
        </w:tc>
        <w:tc>
          <w:tcPr>
            <w:tcW w:w="3615" w:type="dxa"/>
            <w:vAlign w:val="center"/>
          </w:tcPr>
          <w:p w14:paraId="6103D3D6" w14:textId="77777777" w:rsidR="001B4366" w:rsidRPr="00194C0A" w:rsidRDefault="00194C0A" w:rsidP="00194C0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Lesson</w:t>
            </w:r>
            <w:r w:rsidRPr="00194C0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1B4366" w:rsidRPr="00194C0A">
              <w:rPr>
                <w:rFonts w:ascii="Arial" w:hAnsi="Arial" w:cs="Arial"/>
                <w:b/>
                <w:sz w:val="20"/>
                <w:szCs w:val="18"/>
              </w:rPr>
              <w:t>1</w:t>
            </w:r>
          </w:p>
        </w:tc>
        <w:tc>
          <w:tcPr>
            <w:tcW w:w="3615" w:type="dxa"/>
            <w:vAlign w:val="center"/>
          </w:tcPr>
          <w:p w14:paraId="6103D3D7" w14:textId="77777777" w:rsidR="001B4366" w:rsidRPr="00194C0A" w:rsidRDefault="00194C0A" w:rsidP="00194C0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Lesson</w:t>
            </w:r>
            <w:r w:rsidRPr="00194C0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1B4366" w:rsidRPr="00194C0A">
              <w:rPr>
                <w:rFonts w:ascii="Arial" w:hAnsi="Arial" w:cs="Arial"/>
                <w:b/>
                <w:sz w:val="20"/>
                <w:szCs w:val="18"/>
              </w:rPr>
              <w:t>2</w:t>
            </w:r>
          </w:p>
        </w:tc>
        <w:tc>
          <w:tcPr>
            <w:tcW w:w="3615" w:type="dxa"/>
            <w:vAlign w:val="center"/>
          </w:tcPr>
          <w:p w14:paraId="6103D3D8" w14:textId="77777777" w:rsidR="001B4366" w:rsidRPr="00194C0A" w:rsidRDefault="00194C0A" w:rsidP="00194C0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Lesson</w:t>
            </w:r>
            <w:r w:rsidRPr="00194C0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1B4366" w:rsidRPr="00194C0A">
              <w:rPr>
                <w:rFonts w:ascii="Arial" w:hAnsi="Arial" w:cs="Arial"/>
                <w:b/>
                <w:sz w:val="20"/>
                <w:szCs w:val="18"/>
              </w:rPr>
              <w:t>3</w:t>
            </w:r>
          </w:p>
        </w:tc>
        <w:tc>
          <w:tcPr>
            <w:tcW w:w="3615" w:type="dxa"/>
            <w:vAlign w:val="center"/>
          </w:tcPr>
          <w:p w14:paraId="6103D3D9" w14:textId="77777777" w:rsidR="001B4366" w:rsidRPr="00194C0A" w:rsidRDefault="00194C0A" w:rsidP="00194C0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Lesson</w:t>
            </w:r>
            <w:r w:rsidRPr="00194C0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1B4366" w:rsidRPr="00194C0A">
              <w:rPr>
                <w:rFonts w:ascii="Arial" w:hAnsi="Arial" w:cs="Arial"/>
                <w:b/>
                <w:sz w:val="20"/>
                <w:szCs w:val="18"/>
              </w:rPr>
              <w:t>4</w:t>
            </w:r>
          </w:p>
        </w:tc>
      </w:tr>
      <w:tr w:rsidR="00D04F46" w:rsidRPr="001B05C4" w14:paraId="6103D3EA" w14:textId="77777777" w:rsidTr="00CE38E8">
        <w:tc>
          <w:tcPr>
            <w:tcW w:w="959" w:type="dxa"/>
          </w:tcPr>
          <w:p w14:paraId="6103D3DB" w14:textId="77777777" w:rsidR="00D04F46" w:rsidRPr="00194C0A" w:rsidRDefault="00D04F4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230" w:type="dxa"/>
            <w:gridSpan w:val="2"/>
          </w:tcPr>
          <w:p w14:paraId="6103D3DC" w14:textId="77777777" w:rsidR="00D04F46" w:rsidRDefault="00D04F4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Lessons lost: </w:t>
            </w:r>
          </w:p>
          <w:p w14:paraId="6103D3DD" w14:textId="77777777" w:rsidR="00D04F46" w:rsidRPr="00D04F46" w:rsidRDefault="00D04F46" w:rsidP="00D04F4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D04F46">
              <w:rPr>
                <w:rFonts w:ascii="Arial" w:hAnsi="Arial" w:cs="Arial"/>
                <w:sz w:val="18"/>
                <w:szCs w:val="18"/>
              </w:rPr>
              <w:t>return to school</w:t>
            </w:r>
          </w:p>
          <w:p w14:paraId="6103D3DE" w14:textId="77777777" w:rsidR="00D04F46" w:rsidRPr="00D04F46" w:rsidRDefault="000C1E59" w:rsidP="00D04F4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assemblies, </w:t>
            </w:r>
            <w:r w:rsidR="00D04F46" w:rsidRPr="00D04F46">
              <w:rPr>
                <w:rFonts w:ascii="Arial" w:hAnsi="Arial" w:cs="Arial"/>
                <w:sz w:val="18"/>
                <w:szCs w:val="18"/>
              </w:rPr>
              <w:t>etc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3DF" w14:textId="77777777" w:rsidR="00D04F46" w:rsidRDefault="00D04F4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3E0" w14:textId="77777777" w:rsidR="00D04F46" w:rsidRPr="001B05C4" w:rsidRDefault="00D04F4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3E1" w14:textId="77777777" w:rsidR="00D04F46" w:rsidRPr="00D04F46" w:rsidRDefault="00C112D8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Subt</w:t>
            </w:r>
            <w:r w:rsidR="00D04F46" w:rsidRPr="00D04F46">
              <w:rPr>
                <w:rFonts w:ascii="Arial" w:hAnsi="Arial" w:cs="Arial"/>
                <w:b/>
                <w:sz w:val="18"/>
                <w:szCs w:val="18"/>
              </w:rPr>
              <w:t>opic 1.3 Volumetric Analysis</w:t>
            </w:r>
          </w:p>
          <w:p w14:paraId="6103D3E2" w14:textId="77777777" w:rsidR="00D04F46" w:rsidRDefault="00D04F4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E3" w14:textId="77777777" w:rsidR="00D04F46" w:rsidRDefault="00D04F46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Revise:</w:t>
            </w:r>
          </w:p>
          <w:p w14:paraId="6103D3E4" w14:textId="77777777" w:rsidR="00D04F46" w:rsidRPr="00D04F46" w:rsidRDefault="00D04F46" w:rsidP="00D04F4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D04F46">
              <w:rPr>
                <w:rFonts w:ascii="Arial" w:hAnsi="Arial" w:cs="Arial"/>
                <w:sz w:val="18"/>
                <w:szCs w:val="18"/>
              </w:rPr>
              <w:t>concentration units and conversions</w:t>
            </w:r>
          </w:p>
          <w:p w14:paraId="6103D3E5" w14:textId="77777777" w:rsidR="00D04F46" w:rsidRPr="00D04F46" w:rsidRDefault="00D04F46" w:rsidP="00D04F4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D04F46">
              <w:rPr>
                <w:rFonts w:ascii="Arial" w:hAnsi="Arial" w:cs="Arial"/>
                <w:sz w:val="18"/>
                <w:szCs w:val="18"/>
              </w:rPr>
              <w:t>stoichiometry problems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5" w:type="dxa"/>
          </w:tcPr>
          <w:p w14:paraId="6103D3E6" w14:textId="77777777" w:rsidR="00D04F46" w:rsidRDefault="00D04F46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Exercises</w:t>
            </w:r>
          </w:p>
          <w:p w14:paraId="6103D3E7" w14:textId="77777777" w:rsidR="004353D8" w:rsidRDefault="004353D8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E8" w14:textId="77777777" w:rsidR="004353D8" w:rsidRDefault="004353D8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 volumetric glassware and titration procedure.</w:t>
            </w:r>
          </w:p>
          <w:p w14:paraId="6103D3E9" w14:textId="77777777" w:rsidR="004353D8" w:rsidRPr="009053A5" w:rsidRDefault="004353D8" w:rsidP="00905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366" w:rsidRPr="001B05C4" w14:paraId="6103D407" w14:textId="77777777" w:rsidTr="00CE38E8">
        <w:tc>
          <w:tcPr>
            <w:tcW w:w="959" w:type="dxa"/>
          </w:tcPr>
          <w:p w14:paraId="6103D3EB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15" w:type="dxa"/>
          </w:tcPr>
          <w:p w14:paraId="6103D3EC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3ED" w14:textId="77777777" w:rsidR="004353D8" w:rsidRPr="004353D8" w:rsidRDefault="004353D8" w:rsidP="004353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53D8">
              <w:rPr>
                <w:rFonts w:ascii="Arial" w:hAnsi="Arial" w:cs="Arial"/>
                <w:b/>
                <w:sz w:val="18"/>
                <w:szCs w:val="18"/>
              </w:rPr>
              <w:t>Practical:</w:t>
            </w:r>
          </w:p>
          <w:p w14:paraId="6103D3EE" w14:textId="77777777" w:rsidR="004353D8" w:rsidRDefault="004353D8" w:rsidP="00E60FEB">
            <w:pPr>
              <w:pStyle w:val="ListParagraph"/>
              <w:numPr>
                <w:ilvl w:val="0"/>
                <w:numId w:val="6"/>
              </w:numPr>
              <w:ind w:left="601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Prepare standard solution of Iron(II) ammonium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sulfate</w:t>
            </w:r>
            <w:proofErr w:type="spellEnd"/>
          </w:p>
          <w:p w14:paraId="6103D3EF" w14:textId="77777777" w:rsidR="00E60FEB" w:rsidRPr="00E60FEB" w:rsidRDefault="00E60FEB" w:rsidP="00E60FEB">
            <w:pPr>
              <w:pStyle w:val="ListParagraph"/>
              <w:numPr>
                <w:ilvl w:val="0"/>
                <w:numId w:val="6"/>
              </w:numPr>
              <w:ind w:left="601" w:hanging="426"/>
              <w:rPr>
                <w:rFonts w:ascii="Arial" w:hAnsi="Arial" w:cs="Arial"/>
                <w:sz w:val="18"/>
                <w:szCs w:val="18"/>
              </w:rPr>
            </w:pPr>
            <w:r w:rsidRPr="00E60FEB">
              <w:rPr>
                <w:rFonts w:ascii="Arial" w:hAnsi="Arial" w:cs="Arial"/>
                <w:sz w:val="18"/>
                <w:szCs w:val="18"/>
              </w:rPr>
              <w:t>Dilute commercial H</w:t>
            </w:r>
            <w:r w:rsidRPr="00E60FE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60FEB">
              <w:rPr>
                <w:rFonts w:ascii="Arial" w:hAnsi="Arial" w:cs="Arial"/>
                <w:sz w:val="18"/>
                <w:szCs w:val="18"/>
              </w:rPr>
              <w:t>O</w:t>
            </w:r>
            <w:r w:rsidRPr="00E60FE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60FEB">
              <w:rPr>
                <w:rFonts w:ascii="Arial" w:hAnsi="Arial" w:cs="Arial"/>
                <w:sz w:val="18"/>
                <w:szCs w:val="18"/>
              </w:rPr>
              <w:t xml:space="preserve"> solution.</w:t>
            </w:r>
          </w:p>
          <w:p w14:paraId="6103D3F0" w14:textId="77777777" w:rsidR="00E60FEB" w:rsidRPr="00E60FEB" w:rsidRDefault="00E60FEB" w:rsidP="00E60F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F1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3F2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3F3" w14:textId="77777777" w:rsidR="001B4366" w:rsidRPr="001B05C4" w:rsidRDefault="00E60FEB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3D688" wp14:editId="6103D689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-5715</wp:posOffset>
                      </wp:positionV>
                      <wp:extent cx="6000750" cy="0"/>
                      <wp:effectExtent l="38100" t="76200" r="19050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402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3.3pt;margin-top:-.45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ocuwEAANUDAAAOAAAAZHJzL2Uyb0RvYy54bWysU9uO0zAQfUfiHyy/06QrsaCo6T50gRcE&#10;Ky4f4PWlsbA91tg0yd8zdtoUwSIhxMvE9vicmXM82d1N3rGTxmQh9Hy7aTnTQYKy4djzr1/evnjN&#10;WcoiKOEg6J7POvG7/fNnuzF2+gYGcEojI5KQujH2fMg5dk2T5KC9SBuIOlDSAHqRaYvHRqEYid27&#10;5qZtb5sRUEUEqVOi0/slyfeV3xgt80djks7M9Zx6yzVijY8lNvud6I4o4mDluQ3xD114YQMVXanu&#10;RRbsO9rfqLyVCAlM3kjwDRhjpa4aSM22/UXN50FEXbWQOSmuNqX/Rys/nA7hAcmGMaYuxQcsKiaD&#10;vnypPzZVs+bVLD1lJunwtm3bVy/JU3nJNVdgxJTfafCsLHqeMgp7HPIBQqAnAdxWs8TpfcpUmoAX&#10;QKnqQomDFupNUCzPkeZGIMK4vFYW1j2RIJICbK466irPTi+kn7RhVlHnS/E6YvrgkJ0EDYf6ti30&#10;lYVuFoixzq2gtnb8R9D5boHpOnZ/C1xv14oQ8gr0NgA+VTVPl1bNcv+ietFaZD+CmuurVjtodqqy&#10;85yX4fx5X+HXv3H/AwAA//8DAFBLAwQUAAYACAAAACEAWzXjl9kAAAAGAQAADwAAAGRycy9kb3du&#10;cmV2LnhtbEyOPU/DQBBEeyT+w2mR6JKzARlsfI4gCCkVCoaGbmOvP4Rvz/JdYvPvWWigfJrRzMs3&#10;ix3UiSbfOzYQryNQxJWre24NvL89r+5A+YBc4+CYDHyRh01xfpZjVruZX+lUhlbJCPsMDXQhjJnW&#10;vurIol+7kViyxk0Wg+DU6nrCWcbtoK+iKNEWe5aHDkfadlR9lkdr4HG3nZfGlXESYny6vm3oY7d/&#10;MebyYnm4BxVoCX9l+NEXdSjE6eCOXHs1GLhJEmkaWKWgJE7TWPjwy7rI9X/94hsAAP//AwBQSwEC&#10;LQAUAAYACAAAACEAtoM4kv4AAADhAQAAEwAAAAAAAAAAAAAAAAAAAAAAW0NvbnRlbnRfVHlwZXNd&#10;LnhtbFBLAQItABQABgAIAAAAIQA4/SH/1gAAAJQBAAALAAAAAAAAAAAAAAAAAC8BAABfcmVscy8u&#10;cmVsc1BLAQItABQABgAIAAAAIQDziGocuwEAANUDAAAOAAAAAAAAAAAAAAAAAC4CAABkcnMvZTJv&#10;RG9jLnhtbFBLAQItABQABgAIAAAAIQBbNeOX2QAAAAYBAAAPAAAAAAAAAAAAAAAAABUEAABkcnMv&#10;ZG93bnJldi54bWxQSwUGAAAAAAQABADzAAAAGw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3615" w:type="dxa"/>
          </w:tcPr>
          <w:p w14:paraId="6103D3F4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F5" w14:textId="77777777" w:rsidR="004353D8" w:rsidRDefault="004353D8" w:rsidP="004353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3F6" w14:textId="77777777" w:rsidR="004353D8" w:rsidRDefault="004353D8" w:rsidP="004353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Standardise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KMnO</w:t>
            </w:r>
            <w:r w:rsidRPr="004353D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solution.</w:t>
            </w:r>
          </w:p>
          <w:p w14:paraId="6103D3F7" w14:textId="77777777" w:rsidR="004353D8" w:rsidRDefault="004353D8" w:rsidP="004353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3F8" w14:textId="77777777" w:rsidR="004353D8" w:rsidRDefault="004353D8" w:rsidP="004353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Use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standardised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solution to determine concentration of H</w:t>
            </w:r>
            <w:r w:rsidRPr="004353D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4353D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 commercial product.</w:t>
            </w:r>
          </w:p>
          <w:p w14:paraId="6103D3F9" w14:textId="77777777" w:rsidR="004353D8" w:rsidRDefault="004353D8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FA" w14:textId="77777777" w:rsidR="004353D8" w:rsidRDefault="004353D8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FB" w14:textId="77777777" w:rsidR="004353D8" w:rsidRDefault="004353D8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FC" w14:textId="77777777" w:rsidR="004353D8" w:rsidRPr="001B05C4" w:rsidRDefault="004353D8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3FD" w14:textId="77777777" w:rsidR="004353D8" w:rsidRDefault="00E60FEB" w:rsidP="00435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Analyse results - calculations</w:t>
            </w:r>
          </w:p>
          <w:p w14:paraId="6103D3FE" w14:textId="77777777" w:rsidR="00E60FEB" w:rsidRDefault="00E60FEB" w:rsidP="004353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3FF" w14:textId="77777777" w:rsidR="001B4366" w:rsidRDefault="004353D8" w:rsidP="00435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 procedure</w:t>
            </w:r>
            <w:r w:rsidR="00E60FE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03D400" w14:textId="77777777" w:rsidR="00E60FEB" w:rsidRDefault="00E60FEB" w:rsidP="00E60FE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systematic and random errors</w:t>
            </w:r>
          </w:p>
          <w:p w14:paraId="6103D401" w14:textId="77777777" w:rsidR="00E60FEB" w:rsidRPr="001B05C4" w:rsidRDefault="00E60FEB" w:rsidP="00E60FE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 and precision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5" w:type="dxa"/>
          </w:tcPr>
          <w:p w14:paraId="6103D402" w14:textId="77777777" w:rsidR="001B4366" w:rsidRPr="00E60FEB" w:rsidRDefault="00C112D8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</w:t>
            </w:r>
            <w:r w:rsidR="00E60FEB" w:rsidRPr="00E60FEB">
              <w:rPr>
                <w:rFonts w:ascii="Arial" w:hAnsi="Arial" w:cs="Arial"/>
                <w:b/>
                <w:sz w:val="18"/>
                <w:szCs w:val="18"/>
                <w:lang w:val="en-US"/>
              </w:rPr>
              <w:t>opic 1.4 Chromatography</w:t>
            </w:r>
          </w:p>
          <w:p w14:paraId="6103D403" w14:textId="77777777" w:rsidR="00E60FEB" w:rsidRDefault="00E60FEB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04" w14:textId="77777777" w:rsidR="00E60FEB" w:rsidRDefault="00EC590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View Interactive Lab Primer</w:t>
            </w:r>
          </w:p>
          <w:p w14:paraId="6103D405" w14:textId="77777777" w:rsidR="00EC5906" w:rsidRDefault="00EC590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06" w14:textId="77777777" w:rsidR="00EC5906" w:rsidRPr="001B05C4" w:rsidRDefault="00EC590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concepts of chromatography</w:t>
            </w:r>
          </w:p>
        </w:tc>
      </w:tr>
      <w:tr w:rsidR="001B4366" w:rsidRPr="001B05C4" w14:paraId="6103D417" w14:textId="77777777" w:rsidTr="00CE38E8">
        <w:tc>
          <w:tcPr>
            <w:tcW w:w="959" w:type="dxa"/>
          </w:tcPr>
          <w:p w14:paraId="6103D408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15" w:type="dxa"/>
          </w:tcPr>
          <w:p w14:paraId="6103D409" w14:textId="77777777" w:rsidR="001B4366" w:rsidRDefault="00EC5906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TLC and R</w:t>
            </w:r>
            <w:r w:rsidRPr="00EC5906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</w:p>
          <w:p w14:paraId="6103D40A" w14:textId="77777777" w:rsidR="00EC5906" w:rsidRDefault="00EC590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0B" w14:textId="77777777" w:rsidR="001B4366" w:rsidRDefault="00EC5906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Interpret chromatograms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40C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0D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0E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0F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410" w14:textId="77777777" w:rsidR="001B4366" w:rsidRPr="00EC5906" w:rsidRDefault="00EC5906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5906">
              <w:rPr>
                <w:rFonts w:ascii="Arial" w:hAnsi="Arial" w:cs="Arial"/>
                <w:b/>
                <w:sz w:val="18"/>
                <w:szCs w:val="18"/>
              </w:rPr>
              <w:t>Practical:</w:t>
            </w:r>
          </w:p>
          <w:p w14:paraId="6103D411" w14:textId="77777777" w:rsidR="00EC5906" w:rsidRDefault="00EC590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12" w14:textId="77777777" w:rsidR="00EC5906" w:rsidRPr="001B05C4" w:rsidRDefault="00EC5906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Identification of the analgesic component of an over-the-counter medication.</w:t>
            </w:r>
          </w:p>
        </w:tc>
        <w:tc>
          <w:tcPr>
            <w:tcW w:w="3615" w:type="dxa"/>
          </w:tcPr>
          <w:p w14:paraId="6103D413" w14:textId="77777777" w:rsidR="001B4366" w:rsidRDefault="009053A5" w:rsidP="003635E4">
            <w:pPr>
              <w:rPr>
                <w:rFonts w:ascii="Arial" w:hAnsi="Arial" w:cs="Arial"/>
                <w:sz w:val="18"/>
                <w:szCs w:val="18"/>
              </w:rPr>
            </w:pPr>
            <w:r w:rsidRPr="009053A5">
              <w:rPr>
                <w:rFonts w:ascii="Arial" w:hAnsi="Arial" w:cs="Arial"/>
                <w:b/>
                <w:sz w:val="18"/>
                <w:szCs w:val="18"/>
              </w:rPr>
              <w:t>Investigation (1) - Volumetric Analysis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03D414" w14:textId="77777777" w:rsidR="009053A5" w:rsidRDefault="009053A5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15" w14:textId="77777777" w:rsidR="009053A5" w:rsidRPr="001B05C4" w:rsidRDefault="009053A5" w:rsidP="003635E4">
            <w:pPr>
              <w:rPr>
                <w:rFonts w:ascii="Arial" w:hAnsi="Arial" w:cs="Arial"/>
                <w:sz w:val="18"/>
                <w:szCs w:val="18"/>
              </w:rPr>
            </w:pPr>
            <w:r w:rsidRPr="009053A5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3D68A" wp14:editId="6103D68B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365125</wp:posOffset>
                      </wp:positionV>
                      <wp:extent cx="3448050" cy="19050"/>
                      <wp:effectExtent l="19050" t="76200" r="9525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80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DC19E3" id="Straight Arrow Connector 2" o:spid="_x0000_s1026" type="#_x0000_t32" style="position:absolute;margin-left:42.85pt;margin-top:28.75pt;width:271.5pt;height: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qmwAEAANkDAAAOAAAAZHJzL2Uyb0RvYy54bWysU02P1DAMvSPxH6LembbLgpZqOnuYBS4I&#10;Viz8gGziTCPyJSdM23+Pk850ECwSQlzcJPZ79rPd7e1kDTsCRu1dX7WbpmLghJfaHfrq65d3L24q&#10;FhN3khvvoK9miNXt7vmz7Rg6uPKDNxKQEYmL3Rj6akgpdHUdxQCWx40P4MipPFqe6IqHWiIfid2a&#10;+qppXtejRxnQC4iRXu8WZ7Ur/EqBSJ+UipCY6SuqLRWLxT5mW++2vDsgD4MWpzL4P1RhuXaUdKW6&#10;44mz76h/o7JaoI9epY3wtvZKaQFFA6lpm1/UPAw8QNFCzYlhbVP8f7Ti43Hv7pHaMIbYxXCPWcWk&#10;0OYv1cem0qx5bRZMiQl6fHl9fdO8op4K8rVv8pFY6gs4YEzvwVuWD30VE3J9GNLeO0dj8diWhvHj&#10;h5gW4BmQMxuX7QBcvnWSpTnQ7nBEPy4TS1ybJxyUPQPri5ZySrOBhfQzKKYlVb8kL2sGe4PsyGlB&#10;5Lf2pME4iswQpY1ZQU2p+I+gU2yGQVm9vwWu0SWjd2kFWu08PpU1TedS1RJ/Vr1ozbIfvZzLZEs7&#10;aH/KdE67nhf053uBX/7I3Q8AAAD//wMAUEsDBBQABgAIAAAAIQCQHBPZ3QAAAAgBAAAPAAAAZHJz&#10;L2Rvd25yZXYueG1sTI9LT8MwEITvSPwHa5G4USdFeSjEqaAIqScEgQs3N948RLyOYrcJ/57lRG+7&#10;O6PZb8rdakdxxtkPjhTEmwgEUuPMQJ2Cz4+XuxyED5qMHh2hgh/0sKuur0pdGLfQO57r0AkOIV9o&#10;BX0IUyGlb3q02m/chMRa62arA69zJ82sFw63o9xGUSqtHog/9HrCfY/Nd32yCp4O+2VtXR2nIdbP&#10;91mLX4e3V6Vub9bHBxAB1/Bvhj98RoeKmY7uRMaLUUGeZOxUkGQJCNbTbc6HIw9RArIq5WWB6hcA&#10;AP//AwBQSwECLQAUAAYACAAAACEAtoM4kv4AAADhAQAAEwAAAAAAAAAAAAAAAAAAAAAAW0NvbnRl&#10;bnRfVHlwZXNdLnhtbFBLAQItABQABgAIAAAAIQA4/SH/1gAAAJQBAAALAAAAAAAAAAAAAAAAAC8B&#10;AABfcmVscy8ucmVsc1BLAQItABQABgAIAAAAIQDgOsqmwAEAANkDAAAOAAAAAAAAAAAAAAAAAC4C&#10;AABkcnMvZTJvRG9jLnhtbFBLAQItABQABgAIAAAAIQCQHBPZ3QAAAAgBAAAPAAAAAAAAAAAAAAAA&#10;ABoEAABkcnMvZG93bnJldi54bWxQSwUGAAAAAAQABADzAAAAJA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Demonstrate that tartaric acid is diprotic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5" w:type="dxa"/>
          </w:tcPr>
          <w:p w14:paraId="6103D416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366" w:rsidRPr="001B05C4" w14:paraId="6103D42E" w14:textId="77777777" w:rsidTr="00CE38E8">
        <w:tc>
          <w:tcPr>
            <w:tcW w:w="959" w:type="dxa"/>
          </w:tcPr>
          <w:p w14:paraId="6103D418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15" w:type="dxa"/>
          </w:tcPr>
          <w:p w14:paraId="6103D419" w14:textId="77777777" w:rsidR="001B4366" w:rsidRDefault="00C112D8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GLC and HPLC</w:t>
            </w:r>
          </w:p>
          <w:p w14:paraId="6103D41A" w14:textId="77777777" w:rsidR="00C112D8" w:rsidRDefault="00C112D8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1B" w14:textId="77777777" w:rsidR="00C112D8" w:rsidRDefault="00C112D8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Interpret chromatograms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41C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1D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1E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1F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420" w14:textId="77777777" w:rsidR="001B4366" w:rsidRDefault="00956F61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[Subtopic 2.2</w:t>
            </w:r>
            <w:r w:rsidR="00343EAB" w:rsidRPr="00343EAB">
              <w:rPr>
                <w:rFonts w:ascii="Arial" w:hAnsi="Arial" w:cs="Arial"/>
                <w:b/>
                <w:sz w:val="18"/>
                <w:szCs w:val="18"/>
              </w:rPr>
              <w:t>: Equilibrium</w:t>
            </w:r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6103D421" w14:textId="77777777" w:rsidR="00956F61" w:rsidRDefault="00956F61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22" w14:textId="77777777" w:rsidR="00956F61" w:rsidRDefault="00956F61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 reversible reactions.</w:t>
            </w:r>
          </w:p>
          <w:p w14:paraId="6103D423" w14:textId="77777777" w:rsidR="00956F61" w:rsidRPr="00956F61" w:rsidRDefault="00956F61" w:rsidP="00956F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Introduce concept of equilibrium and 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Châtelier’s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Principle (changes in concentra</w:t>
            </w:r>
            <w:r w:rsidR="00C33240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ion)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5" w:type="dxa"/>
          </w:tcPr>
          <w:p w14:paraId="6103D424" w14:textId="77777777" w:rsidR="00A449FF" w:rsidRDefault="00A449FF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Ion exchange chromatography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25" w14:textId="77777777" w:rsidR="00956F61" w:rsidRPr="00956F61" w:rsidRDefault="00956F61" w:rsidP="00194C0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6F61">
              <w:rPr>
                <w:rFonts w:ascii="Arial" w:hAnsi="Arial" w:cs="Arial"/>
                <w:b/>
                <w:sz w:val="18"/>
                <w:szCs w:val="18"/>
                <w:lang w:val="en-US"/>
              </w:rPr>
              <w:t>[Subtopics 4.3, 4.2]</w:t>
            </w:r>
          </w:p>
          <w:p w14:paraId="6103D426" w14:textId="77777777" w:rsidR="00A449FF" w:rsidRDefault="00A449F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Aluminosilicates and zeolites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27" w14:textId="77777777" w:rsidR="00A449FF" w:rsidRDefault="00A449F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of zeolites in water softeners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28" w14:textId="77777777" w:rsidR="00A449FF" w:rsidRDefault="007C284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03D68C" wp14:editId="6103D68D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37465</wp:posOffset>
                      </wp:positionV>
                      <wp:extent cx="1762125" cy="9525"/>
                      <wp:effectExtent l="38100" t="76200" r="9525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ACE7B" id="Straight Arrow Connector 3" o:spid="_x0000_s1026" type="#_x0000_t32" style="position:absolute;margin-left:144.8pt;margin-top:2.95pt;width:138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HovgEAANgDAAAOAAAAZHJzL2Uyb0RvYy54bWysU02P1DAMvSPxH6LcmbYj7QLVdPYwC1wQ&#10;rPj4AdnEmUakSeSEafvvcdKZDoIVQoiLm8R+z362u7ubBstOgNF41/FmU3MGTnpl3LHjX7+8ffGK&#10;s5iEU8J6Bx2fIfK7/fNnuzG0sPW9twqQEYmL7Rg63qcU2qqKsodBxI0P4MipPQ4i0RWPlUIxEvtg&#10;q21d31ajRxXQS4iRXu8XJ98Xfq1Bpo9aR0jMdpxqS8VisY/ZVvudaI8oQm/kuQzxD1UMwjhKulLd&#10;iyTYdzS/UQ1Goo9ep430Q+W1NhKKBlLT1L+o+dyLAEULNSeGtU3x/9HKD6eDe0BqwxhiG8MDZhWT&#10;xiF/qT42lWbNa7NgSkzSY/PydttsbziT5Ht9Qyciqa7YgDG9Az+wfOh4TCjMsU8H7xxNxWNT+iVO&#10;72NagBdATmxdtj0I9cYpluZAqyMQ/bgMLAljn3BQ9gysrlLKKc0WFtJPoJlRufiSvGwZHCyyk6D9&#10;UN+aswbrKDJDtLF2BdV/Bp1jMwzK5v0tcI0uGb1LK3AwzuNTWdN0KVUv8RfVi9Ys+9GruQy2tIPW&#10;p0znvOp5P3++F/j1h9z/AAAA//8DAFBLAwQUAAYACAAAACEAE8IBhd0AAAAHAQAADwAAAGRycy9k&#10;b3ducmV2LnhtbEyOTU/DMBBE70j8B2uRuFEnhSZtiFNBEVJPCNJeuG3jzYeI11HsNuHfY05wHM3o&#10;zcu3s+nFhUbXWVYQLyIQxJXVHTcKjofXuzUI55E19pZJwTc52BbXVzlm2k78QZfSNyJA2GWooPV+&#10;yKR0VUsG3cIOxKGr7WjQhzg2Uo84Bbjp5TKKEmmw4/DQ4kC7lqqv8mwUPO9301zbMk58jC/3aU2f&#10;+/c3pW5v5qdHEJ5m/zeGX/2gDkVwOtkzayd6Bcv1JglTBasNiNCvkjQGcVKQPoAscvnfv/gBAAD/&#10;/wMAUEsBAi0AFAAGAAgAAAAhALaDOJL+AAAA4QEAABMAAAAAAAAAAAAAAAAAAAAAAFtDb250ZW50&#10;X1R5cGVzXS54bWxQSwECLQAUAAYACAAAACEAOP0h/9YAAACUAQAACwAAAAAAAAAAAAAAAAAvAQAA&#10;X3JlbHMvLnJlbHNQSwECLQAUAAYACAAAACEAubch6L4BAADYAwAADgAAAAAAAAAAAAAAAAAuAgAA&#10;ZHJzL2Uyb0RvYy54bWxQSwECLQAUAAYACAAAACEAE8IBhd0AAAAHAQAADwAAAAAAAAAAAAAAAAAY&#10;BAAAZHJzL2Rvd25yZXYueG1sUEsFBgAAAAAEAAQA8wAAACI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A449FF">
              <w:rPr>
                <w:rFonts w:ascii="Arial" w:hAnsi="Arial" w:cs="Arial"/>
                <w:sz w:val="18"/>
                <w:szCs w:val="18"/>
                <w:lang w:val="en-US"/>
              </w:rPr>
              <w:t>Cation exchange in soils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29" w14:textId="77777777" w:rsidR="007C284C" w:rsidRDefault="007C284C" w:rsidP="007C28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Availability of nutrient cations to plants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2A" w14:textId="77777777" w:rsidR="007C284C" w:rsidRDefault="007C284C" w:rsidP="007C28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Effect of acidic/saline conditions on soil fertility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2B" w14:textId="77777777" w:rsidR="007C284C" w:rsidRDefault="007C284C" w:rsidP="007C28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Release of toxic cations into soil water by acidic conditions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2C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2D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366" w:rsidRPr="001B05C4" w14:paraId="6103D44A" w14:textId="77777777" w:rsidTr="00CE38E8">
        <w:trPr>
          <w:trHeight w:val="394"/>
        </w:trPr>
        <w:tc>
          <w:tcPr>
            <w:tcW w:w="959" w:type="dxa"/>
          </w:tcPr>
          <w:p w14:paraId="5915F5CC" w14:textId="77777777" w:rsidR="001B4366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b/>
                <w:sz w:val="18"/>
                <w:szCs w:val="18"/>
              </w:rPr>
              <w:br w:type="page"/>
            </w:r>
            <w:r w:rsidRPr="00194C0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60B22408" w14:textId="77777777" w:rsidR="003B6B61" w:rsidRPr="003B6B61" w:rsidRDefault="003B6B61" w:rsidP="003B6B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D7392" w14:textId="77777777" w:rsidR="003B6B61" w:rsidRPr="003B6B61" w:rsidRDefault="003B6B61" w:rsidP="003B6B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8858F" w14:textId="77777777" w:rsidR="003B6B61" w:rsidRDefault="003B6B61" w:rsidP="003B6B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45207F" w14:textId="77777777" w:rsidR="003B6B61" w:rsidRPr="003B6B61" w:rsidRDefault="003B6B61" w:rsidP="003B6B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A9048" w14:textId="77777777" w:rsidR="003B6B61" w:rsidRDefault="003B6B61" w:rsidP="003B6B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03D42F" w14:textId="77777777" w:rsidR="003B6B61" w:rsidRPr="003B6B61" w:rsidRDefault="003B6B61" w:rsidP="003B6B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430" w14:textId="77777777" w:rsidR="001B4366" w:rsidRPr="00D3050C" w:rsidRDefault="00D3050C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3050C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1.5: AAS</w:t>
            </w:r>
          </w:p>
          <w:p w14:paraId="6103D431" w14:textId="77777777" w:rsidR="00D3050C" w:rsidRDefault="00D3050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32" w14:textId="77777777" w:rsidR="001B4366" w:rsidRDefault="00D3050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View VEA Chemical Analysis I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33" w14:textId="77777777" w:rsidR="00D3050C" w:rsidRDefault="00D3050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34" w14:textId="77777777" w:rsidR="00D3050C" w:rsidRDefault="00D3050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concepts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435" w14:textId="77777777" w:rsidR="005F01C4" w:rsidRDefault="005F01C4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36" w14:textId="77777777" w:rsidR="005F01C4" w:rsidRDefault="005F01C4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Importance in assessment of metal ores in mining.</w:t>
            </w:r>
          </w:p>
          <w:p w14:paraId="6103D437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38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39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3A" w14:textId="77777777" w:rsidR="001B4366" w:rsidRDefault="00C60D1F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Using AAS to identity elements in a sample.</w:t>
            </w:r>
          </w:p>
          <w:p w14:paraId="6103D43B" w14:textId="77777777" w:rsidR="00C60D1F" w:rsidRDefault="00C60D1F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3C" w14:textId="77777777" w:rsidR="00C60D1F" w:rsidRDefault="00C60D1F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Using AAS to determine concentration of element in a sample:</w:t>
            </w:r>
          </w:p>
          <w:p w14:paraId="6103D43D" w14:textId="77777777" w:rsidR="00C60D1F" w:rsidRDefault="00C60D1F" w:rsidP="00C60D1F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 calibration graphs (revise volumetric glassware, dilution calculations)</w:t>
            </w:r>
          </w:p>
          <w:p w14:paraId="6103D43E" w14:textId="77777777" w:rsidR="00C60D1F" w:rsidRPr="001B05C4" w:rsidRDefault="00C60D1F" w:rsidP="00C60D1F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calibration graphs (interpolation,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concentration conversions, systematic and random errors)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5" w:type="dxa"/>
          </w:tcPr>
          <w:p w14:paraId="6103D43F" w14:textId="77777777" w:rsidR="005F01C4" w:rsidRDefault="005F01C4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Exercises: </w:t>
            </w:r>
          </w:p>
          <w:p w14:paraId="6103D440" w14:textId="77777777" w:rsidR="005F01C4" w:rsidRDefault="005F01C4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41" w14:textId="77777777" w:rsidR="005F01C4" w:rsidRDefault="000C1E59" w:rsidP="000C1E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Analyse AAS data</w:t>
            </w:r>
          </w:p>
          <w:p w14:paraId="6103D442" w14:textId="77777777" w:rsidR="005F01C4" w:rsidRPr="001B05C4" w:rsidRDefault="005F01C4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Calculations.</w:t>
            </w:r>
          </w:p>
        </w:tc>
        <w:tc>
          <w:tcPr>
            <w:tcW w:w="3615" w:type="dxa"/>
          </w:tcPr>
          <w:p w14:paraId="6103D443" w14:textId="77777777" w:rsidR="001B4366" w:rsidRDefault="002A55B0" w:rsidP="002A55B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[</w:t>
            </w:r>
            <w:r w:rsidRPr="00D305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Subtopic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4.1]</w:t>
            </w:r>
          </w:p>
          <w:p w14:paraId="6103D444" w14:textId="77777777" w:rsidR="002A55B0" w:rsidRDefault="002A55B0" w:rsidP="002A55B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445" w14:textId="77777777" w:rsidR="002A55B0" w:rsidRDefault="000C1E59" w:rsidP="002A55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Photosynthesis</w:t>
            </w:r>
          </w:p>
          <w:p w14:paraId="6103D446" w14:textId="77777777" w:rsidR="002A55B0" w:rsidRDefault="000C1E59" w:rsidP="002A55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Respiration</w:t>
            </w:r>
          </w:p>
          <w:p w14:paraId="6103D447" w14:textId="77777777" w:rsidR="002A55B0" w:rsidRDefault="002A55B0" w:rsidP="002A55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Carbon cycle</w:t>
            </w:r>
          </w:p>
          <w:p w14:paraId="6103D448" w14:textId="77777777" w:rsidR="002A55B0" w:rsidRDefault="002A55B0" w:rsidP="002A55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Fossil fuels</w:t>
            </w:r>
          </w:p>
          <w:p w14:paraId="6103D449" w14:textId="77777777" w:rsidR="002A55B0" w:rsidRPr="002A55B0" w:rsidRDefault="002A55B0" w:rsidP="002A55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Combustion of carbon-based fuels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1B4366" w:rsidRPr="001B05C4" w14:paraId="6103D45F" w14:textId="77777777" w:rsidTr="00CE38E8">
        <w:tc>
          <w:tcPr>
            <w:tcW w:w="959" w:type="dxa"/>
          </w:tcPr>
          <w:p w14:paraId="6103D44B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15" w:type="dxa"/>
          </w:tcPr>
          <w:p w14:paraId="6103D44C" w14:textId="77777777" w:rsidR="00CB2DFE" w:rsidRDefault="00CB2DFE" w:rsidP="00CB2DF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3050C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D305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Global Warming and Climate Change</w:t>
            </w:r>
          </w:p>
          <w:p w14:paraId="6103D44D" w14:textId="77777777" w:rsidR="00CB2DFE" w:rsidRDefault="00CB2DFE" w:rsidP="00CB2DF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44E" w14:textId="77777777" w:rsidR="00CB2DFE" w:rsidRDefault="00CB2DFE" w:rsidP="00CB2D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Action of greenhouse gases in maintaining steady atmospheric temperatures.</w:t>
            </w:r>
          </w:p>
          <w:p w14:paraId="6103D44F" w14:textId="77777777" w:rsidR="00CB2DFE" w:rsidRDefault="00CB2DFE" w:rsidP="00CB2D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50" w14:textId="77777777" w:rsidR="00CB2DFE" w:rsidRPr="00CB2DFE" w:rsidRDefault="00CB2DFE" w:rsidP="00CB2D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Anthropogenic sources of GH gases.</w:t>
            </w:r>
          </w:p>
          <w:p w14:paraId="6103D451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52" w14:textId="77777777" w:rsidR="001B4366" w:rsidRPr="001B05C4" w:rsidRDefault="00CB2DFE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Exercise: Plot data for trends in global concentration of CO</w:t>
            </w:r>
            <w:r w:rsidRPr="00CB2DF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 Discuss trend.</w:t>
            </w:r>
          </w:p>
        </w:tc>
        <w:tc>
          <w:tcPr>
            <w:tcW w:w="3615" w:type="dxa"/>
          </w:tcPr>
          <w:p w14:paraId="6103D453" w14:textId="77777777" w:rsidR="00CB2DFE" w:rsidRDefault="00CB2DFE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View (sections of) </w:t>
            </w:r>
            <w:r w:rsidRPr="00CB2DFE">
              <w:rPr>
                <w:rFonts w:ascii="Arial" w:hAnsi="Arial" w:cs="Arial"/>
                <w:b/>
                <w:sz w:val="18"/>
                <w:szCs w:val="18"/>
              </w:rPr>
              <w:t>An Inconvenient Truth</w:t>
            </w:r>
          </w:p>
          <w:p w14:paraId="6103D454" w14:textId="77777777" w:rsidR="00CB2DFE" w:rsidRDefault="00CB2DFE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55" w14:textId="77777777" w:rsidR="00CB2DFE" w:rsidRDefault="00CB2DFE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causes and consequences of global warming.</w:t>
            </w:r>
          </w:p>
          <w:p w14:paraId="6103D456" w14:textId="77777777" w:rsidR="00CB2DFE" w:rsidRDefault="00CB2DFE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457" w14:textId="77777777" w:rsidR="00127688" w:rsidRDefault="00127688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thawing of permafrost and impact.</w:t>
            </w:r>
          </w:p>
          <w:p w14:paraId="6103D458" w14:textId="77777777" w:rsidR="00CB2DFE" w:rsidRPr="001B05C4" w:rsidRDefault="00CB2DFE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459" w14:textId="77777777" w:rsidR="00127688" w:rsidRDefault="00127688" w:rsidP="001276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Role of oceans in maintaining steady concentrations of CO</w:t>
            </w:r>
            <w:r w:rsidRPr="00CB2DF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 the atmosphere (revise equilibrium).</w:t>
            </w:r>
          </w:p>
          <w:p w14:paraId="6103D45A" w14:textId="77777777" w:rsidR="00127688" w:rsidRDefault="00127688" w:rsidP="001276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5B" w14:textId="77777777" w:rsidR="00127688" w:rsidRDefault="00127688" w:rsidP="001276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3D68E" wp14:editId="6103D68F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189865</wp:posOffset>
                      </wp:positionV>
                      <wp:extent cx="1762125" cy="9525"/>
                      <wp:effectExtent l="38100" t="76200" r="9525" b="1047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D93C2" id="Straight Arrow Connector 4" o:spid="_x0000_s1026" type="#_x0000_t32" style="position:absolute;margin-left:148.55pt;margin-top:14.95pt;width:138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HovgEAANgDAAAOAAAAZHJzL2Uyb0RvYy54bWysU02P1DAMvSPxH6LcmbYj7QLVdPYwC1wQ&#10;rPj4AdnEmUakSeSEafvvcdKZDoIVQoiLm8R+z362u7ubBstOgNF41/FmU3MGTnpl3LHjX7+8ffGK&#10;s5iEU8J6Bx2fIfK7/fNnuzG0sPW9twqQEYmL7Rg63qcU2qqKsodBxI0P4MipPQ4i0RWPlUIxEvtg&#10;q21d31ajRxXQS4iRXu8XJ98Xfq1Bpo9aR0jMdpxqS8VisY/ZVvudaI8oQm/kuQzxD1UMwjhKulLd&#10;iyTYdzS/UQ1Goo9ep430Q+W1NhKKBlLT1L+o+dyLAEULNSeGtU3x/9HKD6eDe0BqwxhiG8MDZhWT&#10;xiF/qT42lWbNa7NgSkzSY/PydttsbziT5Ht9Qyciqa7YgDG9Az+wfOh4TCjMsU8H7xxNxWNT+iVO&#10;72NagBdATmxdtj0I9cYpluZAqyMQ/bgMLAljn3BQ9gysrlLKKc0WFtJPoJlRufiSvGwZHCyyk6D9&#10;UN+aswbrKDJDtLF2BdV/Bp1jMwzK5v0tcI0uGb1LK3AwzuNTWdN0KVUv8RfVi9Ys+9GruQy2tIPW&#10;p0znvOp5P3++F/j1h9z/AAAA//8DAFBLAwQUAAYACAAAACEAZv09rd8AAAAJAQAADwAAAGRycy9k&#10;b3ducmV2LnhtbEyPTU/DMAyG70j8h8hI3FiabbSsNJ1gCGmnCQoXbl7rfojGqZpsLf+e7AQ3W370&#10;+nmz7Wx6cabRdZY1qEUEgri0VceNhs+P17sHEM4jV9hbJg0/5GCbX19lmFZ24nc6F74RIYRdihpa&#10;74dUSle2ZNAt7EAcbrUdDfqwjo2sRpxCuOnlMopiabDj8KHFgXYtld/FyWh43u+mubaFir3Cl1VS&#10;09f+7aD17c389AjC0+z/YLjoB3XIg9PRnrhyotew3CQqoJdhAyIA98k6BnHUsFJrkHkm/zfIfwEA&#10;AP//AwBQSwECLQAUAAYACAAAACEAtoM4kv4AAADhAQAAEwAAAAAAAAAAAAAAAAAAAAAAW0NvbnRl&#10;bnRfVHlwZXNdLnhtbFBLAQItABQABgAIAAAAIQA4/SH/1gAAAJQBAAALAAAAAAAAAAAAAAAAAC8B&#10;AABfcmVscy8ucmVsc1BLAQItABQABgAIAAAAIQC5tyHovgEAANgDAAAOAAAAAAAAAAAAAAAAAC4C&#10;AABkcnMvZTJvRG9jLnhtbFBLAQItABQABgAIAAAAIQBm/T2t3wAAAAkBAAAPAAAAAAAAAAAAAAAA&#10;ABgEAABkcnMvZG93bnJldi54bWxQSwUGAAAAAAQABADzAAAAJA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Ocean acidification and effects on ocean calcifying organisms: coral reefs.</w:t>
            </w:r>
          </w:p>
          <w:p w14:paraId="6103D45C" w14:textId="77777777" w:rsidR="00127688" w:rsidRDefault="00127688" w:rsidP="001276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5D" w14:textId="77777777" w:rsidR="00CB2DFE" w:rsidRPr="001B05C4" w:rsidRDefault="00127688" w:rsidP="001276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Revise pH and calculations from Stage</w:t>
            </w:r>
            <w:r w:rsidR="00F07507">
              <w:rPr>
                <w:rFonts w:ascii="Arial" w:hAnsi="Arial" w:cs="Arial"/>
                <w:sz w:val="18"/>
                <w:szCs w:val="18"/>
                <w:lang w:val="en-US"/>
              </w:rPr>
              <w:t xml:space="preserve"> 1.</w:t>
            </w:r>
          </w:p>
        </w:tc>
        <w:tc>
          <w:tcPr>
            <w:tcW w:w="3615" w:type="dxa"/>
          </w:tcPr>
          <w:p w14:paraId="6103D45E" w14:textId="77777777" w:rsidR="001B4366" w:rsidRPr="004534E1" w:rsidRDefault="001B4366" w:rsidP="0012768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1B4366" w:rsidRPr="001B05C4" w14:paraId="6103D473" w14:textId="77777777" w:rsidTr="00CE38E8">
        <w:tc>
          <w:tcPr>
            <w:tcW w:w="959" w:type="dxa"/>
          </w:tcPr>
          <w:p w14:paraId="6103D460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615" w:type="dxa"/>
          </w:tcPr>
          <w:p w14:paraId="6103D461" w14:textId="77777777" w:rsidR="00F07507" w:rsidRDefault="00F07507" w:rsidP="00F0750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3050C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D305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Photochemical Smog</w:t>
            </w:r>
          </w:p>
          <w:p w14:paraId="6103D462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63" w14:textId="77777777" w:rsidR="00F07507" w:rsidRDefault="00F0750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Formation of nitrogen oxides:</w:t>
            </w:r>
          </w:p>
          <w:p w14:paraId="6103D464" w14:textId="77777777" w:rsidR="00F07507" w:rsidRPr="00F07507" w:rsidRDefault="00F07507" w:rsidP="00F0750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07507">
              <w:rPr>
                <w:rFonts w:ascii="Arial" w:hAnsi="Arial" w:cs="Arial"/>
                <w:sz w:val="18"/>
                <w:szCs w:val="18"/>
              </w:rPr>
              <w:t>natural processes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 xml:space="preserve"> [Subtopic 4.3]</w:t>
            </w:r>
          </w:p>
          <w:p w14:paraId="6103D465" w14:textId="77777777" w:rsidR="00F07507" w:rsidRPr="00F07507" w:rsidRDefault="00F07507" w:rsidP="00F0750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F07507">
              <w:rPr>
                <w:rFonts w:ascii="Arial" w:hAnsi="Arial" w:cs="Arial"/>
                <w:sz w:val="18"/>
                <w:szCs w:val="18"/>
              </w:rPr>
              <w:t>combustion in air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466" w14:textId="77777777" w:rsidR="00F07507" w:rsidRDefault="00F0750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67" w14:textId="77777777" w:rsidR="00F07507" w:rsidRPr="001B05C4" w:rsidRDefault="00F0750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Formation of ozone from NO</w:t>
            </w:r>
            <w:r w:rsidRPr="00F0750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x</w:t>
            </w:r>
            <w:r w:rsidR="000C1E5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.</w:t>
            </w:r>
          </w:p>
        </w:tc>
        <w:tc>
          <w:tcPr>
            <w:tcW w:w="3615" w:type="dxa"/>
          </w:tcPr>
          <w:p w14:paraId="6103D468" w14:textId="77777777" w:rsidR="001B4366" w:rsidRDefault="00F07507" w:rsidP="00F075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Interpret graphs showing concentrations of NO</w:t>
            </w:r>
            <w:r w:rsidRPr="00F0750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ozone, hydrocarbons in air over a city.</w:t>
            </w:r>
          </w:p>
          <w:p w14:paraId="6103D469" w14:textId="77777777" w:rsidR="00040490" w:rsidRDefault="00040490" w:rsidP="00F075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6A" w14:textId="77777777" w:rsidR="00040490" w:rsidRDefault="00040490" w:rsidP="00F075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Harmful effects of photochemical smog.</w:t>
            </w:r>
          </w:p>
          <w:p w14:paraId="6103D46B" w14:textId="77777777" w:rsidR="00040490" w:rsidRDefault="00040490" w:rsidP="00F075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6C" w14:textId="77777777" w:rsidR="00040490" w:rsidRPr="001B05C4" w:rsidRDefault="00040490" w:rsidP="00F075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6D" w14:textId="77777777" w:rsidR="001B4366" w:rsidRDefault="00040490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of catalytic converters to reduce NO</w:t>
            </w:r>
            <w:r w:rsidRPr="0004049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from motor vehicles.</w:t>
            </w:r>
          </w:p>
          <w:p w14:paraId="6103D46E" w14:textId="77777777" w:rsidR="00040490" w:rsidRDefault="00040490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6F" w14:textId="77777777" w:rsidR="00040490" w:rsidRDefault="00040490" w:rsidP="000404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[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 xml:space="preserve">Subtopic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6103D470" w14:textId="77777777" w:rsidR="00040490" w:rsidRPr="00040490" w:rsidRDefault="00040490" w:rsidP="0004049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040490">
              <w:rPr>
                <w:rFonts w:ascii="Arial" w:hAnsi="Arial" w:cs="Arial"/>
                <w:sz w:val="18"/>
                <w:szCs w:val="18"/>
              </w:rPr>
              <w:t>Energy profile diagrams</w:t>
            </w:r>
          </w:p>
          <w:p w14:paraId="6103D471" w14:textId="77777777" w:rsidR="00040490" w:rsidRPr="00040490" w:rsidRDefault="00040490" w:rsidP="0004049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0490">
              <w:rPr>
                <w:rFonts w:ascii="Arial" w:hAnsi="Arial" w:cs="Arial"/>
                <w:sz w:val="18"/>
                <w:szCs w:val="18"/>
              </w:rPr>
              <w:t>Effect of catalyst on reaction rate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5" w:type="dxa"/>
          </w:tcPr>
          <w:p w14:paraId="6103D472" w14:textId="77777777" w:rsidR="001B4366" w:rsidRPr="001B05C4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Review exercises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1B4366" w:rsidRPr="001B05C4" w14:paraId="6103D483" w14:textId="77777777" w:rsidTr="00F07507">
        <w:tc>
          <w:tcPr>
            <w:tcW w:w="959" w:type="dxa"/>
          </w:tcPr>
          <w:p w14:paraId="6103D474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615" w:type="dxa"/>
          </w:tcPr>
          <w:p w14:paraId="6103D475" w14:textId="77777777" w:rsidR="00F07507" w:rsidRPr="00F07507" w:rsidRDefault="00F07507" w:rsidP="003635E4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7507">
              <w:rPr>
                <w:rFonts w:ascii="Arial" w:hAnsi="Arial" w:cs="Arial"/>
                <w:b/>
                <w:sz w:val="18"/>
                <w:szCs w:val="18"/>
                <w:lang w:val="en-US"/>
              </w:rPr>
              <w:t>SAT 1: Test</w:t>
            </w:r>
          </w:p>
          <w:p w14:paraId="6103D476" w14:textId="77777777" w:rsidR="001B4366" w:rsidRDefault="001B436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77" w14:textId="77777777" w:rsidR="001B4366" w:rsidRDefault="001B436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78" w14:textId="77777777" w:rsidR="001B4366" w:rsidRPr="001B05C4" w:rsidRDefault="001B436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79" w14:textId="77777777" w:rsidR="001B4366" w:rsidRPr="00BD6D37" w:rsidRDefault="00BD6D37" w:rsidP="003635E4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D6D37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3.1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: Introduction</w:t>
            </w:r>
          </w:p>
          <w:p w14:paraId="6103D47A" w14:textId="77777777" w:rsidR="00BD6D37" w:rsidRDefault="00BD6D37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7B" w14:textId="77777777" w:rsidR="00BD6D37" w:rsidRDefault="00BD6D37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Revise structural formulae, systemat</w:t>
            </w:r>
            <w:r w:rsidR="00C33240">
              <w:rPr>
                <w:rFonts w:ascii="Arial" w:hAnsi="Arial" w:cs="Arial"/>
                <w:sz w:val="18"/>
                <w:szCs w:val="18"/>
                <w:lang w:val="en-US"/>
              </w:rPr>
              <w:t xml:space="preserve">ic naming of hydrocarbons from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Stage 1.</w:t>
            </w:r>
          </w:p>
          <w:p w14:paraId="6103D47C" w14:textId="77777777" w:rsidR="00BD6D37" w:rsidRDefault="00BD6D37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7D" w14:textId="77777777" w:rsidR="00BD6D37" w:rsidRPr="001B05C4" w:rsidRDefault="00BD6D37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7E" w14:textId="77777777" w:rsidR="001B4366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Physical properties of organic compounds:</w:t>
            </w:r>
          </w:p>
          <w:p w14:paraId="6103D47F" w14:textId="77777777" w:rsidR="00BD6D37" w:rsidRPr="00BD6D37" w:rsidRDefault="00BD6D37" w:rsidP="00BD6D3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BD6D37">
              <w:rPr>
                <w:rFonts w:ascii="Arial" w:hAnsi="Arial" w:cs="Arial"/>
                <w:sz w:val="18"/>
                <w:szCs w:val="18"/>
              </w:rPr>
              <w:t>revise secondary interactions from Stage 1</w:t>
            </w:r>
          </w:p>
          <w:p w14:paraId="6103D480" w14:textId="77777777" w:rsidR="00BD6D37" w:rsidRPr="00BD6D37" w:rsidRDefault="00BD6D37" w:rsidP="00BD6D3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BD6D37">
              <w:rPr>
                <w:rFonts w:ascii="Arial" w:hAnsi="Arial" w:cs="Arial"/>
                <w:sz w:val="18"/>
                <w:szCs w:val="18"/>
              </w:rPr>
              <w:t>consider the polarities of various functional groups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481" w14:textId="77777777" w:rsidR="00BD6D37" w:rsidRPr="001B05C4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82" w14:textId="77777777" w:rsidR="001B4366" w:rsidRPr="001B05C4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Exercises: Predict/explain physical properties of compounds given their structural formulae.</w:t>
            </w:r>
          </w:p>
        </w:tc>
      </w:tr>
      <w:tr w:rsidR="001B4366" w:rsidRPr="001B05C4" w14:paraId="6103D4A5" w14:textId="77777777" w:rsidTr="00F07507">
        <w:tc>
          <w:tcPr>
            <w:tcW w:w="959" w:type="dxa"/>
          </w:tcPr>
          <w:p w14:paraId="6103D484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615" w:type="dxa"/>
          </w:tcPr>
          <w:p w14:paraId="6103D485" w14:textId="77777777" w:rsidR="00BD6D37" w:rsidRPr="00BD6D37" w:rsidRDefault="00BD6D37" w:rsidP="00BD6D37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3.2: Alcohols</w:t>
            </w:r>
          </w:p>
          <w:p w14:paraId="6103D486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87" w14:textId="77777777" w:rsidR="00806C6F" w:rsidRDefault="00806C6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Occurrence</w:t>
            </w:r>
          </w:p>
          <w:p w14:paraId="6103D488" w14:textId="77777777" w:rsidR="00806C6F" w:rsidRDefault="00806C6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89" w14:textId="77777777" w:rsidR="001B4366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Systematic nomenclature</w:t>
            </w:r>
          </w:p>
          <w:p w14:paraId="6103D48A" w14:textId="77777777" w:rsidR="00BD6D37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8B" w14:textId="77777777" w:rsidR="00BD6D37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Classification as primary, secondary, tertiary.</w:t>
            </w:r>
          </w:p>
          <w:p w14:paraId="6103D48C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8D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8E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8F" w14:textId="77777777" w:rsidR="001B4366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Oxidation products of alcohols.</w:t>
            </w:r>
          </w:p>
          <w:p w14:paraId="6103D490" w14:textId="77777777" w:rsidR="00BD6D37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91" w14:textId="77777777" w:rsidR="00BD6D37" w:rsidRPr="00BD6D37" w:rsidRDefault="00BD6D37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D6D37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492" w14:textId="77777777" w:rsidR="00BD6D37" w:rsidRDefault="00BD6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93" w14:textId="77777777" w:rsidR="00BD6D37" w:rsidRDefault="00BD6D37" w:rsidP="00BD6D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Test a range of primary, secondary, tertiary alcohols with acidified potassium dichromate solution.</w:t>
            </w:r>
          </w:p>
          <w:p w14:paraId="6103D494" w14:textId="77777777" w:rsidR="00BD6D37" w:rsidRPr="001B05C4" w:rsidRDefault="00BD6D37" w:rsidP="00BD6D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95" w14:textId="77777777" w:rsidR="001B4366" w:rsidRDefault="00BD4E6D" w:rsidP="003635E4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Alcohols as fuels:</w:t>
            </w:r>
          </w:p>
          <w:p w14:paraId="6103D496" w14:textId="77777777" w:rsidR="00BD4E6D" w:rsidRPr="00BD4E6D" w:rsidRDefault="00BD4E6D" w:rsidP="00BD4E6D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BD4E6D">
              <w:rPr>
                <w:rFonts w:ascii="Arial" w:hAnsi="Arial" w:cs="Arial"/>
                <w:sz w:val="18"/>
                <w:szCs w:val="18"/>
              </w:rPr>
              <w:t>combustion products</w:t>
            </w:r>
          </w:p>
          <w:p w14:paraId="6103D497" w14:textId="77777777" w:rsidR="00BD4E6D" w:rsidRPr="00BD4E6D" w:rsidRDefault="00BD4E6D" w:rsidP="00BD4E6D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BD4E6D">
              <w:rPr>
                <w:rFonts w:ascii="Arial" w:hAnsi="Arial" w:cs="Arial"/>
                <w:sz w:val="18"/>
                <w:szCs w:val="18"/>
              </w:rPr>
              <w:t>complete and incomplete combustion</w:t>
            </w:r>
          </w:p>
          <w:p w14:paraId="6103D498" w14:textId="77777777" w:rsidR="00BD4E6D" w:rsidRDefault="00BD4E6D" w:rsidP="003635E4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99" w14:textId="77777777" w:rsidR="00BD4E6D" w:rsidRDefault="00BD4E6D" w:rsidP="00BD4E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[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 xml:space="preserve">Subtopic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6103D49A" w14:textId="77777777" w:rsidR="00BD4E6D" w:rsidRDefault="00BD4E6D" w:rsidP="003635E4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9B" w14:textId="77777777" w:rsidR="00BD4E6D" w:rsidRDefault="00BD4E6D" w:rsidP="003635E4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Advantages/disadvantages of using ethanol as a fuel in place of fossil fuels.</w:t>
            </w:r>
          </w:p>
          <w:p w14:paraId="6103D49C" w14:textId="77777777" w:rsidR="00151F0C" w:rsidRDefault="00151F0C" w:rsidP="003635E4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9D" w14:textId="77777777" w:rsidR="00151F0C" w:rsidRPr="00C656D4" w:rsidRDefault="00151F0C" w:rsidP="003635E4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Renewable fuels.</w:t>
            </w:r>
          </w:p>
        </w:tc>
        <w:tc>
          <w:tcPr>
            <w:tcW w:w="3615" w:type="dxa"/>
          </w:tcPr>
          <w:p w14:paraId="6103D49E" w14:textId="77777777" w:rsidR="00176D3B" w:rsidRPr="002A45CA" w:rsidRDefault="00176D3B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[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 xml:space="preserve">Subtopic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075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6103D49F" w14:textId="77777777" w:rsidR="00176D3B" w:rsidRDefault="00176D3B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A0" w14:textId="77777777" w:rsidR="002A45CA" w:rsidRDefault="002A45CA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Revise enthalpy and calculations from Stage 1.</w:t>
            </w:r>
          </w:p>
          <w:p w14:paraId="6103D4A1" w14:textId="77777777" w:rsidR="002A45CA" w:rsidRDefault="002A45CA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A2" w14:textId="77777777" w:rsidR="002A45CA" w:rsidRDefault="002A45CA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Calculate quantities of heat evolved per mole, per gram, and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litre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for complete combustion of alcohols.</w:t>
            </w:r>
          </w:p>
          <w:p w14:paraId="6103D4A3" w14:textId="77777777" w:rsidR="002A45CA" w:rsidRDefault="002A45CA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A4" w14:textId="77777777" w:rsidR="00176D3B" w:rsidRPr="001B05C4" w:rsidRDefault="002A45CA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of calorimetry to determine enthalpy of combustion.</w:t>
            </w:r>
          </w:p>
        </w:tc>
      </w:tr>
      <w:tr w:rsidR="001B4366" w:rsidRPr="001B05C4" w14:paraId="6103D4BB" w14:textId="77777777" w:rsidTr="00F07507">
        <w:tc>
          <w:tcPr>
            <w:tcW w:w="959" w:type="dxa"/>
          </w:tcPr>
          <w:p w14:paraId="6103D4A6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615" w:type="dxa"/>
          </w:tcPr>
          <w:p w14:paraId="6103D4A7" w14:textId="77777777" w:rsidR="002A45CA" w:rsidRPr="002A45CA" w:rsidRDefault="002A45CA" w:rsidP="002A45C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A45CA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4A8" w14:textId="77777777" w:rsidR="002A45CA" w:rsidRDefault="002A45CA" w:rsidP="002A45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A9" w14:textId="77777777" w:rsidR="001B4366" w:rsidRDefault="002A45CA" w:rsidP="002A45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Compare the enthalpies of combustion of the first six alcohols.</w:t>
            </w:r>
          </w:p>
          <w:p w14:paraId="6103D4AA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AB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AC" w14:textId="77777777" w:rsidR="001B4366" w:rsidRDefault="002A45CA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03D690" wp14:editId="6103D69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-4445</wp:posOffset>
                      </wp:positionV>
                      <wp:extent cx="1762125" cy="9525"/>
                      <wp:effectExtent l="38100" t="76200" r="9525" b="1047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A45D8" id="Straight Arrow Connector 5" o:spid="_x0000_s1026" type="#_x0000_t32" style="position:absolute;margin-left:96.8pt;margin-top:-.35pt;width:138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HovgEAANgDAAAOAAAAZHJzL2Uyb0RvYy54bWysU02P1DAMvSPxH6LcmbYj7QLVdPYwC1wQ&#10;rPj4AdnEmUakSeSEafvvcdKZDoIVQoiLm8R+z362u7ubBstOgNF41/FmU3MGTnpl3LHjX7+8ffGK&#10;s5iEU8J6Bx2fIfK7/fNnuzG0sPW9twqQEYmL7Rg63qcU2qqKsodBxI0P4MipPQ4i0RWPlUIxEvtg&#10;q21d31ajRxXQS4iRXu8XJ98Xfq1Bpo9aR0jMdpxqS8VisY/ZVvudaI8oQm/kuQzxD1UMwjhKulLd&#10;iyTYdzS/UQ1Goo9ep430Q+W1NhKKBlLT1L+o+dyLAEULNSeGtU3x/9HKD6eDe0BqwxhiG8MDZhWT&#10;xiF/qT42lWbNa7NgSkzSY/PydttsbziT5Ht9Qyciqa7YgDG9Az+wfOh4TCjMsU8H7xxNxWNT+iVO&#10;72NagBdATmxdtj0I9cYpluZAqyMQ/bgMLAljn3BQ9gysrlLKKc0WFtJPoJlRufiSvGwZHCyyk6D9&#10;UN+aswbrKDJDtLF2BdV/Bp1jMwzK5v0tcI0uGb1LK3AwzuNTWdN0KVUv8RfVi9Ys+9GruQy2tIPW&#10;p0znvOp5P3++F/j1h9z/AAAA//8DAFBLAwQUAAYACAAAACEA3E20nNsAAAAGAQAADwAAAGRycy9k&#10;b3ducmV2LnhtbEyOTU/DMBBE70j8B2uRuLWOKUpKiFNBEVJPCAIXbtt48yFiO4rdJvx7lhMcRzN6&#10;84rdYgdxpin03mlQ6wQEudqb3rUaPt6fV1sQIaIzOHhHGr4pwK68vCgwN352b3SuYisY4kKOGroY&#10;x1zKUHdkMaz9SI67xk8WI8eplWbCmeF2kDdJkkqLveOHDkfad1R/VSer4fGwn5fGVyqNCp82WUOf&#10;h9cXra+vlod7EJGW+DeGX31Wh5Kdjv7kTBAD57tNylMNqwwE97eZUiCOGrYgy0L+1y9/AAAA//8D&#10;AFBLAQItABQABgAIAAAAIQC2gziS/gAAAOEBAAATAAAAAAAAAAAAAAAAAAAAAABbQ29udGVudF9U&#10;eXBlc10ueG1sUEsBAi0AFAAGAAgAAAAhADj9If/WAAAAlAEAAAsAAAAAAAAAAAAAAAAALwEAAF9y&#10;ZWxzLy5yZWxzUEsBAi0AFAAGAAgAAAAhALm3Iei+AQAA2AMAAA4AAAAAAAAAAAAAAAAALgIAAGRy&#10;cy9lMm9Eb2MueG1sUEsBAi0AFAAGAAgAAAAhANxNtJzbAAAABgEAAA8AAAAAAAAAAAAAAAAAGA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14:paraId="6103D4AD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AE" w14:textId="77777777" w:rsidR="001B4366" w:rsidRPr="007225BC" w:rsidRDefault="001B4366" w:rsidP="003635E4">
            <w:pPr>
              <w:ind w:left="340" w:hanging="23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AF" w14:textId="77777777" w:rsidR="001B4366" w:rsidRDefault="00857854" w:rsidP="0085785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3.6: Amines</w:t>
            </w:r>
          </w:p>
          <w:p w14:paraId="6103D4B0" w14:textId="77777777" w:rsidR="00857854" w:rsidRDefault="00857854" w:rsidP="0085785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4B1" w14:textId="77777777" w:rsidR="00857854" w:rsidRDefault="00857854" w:rsidP="008578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Occurrence.</w:t>
            </w:r>
          </w:p>
          <w:p w14:paraId="6103D4B2" w14:textId="77777777" w:rsidR="00857854" w:rsidRDefault="00857854" w:rsidP="008578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B3" w14:textId="77777777" w:rsidR="00857854" w:rsidRDefault="00857854" w:rsidP="008578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Role of amines in the nervous system</w:t>
            </w:r>
          </w:p>
          <w:p w14:paraId="6103D4B4" w14:textId="77777777" w:rsidR="00857854" w:rsidRDefault="00857854" w:rsidP="008578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B5" w14:textId="77777777" w:rsidR="00857854" w:rsidRPr="00857854" w:rsidRDefault="008A3511" w:rsidP="008578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Systematic nomenclature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15" w:type="dxa"/>
          </w:tcPr>
          <w:p w14:paraId="6103D4B6" w14:textId="77777777" w:rsidR="00857854" w:rsidRDefault="00857854" w:rsidP="008578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Classification as primary, secondary, tertiary.</w:t>
            </w:r>
          </w:p>
          <w:p w14:paraId="6103D4B7" w14:textId="77777777" w:rsidR="00857854" w:rsidRDefault="00857854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B8" w14:textId="77777777" w:rsidR="001B4366" w:rsidRDefault="00857854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Amines as bases.</w:t>
            </w:r>
          </w:p>
          <w:p w14:paraId="6103D4B9" w14:textId="77777777" w:rsidR="00857854" w:rsidRDefault="00857854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BA" w14:textId="77777777" w:rsidR="00857854" w:rsidRPr="001B05C4" w:rsidRDefault="00857854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Consider lignocaine and use in protonated form.</w:t>
            </w:r>
          </w:p>
        </w:tc>
      </w:tr>
      <w:tr w:rsidR="001B4366" w:rsidRPr="001B05C4" w14:paraId="6103D4CE" w14:textId="77777777" w:rsidTr="00F07507">
        <w:tc>
          <w:tcPr>
            <w:tcW w:w="959" w:type="dxa"/>
          </w:tcPr>
          <w:p w14:paraId="6103D4BC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3615" w:type="dxa"/>
          </w:tcPr>
          <w:p w14:paraId="6103D4BD" w14:textId="77777777" w:rsidR="00806C6F" w:rsidRDefault="00806C6F" w:rsidP="00806C6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3.3: Aldehydes and Ketones</w:t>
            </w:r>
          </w:p>
          <w:p w14:paraId="6103D4BE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BF" w14:textId="77777777" w:rsidR="001B4366" w:rsidRDefault="00806C6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Occurrence </w:t>
            </w:r>
          </w:p>
          <w:p w14:paraId="6103D4C0" w14:textId="77777777" w:rsidR="00806C6F" w:rsidRDefault="00806C6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C1" w14:textId="77777777" w:rsidR="00806C6F" w:rsidRDefault="00806C6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Systematic nomenclature</w:t>
            </w:r>
          </w:p>
          <w:p w14:paraId="6103D4C2" w14:textId="77777777" w:rsidR="00806C6F" w:rsidRDefault="00806C6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C3" w14:textId="77777777" w:rsidR="00806C6F" w:rsidRDefault="00806C6F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Formation from appropriate alcohols.</w:t>
            </w:r>
          </w:p>
          <w:p w14:paraId="6103D4C4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C5" w14:textId="77777777" w:rsidR="001B4366" w:rsidRDefault="00806C6F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Oxidation products of aldehydes in acidic and alkaline conditions.</w:t>
            </w:r>
          </w:p>
          <w:p w14:paraId="6103D4C6" w14:textId="77777777" w:rsidR="00806C6F" w:rsidRDefault="00806C6F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C7" w14:textId="77777777" w:rsidR="00806C6F" w:rsidRDefault="00806C6F" w:rsidP="00806C6F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of acidified di</w:t>
            </w:r>
            <w:r w:rsidR="00C33240">
              <w:rPr>
                <w:rFonts w:ascii="Arial" w:hAnsi="Arial" w:cs="Arial"/>
                <w:sz w:val="18"/>
                <w:szCs w:val="18"/>
                <w:lang w:val="en-US"/>
              </w:rPr>
              <w:t xml:space="preserve">chromate solution and Tollens’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 distinguish between aldehydes and ketones.</w:t>
            </w:r>
          </w:p>
          <w:p w14:paraId="6103D4C8" w14:textId="77777777" w:rsidR="00806C6F" w:rsidRDefault="00806C6F" w:rsidP="00806C6F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C9" w14:textId="77777777" w:rsidR="00806C6F" w:rsidRPr="00C656D4" w:rsidRDefault="00806C6F" w:rsidP="00806C6F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15" w:type="dxa"/>
          </w:tcPr>
          <w:p w14:paraId="6103D4CA" w14:textId="77777777" w:rsidR="002437A1" w:rsidRPr="002437A1" w:rsidRDefault="002437A1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437A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Practical: </w:t>
            </w:r>
          </w:p>
          <w:p w14:paraId="6103D4CB" w14:textId="77777777" w:rsidR="002437A1" w:rsidRDefault="002437A1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CC" w14:textId="77777777" w:rsidR="001B4366" w:rsidRPr="00C656D4" w:rsidRDefault="002437A1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03D692" wp14:editId="6103D693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349250</wp:posOffset>
                      </wp:positionV>
                      <wp:extent cx="1762125" cy="9525"/>
                      <wp:effectExtent l="38100" t="76200" r="9525" b="10477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3511E" id="Straight Arrow Connector 6" o:spid="_x0000_s1026" type="#_x0000_t32" style="position:absolute;margin-left:110.3pt;margin-top:27.5pt;width:138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HovgEAANgDAAAOAAAAZHJzL2Uyb0RvYy54bWysU02P1DAMvSPxH6LcmbYj7QLVdPYwC1wQ&#10;rPj4AdnEmUakSeSEafvvcdKZDoIVQoiLm8R+z362u7ubBstOgNF41/FmU3MGTnpl3LHjX7+8ffGK&#10;s5iEU8J6Bx2fIfK7/fNnuzG0sPW9twqQEYmL7Rg63qcU2qqKsodBxI0P4MipPQ4i0RWPlUIxEvtg&#10;q21d31ajRxXQS4iRXu8XJ98Xfq1Bpo9aR0jMdpxqS8VisY/ZVvudaI8oQm/kuQzxD1UMwjhKulLd&#10;iyTYdzS/UQ1Goo9ep430Q+W1NhKKBlLT1L+o+dyLAEULNSeGtU3x/9HKD6eDe0BqwxhiG8MDZhWT&#10;xiF/qT42lWbNa7NgSkzSY/PydttsbziT5Ht9Qyciqa7YgDG9Az+wfOh4TCjMsU8H7xxNxWNT+iVO&#10;72NagBdATmxdtj0I9cYpluZAqyMQ/bgMLAljn3BQ9gysrlLKKc0WFtJPoJlRufiSvGwZHCyyk6D9&#10;UN+aswbrKDJDtLF2BdV/Bp1jMwzK5v0tcI0uGb1LK3AwzuNTWdN0KVUv8RfVi9Ys+9GruQy2tIPW&#10;p0znvOp5P3++F/j1h9z/AAAA//8DAFBLAwQUAAYACAAAACEA8xGHNN4AAAAJAQAADwAAAGRycy9k&#10;b3ducmV2LnhtbEyPTU/DMAyG70j8h8hI3FjaQssoTScYQtoJQdllt6xxP0TjVE22ln+POcHR9qPX&#10;z1tsFjuIM06+d6QgXkUgkGpnemoV7D9fb9YgfNBk9OAIFXyjh015eVHo3LiZPvBchVZwCPlcK+hC&#10;GHMpfd2h1X7lRiS+NW6yOvA4tdJMeuZwO8gkijJpdU/8odMjbjusv6qTVfC8285L46o4C7F+ub1v&#10;8LB7f1Pq+mp5egQRcAl/MPzqszqU7HR0JzJeDAqSJMoYVZCm3ImBu4d1DOLIiywFWRbyf4PyBwAA&#10;//8DAFBLAQItABQABgAIAAAAIQC2gziS/gAAAOEBAAATAAAAAAAAAAAAAAAAAAAAAABbQ29udGVu&#10;dF9UeXBlc10ueG1sUEsBAi0AFAAGAAgAAAAhADj9If/WAAAAlAEAAAsAAAAAAAAAAAAAAAAALwEA&#10;AF9yZWxzLy5yZWxzUEsBAi0AFAAGAAgAAAAhALm3Iei+AQAA2AMAAA4AAAAAAAAAAAAAAAAALgIA&#10;AGRycy9lMm9Eb2MueG1sUEsBAi0AFAAGAAgAAAAhAPMRhzTeAAAACQEAAA8AAAAAAAAAAAAAAAAA&#10;GAQAAGRycy9kb3ducmV2LnhtbFBLBQYAAAAABAAEAPMAAAAj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Prepare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propanal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test product with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Tollens’reagent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15" w:type="dxa"/>
          </w:tcPr>
          <w:p w14:paraId="6103D4CD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B4366" w:rsidRPr="001B05C4" w14:paraId="6103D4EB" w14:textId="77777777" w:rsidTr="00F07507">
        <w:tc>
          <w:tcPr>
            <w:tcW w:w="959" w:type="dxa"/>
          </w:tcPr>
          <w:p w14:paraId="6103D4CF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3615" w:type="dxa"/>
          </w:tcPr>
          <w:p w14:paraId="6103D4D0" w14:textId="77777777" w:rsidR="003B1849" w:rsidRDefault="003B1849" w:rsidP="003B18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3.4: Carbohydrates</w:t>
            </w:r>
          </w:p>
          <w:p w14:paraId="6103D4D1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D2" w14:textId="77777777" w:rsidR="001B4366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Occurrence</w:t>
            </w:r>
          </w:p>
          <w:p w14:paraId="6103D4D3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D4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Definition</w:t>
            </w:r>
          </w:p>
          <w:p w14:paraId="6103D4D5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D6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Classification as mono, di, polysaccharides.</w:t>
            </w:r>
          </w:p>
          <w:p w14:paraId="6103D4D7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D8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Functions of carbohydrates in nature.</w:t>
            </w:r>
          </w:p>
          <w:p w14:paraId="6103D4D9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DA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Solubility of mono and disaccharides in water.</w:t>
            </w:r>
          </w:p>
          <w:p w14:paraId="6103D4DB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DC" w14:textId="77777777" w:rsidR="001B4366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Condensation of monosaccharides to form di and polysaccharides.</w:t>
            </w:r>
          </w:p>
          <w:p w14:paraId="6103D4DD" w14:textId="77777777" w:rsidR="003B1849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DE" w14:textId="77777777" w:rsidR="003B1849" w:rsidRPr="001B05C4" w:rsidRDefault="003B184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Hydrolysis of di and polysaccharides.</w:t>
            </w:r>
          </w:p>
        </w:tc>
        <w:tc>
          <w:tcPr>
            <w:tcW w:w="3615" w:type="dxa"/>
          </w:tcPr>
          <w:p w14:paraId="6103D4DF" w14:textId="77777777" w:rsidR="003B1849" w:rsidRDefault="00A6575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Equilibrium in solution between ring and chain forms of glucose.</w:t>
            </w:r>
          </w:p>
          <w:p w14:paraId="6103D4E0" w14:textId="77777777" w:rsidR="00A65756" w:rsidRDefault="00A6575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E1" w14:textId="77777777" w:rsidR="00A65756" w:rsidRPr="00A65756" w:rsidRDefault="00A65756" w:rsidP="003635E4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65756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Demonstration:</w:t>
            </w:r>
          </w:p>
          <w:p w14:paraId="6103D4E2" w14:textId="77777777" w:rsidR="00A65756" w:rsidRPr="00A65756" w:rsidRDefault="00A65756" w:rsidP="003635E4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4E3" w14:textId="77777777" w:rsidR="00A65756" w:rsidRDefault="00A6575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Tollens’ test on a solution of glucose.</w:t>
            </w:r>
          </w:p>
          <w:p w14:paraId="6103D4E4" w14:textId="77777777" w:rsidR="00A65756" w:rsidRDefault="00A6575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E5" w14:textId="77777777" w:rsidR="00A65756" w:rsidRPr="006B3F64" w:rsidRDefault="00A65756" w:rsidP="00A65756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Discuss results in terms of equilibrium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="00AC6A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Châtelier’s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Principle.</w:t>
            </w:r>
          </w:p>
        </w:tc>
        <w:tc>
          <w:tcPr>
            <w:tcW w:w="3615" w:type="dxa"/>
          </w:tcPr>
          <w:p w14:paraId="6103D4E6" w14:textId="77777777" w:rsidR="00A65756" w:rsidRDefault="00A65756" w:rsidP="00A65756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[Subtopic 4.1]</w:t>
            </w:r>
          </w:p>
          <w:p w14:paraId="6103D4E7" w14:textId="77777777" w:rsidR="00A65756" w:rsidRDefault="00A65756" w:rsidP="00A65756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4E8" w14:textId="77777777" w:rsidR="00A65756" w:rsidRPr="003B1849" w:rsidRDefault="00A65756" w:rsidP="00A65756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B1849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4E9" w14:textId="77777777" w:rsidR="00A65756" w:rsidRDefault="00A65756" w:rsidP="00A65756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EA" w14:textId="77777777" w:rsidR="001B4366" w:rsidRPr="001B05C4" w:rsidRDefault="00A65756" w:rsidP="00A657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Fermentation of a carbohydrate to produce ethanol.</w:t>
            </w:r>
          </w:p>
        </w:tc>
      </w:tr>
      <w:tr w:rsidR="001B4366" w:rsidRPr="001B05C4" w14:paraId="6103D501" w14:textId="77777777" w:rsidTr="00F07507">
        <w:tc>
          <w:tcPr>
            <w:tcW w:w="959" w:type="dxa"/>
          </w:tcPr>
          <w:p w14:paraId="6103D4EC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3615" w:type="dxa"/>
          </w:tcPr>
          <w:p w14:paraId="6103D4ED" w14:textId="77777777" w:rsidR="0039754E" w:rsidRDefault="0039754E" w:rsidP="0039754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3.5: Carboxylic Acids</w:t>
            </w:r>
          </w:p>
          <w:p w14:paraId="6103D4EE" w14:textId="77777777" w:rsidR="001B4366" w:rsidRDefault="001B436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EF" w14:textId="77777777" w:rsidR="0039754E" w:rsidRDefault="0039754E" w:rsidP="003975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Occurrence </w:t>
            </w:r>
          </w:p>
          <w:p w14:paraId="6103D4F0" w14:textId="77777777" w:rsidR="0039754E" w:rsidRDefault="0039754E" w:rsidP="003975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F1" w14:textId="77777777" w:rsidR="0039754E" w:rsidRDefault="0039754E" w:rsidP="003975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Systematic nomenclature</w:t>
            </w:r>
          </w:p>
          <w:p w14:paraId="6103D4F2" w14:textId="77777777" w:rsidR="0039754E" w:rsidRDefault="0039754E" w:rsidP="003975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F3" w14:textId="77777777" w:rsidR="0039754E" w:rsidRDefault="0039754E" w:rsidP="003975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Formation from appropriate alcohols.</w:t>
            </w:r>
          </w:p>
          <w:p w14:paraId="6103D4F4" w14:textId="77777777" w:rsidR="001B4366" w:rsidRPr="006B3F64" w:rsidRDefault="001B4366" w:rsidP="003635E4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4F5" w14:textId="77777777" w:rsidR="001B4366" w:rsidRPr="0039754E" w:rsidRDefault="0039754E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9754E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4F6" w14:textId="77777777" w:rsidR="0039754E" w:rsidRDefault="0039754E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F7" w14:textId="77777777" w:rsidR="0039754E" w:rsidRDefault="0039754E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Investigate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odours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of a range of carboxylic acids.</w:t>
            </w:r>
          </w:p>
          <w:p w14:paraId="6103D4F8" w14:textId="77777777" w:rsidR="0039754E" w:rsidRDefault="0039754E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F9" w14:textId="77777777" w:rsidR="0039754E" w:rsidRDefault="0039754E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RCOOH as weak acids:</w:t>
            </w:r>
          </w:p>
          <w:p w14:paraId="6103D4FA" w14:textId="77777777" w:rsidR="0039754E" w:rsidRPr="0039754E" w:rsidRDefault="0039754E" w:rsidP="0039754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39754E">
              <w:rPr>
                <w:rFonts w:ascii="Arial" w:hAnsi="Arial" w:cs="Arial"/>
                <w:sz w:val="18"/>
                <w:szCs w:val="18"/>
              </w:rPr>
              <w:t>ionisation in water</w:t>
            </w:r>
          </w:p>
          <w:p w14:paraId="6103D4FB" w14:textId="77777777" w:rsidR="0039754E" w:rsidRPr="001B05C4" w:rsidRDefault="0039754E" w:rsidP="0039754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754E">
              <w:rPr>
                <w:rFonts w:ascii="Arial" w:hAnsi="Arial" w:cs="Arial"/>
                <w:sz w:val="18"/>
                <w:szCs w:val="18"/>
              </w:rPr>
              <w:t>reaction with bases.</w:t>
            </w:r>
          </w:p>
        </w:tc>
        <w:tc>
          <w:tcPr>
            <w:tcW w:w="3615" w:type="dxa"/>
          </w:tcPr>
          <w:p w14:paraId="6103D4FC" w14:textId="77777777" w:rsidR="001B4366" w:rsidRPr="0039754E" w:rsidRDefault="0039754E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9754E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4FD" w14:textId="77777777" w:rsidR="0039754E" w:rsidRDefault="0039754E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4FE" w14:textId="77777777" w:rsidR="0039754E" w:rsidRPr="00CD6A6A" w:rsidRDefault="0039754E" w:rsidP="00CD6A6A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39754E">
              <w:rPr>
                <w:rFonts w:ascii="Arial" w:hAnsi="Arial" w:cs="Arial"/>
                <w:sz w:val="18"/>
                <w:szCs w:val="18"/>
              </w:rPr>
              <w:t xml:space="preserve">Reaction of </w:t>
            </w:r>
            <w:r w:rsidR="00194C0A" w:rsidRPr="0039754E">
              <w:rPr>
                <w:rFonts w:ascii="Arial" w:hAnsi="Arial" w:cs="Arial"/>
                <w:sz w:val="18"/>
                <w:szCs w:val="18"/>
              </w:rPr>
              <w:t>hydrochloric</w:t>
            </w:r>
            <w:r w:rsidRPr="0039754E">
              <w:rPr>
                <w:rFonts w:ascii="Arial" w:hAnsi="Arial" w:cs="Arial"/>
                <w:sz w:val="18"/>
                <w:szCs w:val="18"/>
              </w:rPr>
              <w:t xml:space="preserve"> and ethanoic acids with magnesium, metal oxides and hydroxides, metal carbonates and </w:t>
            </w:r>
            <w:proofErr w:type="spellStart"/>
            <w:r w:rsidRPr="0039754E">
              <w:rPr>
                <w:rFonts w:ascii="Arial" w:hAnsi="Arial" w:cs="Arial"/>
                <w:sz w:val="18"/>
                <w:szCs w:val="18"/>
              </w:rPr>
              <w:t>hydrogencarbonates</w:t>
            </w:r>
            <w:proofErr w:type="spellEnd"/>
            <w:r w:rsidRPr="003975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4FF" w14:textId="77777777" w:rsidR="0039754E" w:rsidRPr="001B05C4" w:rsidRDefault="0039754E" w:rsidP="0039754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754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xplain differences in reactivities</w:t>
            </w:r>
            <w:r w:rsidRPr="0039754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15" w:type="dxa"/>
          </w:tcPr>
          <w:p w14:paraId="6103D500" w14:textId="77777777" w:rsidR="001B4366" w:rsidRPr="001B05C4" w:rsidRDefault="00CD6A6A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Consider drugs with carboxyl groups (Aspirin, penicillin). Desirability of using the drug in the form of the carboxylate salt.</w:t>
            </w:r>
          </w:p>
        </w:tc>
      </w:tr>
      <w:tr w:rsidR="001B4366" w:rsidRPr="001B05C4" w14:paraId="6103D52B" w14:textId="77777777" w:rsidTr="00F07507">
        <w:tc>
          <w:tcPr>
            <w:tcW w:w="959" w:type="dxa"/>
          </w:tcPr>
          <w:p w14:paraId="6103D502" w14:textId="77777777" w:rsidR="001B4366" w:rsidRPr="00194C0A" w:rsidRDefault="001B4366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3615" w:type="dxa"/>
          </w:tcPr>
          <w:p w14:paraId="6103D503" w14:textId="77777777" w:rsidR="003975E6" w:rsidRDefault="003975E6" w:rsidP="003975E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2.1: Rates of Reaction</w:t>
            </w:r>
          </w:p>
          <w:p w14:paraId="6103D504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05" w14:textId="77777777" w:rsidR="001B4366" w:rsidRDefault="003975E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Measuring rate by change in concentration, change in mass of system, volume of gas evolved etc.</w:t>
            </w:r>
          </w:p>
          <w:p w14:paraId="6103D506" w14:textId="77777777" w:rsidR="003975E6" w:rsidRDefault="003975E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07" w14:textId="77777777" w:rsidR="003975E6" w:rsidRPr="003975E6" w:rsidRDefault="003975E6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975E6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Demonstration:</w:t>
            </w:r>
          </w:p>
          <w:p w14:paraId="6103D508" w14:textId="77777777" w:rsidR="003975E6" w:rsidRDefault="003975E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09" w14:textId="77777777" w:rsidR="003975E6" w:rsidRDefault="003975E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Follow the reaction of marble chips with HCl solution over time.</w:t>
            </w:r>
          </w:p>
          <w:p w14:paraId="6103D50A" w14:textId="77777777" w:rsidR="003975E6" w:rsidRPr="003975E6" w:rsidRDefault="003975E6" w:rsidP="003975E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3975E6">
              <w:rPr>
                <w:rFonts w:ascii="Arial" w:hAnsi="Arial" w:cs="Arial"/>
                <w:sz w:val="18"/>
                <w:szCs w:val="18"/>
              </w:rPr>
              <w:t>Graph results.</w:t>
            </w:r>
          </w:p>
          <w:p w14:paraId="6103D50B" w14:textId="77777777" w:rsidR="003975E6" w:rsidRPr="003975E6" w:rsidRDefault="003975E6" w:rsidP="003975E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3975E6">
              <w:rPr>
                <w:rFonts w:ascii="Arial" w:hAnsi="Arial" w:cs="Arial"/>
                <w:sz w:val="18"/>
                <w:szCs w:val="18"/>
              </w:rPr>
              <w:t>Interpret graph.</w:t>
            </w:r>
          </w:p>
          <w:p w14:paraId="6103D50C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0D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0E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0F" w14:textId="77777777" w:rsidR="001B4366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10" w14:textId="77777777" w:rsidR="001B4366" w:rsidRPr="001B05C4" w:rsidRDefault="001B436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11" w14:textId="77777777" w:rsidR="001B4366" w:rsidRDefault="0078714C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Collision theory used to explain the effect on rate of reaction of changes in:</w:t>
            </w:r>
          </w:p>
          <w:p w14:paraId="6103D512" w14:textId="77777777" w:rsidR="0078714C" w:rsidRDefault="0078714C" w:rsidP="0078714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concentration of reactant</w:t>
            </w:r>
          </w:p>
          <w:p w14:paraId="6103D513" w14:textId="77777777" w:rsidR="0078714C" w:rsidRDefault="0078714C" w:rsidP="0078714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</w:t>
            </w:r>
            <w:r w:rsidR="005E1020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gaseous systems</w:t>
            </w:r>
            <w:r w:rsidR="005E102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103D514" w14:textId="77777777" w:rsidR="0078714C" w:rsidRDefault="0078714C" w:rsidP="0078714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</w:t>
            </w:r>
          </w:p>
          <w:p w14:paraId="6103D515" w14:textId="77777777" w:rsidR="0078714C" w:rsidRDefault="0078714C" w:rsidP="0078714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surface area</w:t>
            </w:r>
          </w:p>
          <w:p w14:paraId="6103D516" w14:textId="77777777" w:rsidR="0078714C" w:rsidRDefault="005E1020" w:rsidP="0078714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presence of catalyst.</w:t>
            </w:r>
          </w:p>
          <w:p w14:paraId="6103D517" w14:textId="77777777" w:rsidR="005E1020" w:rsidRDefault="005E1020" w:rsidP="005E10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18" w14:textId="77777777" w:rsidR="005E1020" w:rsidRDefault="005E1020" w:rsidP="005E1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 energy profile diagrams and catalytic converters.</w:t>
            </w:r>
          </w:p>
          <w:p w14:paraId="6103D519" w14:textId="77777777" w:rsidR="005E1020" w:rsidRDefault="005E1020" w:rsidP="005E10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1A" w14:textId="77777777" w:rsidR="005E1020" w:rsidRPr="005E1020" w:rsidRDefault="005E1020" w:rsidP="005E1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photocatalysis (UV light on nanoparticles of TiO</w:t>
            </w:r>
            <w:r w:rsidRPr="005E102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on surfaces) to remove undesirable solvent vapours from the air.</w:t>
            </w:r>
          </w:p>
        </w:tc>
        <w:tc>
          <w:tcPr>
            <w:tcW w:w="3615" w:type="dxa"/>
          </w:tcPr>
          <w:p w14:paraId="6103D51B" w14:textId="77777777" w:rsidR="001B4366" w:rsidRPr="005E1020" w:rsidRDefault="005E1020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E1020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51C" w14:textId="77777777" w:rsidR="005E1020" w:rsidRDefault="005E1020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1D" w14:textId="77777777" w:rsidR="005E1020" w:rsidRPr="001B05C4" w:rsidRDefault="005E1020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3D694" wp14:editId="6103D695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487680</wp:posOffset>
                      </wp:positionV>
                      <wp:extent cx="1847850" cy="9525"/>
                      <wp:effectExtent l="38100" t="76200" r="19050" b="1047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7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AC296" id="Straight Arrow Connector 7" o:spid="_x0000_s1026" type="#_x0000_t32" style="position:absolute;margin-left:108.8pt;margin-top:38.4pt;width:145.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YOxQEAAOIDAAAOAAAAZHJzL2Uyb0RvYy54bWysU02P0zAQvSPxH6zcadKKQoma7qELXBCs&#10;+Lp7/dFY2B5rbJrk3zN22iyCFUKIi+V45r2Z92ayvxmdZWeF0YDvqvWqqZjyAqTxp6768vnNs13F&#10;YuJecgteddWkYnVzePpkP4RWbaAHKxUyIvGxHUJX9SmFtq6j6JXjcQVBeQpqQMcTfeKplsgHYne2&#10;3jTNi3oAlAFBqBjp9XYOVofCr7US6YPWUSVmu4p6S+XEct7nsz7seXtCHnojLm3wf+jCceOp6EJ1&#10;yxNn39H8RuWMQIig00qAq0FrI1TRQGrWzS9qPvU8qKKFzIlhsSn+P1rx/nz0d0g2DCG2MdxhVjFq&#10;dExbE77STIsu6pSNxbZpsU2NiQl6XO+ev9xtyV1BsVfbzTa7Ws8smS1gTG8VOJYvXRUTcnPq0xG8&#10;p/kAzhX4+V1MM/AKyGDr89krLl97ydIUaIk4Igzz6BI39pEAVc/A+kFUuaXJqpn0o9LMyNx8kVf2&#10;TR0tsjOnTZHf1hcN1lNmhmhj7QJq/gy65GaYKjv4t8Alu1QEnxagMx7wsappvLaq5/yr6llrln0P&#10;ciojLnbQIpXpXJY+b+rP3wX+8GsefgAAAP//AwBQSwMEFAAGAAgAAAAhAFGrAV7dAAAACQEAAA8A&#10;AABkcnMvZG93bnJldi54bWxMj01Pg0AQhu8m/ofNmHgxdqFGisjSGJOa6KWxevE2wAhEdpawC6X/&#10;3vFkj/POk/cj3y62VzONvnNsIF5FoIgrV3fcGPj82N2moHxArrF3TAZO5GFbXF7kmNXuyO80H0Kj&#10;xIR9hgbaEIZMa1+1ZNGv3EAsv283Wgxyjo2uRzyKue31OooSbbFjSWhxoOeWqp/DZA3sJ47nl/0J&#10;Nb8+fJXDbvJv9saY66vl6RFUoCX8w/BXX6pDIZ1KN3HtVW9gHW8SQQ1sEpkgwH2UilCKkN6BLnJ9&#10;vqD4BQAA//8DAFBLAQItABQABgAIAAAAIQC2gziS/gAAAOEBAAATAAAAAAAAAAAAAAAAAAAAAABb&#10;Q29udGVudF9UeXBlc10ueG1sUEsBAi0AFAAGAAgAAAAhADj9If/WAAAAlAEAAAsAAAAAAAAAAAAA&#10;AAAALwEAAF9yZWxzLy5yZWxzUEsBAi0AFAAGAAgAAAAhAO9LNg7FAQAA4gMAAA4AAAAAAAAAAAAA&#10;AAAALgIAAGRycy9lMm9Eb2MueG1sUEsBAi0AFAAGAAgAAAAhAFGrAV7dAAAACQEAAA8AAAAAAAAA&#10;AAAAAAAAHwQAAGRycy9kb3ducmV2LnhtbFBLBQYAAAAABAAEAPMAAAAp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Effect of changing temperature OR reactant concentration on the rate of reaction of sodium thiosulfate and HCl.</w:t>
            </w:r>
          </w:p>
        </w:tc>
        <w:tc>
          <w:tcPr>
            <w:tcW w:w="3615" w:type="dxa"/>
          </w:tcPr>
          <w:p w14:paraId="6103D51E" w14:textId="77777777" w:rsidR="005E1020" w:rsidRPr="005E1020" w:rsidRDefault="005E1020" w:rsidP="0039754E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E1020">
              <w:rPr>
                <w:rFonts w:ascii="Arial" w:hAnsi="Arial" w:cs="Arial"/>
                <w:sz w:val="18"/>
                <w:szCs w:val="18"/>
                <w:lang w:val="en-US"/>
              </w:rPr>
              <w:t>Analyse</w:t>
            </w:r>
            <w:proofErr w:type="spellEnd"/>
            <w:r w:rsidRPr="005E1020">
              <w:rPr>
                <w:rFonts w:ascii="Arial" w:hAnsi="Arial" w:cs="Arial"/>
                <w:sz w:val="18"/>
                <w:szCs w:val="18"/>
                <w:lang w:val="en-US"/>
              </w:rPr>
              <w:t xml:space="preserve"> results.</w:t>
            </w:r>
          </w:p>
          <w:p w14:paraId="6103D51F" w14:textId="77777777" w:rsidR="005E1020" w:rsidRPr="005E1020" w:rsidRDefault="005E1020" w:rsidP="0039754E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020">
              <w:rPr>
                <w:rFonts w:ascii="Arial" w:hAnsi="Arial" w:cs="Arial"/>
                <w:sz w:val="18"/>
                <w:szCs w:val="18"/>
                <w:lang w:val="en-US"/>
              </w:rPr>
              <w:t>Evaluate procedure.</w:t>
            </w:r>
          </w:p>
          <w:p w14:paraId="6103D520" w14:textId="77777777" w:rsidR="005E1020" w:rsidRPr="005E1020" w:rsidRDefault="005E1020" w:rsidP="0039754E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21" w14:textId="77777777" w:rsidR="005E1020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22" w14:textId="77777777" w:rsidR="005E1020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23" w14:textId="77777777" w:rsidR="005E1020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24" w14:textId="77777777" w:rsidR="005E1020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25" w14:textId="77777777" w:rsidR="005E1020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26" w14:textId="77777777" w:rsidR="005E1020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27" w14:textId="77777777" w:rsidR="005E1020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28" w14:textId="77777777" w:rsidR="0039754E" w:rsidRPr="00D36CBC" w:rsidRDefault="005E1020" w:rsidP="0039754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In</w:t>
            </w:r>
            <w:r w:rsidR="0039754E" w:rsidRPr="00D36CBC">
              <w:rPr>
                <w:rFonts w:ascii="Arial" w:hAnsi="Arial" w:cs="Arial"/>
                <w:b/>
                <w:sz w:val="18"/>
                <w:szCs w:val="18"/>
                <w:lang w:val="en-US"/>
              </w:rPr>
              <w:t>troduce Investigation (2): Practical Design</w:t>
            </w:r>
          </w:p>
          <w:p w14:paraId="6103D529" w14:textId="77777777" w:rsidR="0039754E" w:rsidRDefault="0039754E" w:rsidP="0039754E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2A" w14:textId="77777777" w:rsidR="001B4366" w:rsidRPr="001B05C4" w:rsidRDefault="0039754E" w:rsidP="00DF0541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Effect of changing a reaction condition on the rate of fermentation of a carbohydrate.</w:t>
            </w:r>
          </w:p>
        </w:tc>
      </w:tr>
      <w:tr w:rsidR="00CE38E8" w:rsidRPr="001B05C4" w14:paraId="6103D53B" w14:textId="77777777" w:rsidTr="00F07507">
        <w:trPr>
          <w:trHeight w:val="1557"/>
        </w:trPr>
        <w:tc>
          <w:tcPr>
            <w:tcW w:w="959" w:type="dxa"/>
          </w:tcPr>
          <w:p w14:paraId="6103D52C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3615" w:type="dxa"/>
          </w:tcPr>
          <w:p w14:paraId="6103D52D" w14:textId="77777777" w:rsidR="00CE38E8" w:rsidRPr="00AC6A1E" w:rsidRDefault="00CE38E8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SAT 2: Test</w:t>
            </w:r>
          </w:p>
        </w:tc>
        <w:tc>
          <w:tcPr>
            <w:tcW w:w="3615" w:type="dxa"/>
          </w:tcPr>
          <w:p w14:paraId="6103D52E" w14:textId="77777777" w:rsidR="00CE38E8" w:rsidRPr="00D36CBC" w:rsidRDefault="00CE38E8" w:rsidP="00A66BCD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36CBC">
              <w:rPr>
                <w:rFonts w:ascii="Arial" w:hAnsi="Arial" w:cs="Arial"/>
                <w:b/>
                <w:sz w:val="18"/>
                <w:szCs w:val="18"/>
                <w:lang w:val="en-US"/>
              </w:rPr>
              <w:t>Investigation (2): Practical Design</w:t>
            </w:r>
          </w:p>
          <w:p w14:paraId="6103D52F" w14:textId="77777777" w:rsidR="00CE38E8" w:rsidRDefault="00CE38E8" w:rsidP="00A66B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30" w14:textId="77777777" w:rsidR="00CE38E8" w:rsidRPr="00AC6A1E" w:rsidRDefault="00CE38E8" w:rsidP="00A66BC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C6A1E">
              <w:rPr>
                <w:rFonts w:ascii="Arial" w:hAnsi="Arial" w:cs="Arial"/>
                <w:b/>
                <w:sz w:val="18"/>
                <w:szCs w:val="18"/>
                <w:lang w:val="en-US"/>
              </w:rPr>
              <w:t>Planning lesson (in pairs)</w:t>
            </w:r>
          </w:p>
        </w:tc>
        <w:tc>
          <w:tcPr>
            <w:tcW w:w="3615" w:type="dxa"/>
          </w:tcPr>
          <w:p w14:paraId="6103D531" w14:textId="77777777" w:rsidR="00CE38E8" w:rsidRDefault="00CE38E8" w:rsidP="00CE437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2.2: Equilibrium and Yield</w:t>
            </w:r>
          </w:p>
          <w:p w14:paraId="6103D532" w14:textId="77777777" w:rsidR="00CE38E8" w:rsidRDefault="00CE38E8" w:rsidP="00CE437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533" w14:textId="77777777" w:rsidR="00CE38E8" w:rsidRDefault="00CE38E8" w:rsidP="00CE43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6A1E">
              <w:rPr>
                <w:rFonts w:ascii="Arial" w:hAnsi="Arial" w:cs="Arial"/>
                <w:sz w:val="18"/>
                <w:szCs w:val="18"/>
                <w:lang w:val="en-US"/>
              </w:rPr>
              <w:t>Revise concepts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already introduced:</w:t>
            </w:r>
          </w:p>
          <w:p w14:paraId="6103D534" w14:textId="77777777" w:rsidR="00CE38E8" w:rsidRPr="00AC6A1E" w:rsidRDefault="00CE38E8" w:rsidP="00CE437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AC6A1E">
              <w:rPr>
                <w:rFonts w:ascii="Arial" w:hAnsi="Arial" w:cs="Arial"/>
                <w:sz w:val="18"/>
                <w:szCs w:val="18"/>
              </w:rPr>
              <w:t>reversible reactions</w:t>
            </w:r>
          </w:p>
          <w:p w14:paraId="6103D535" w14:textId="77777777" w:rsidR="00CE38E8" w:rsidRPr="00AC6A1E" w:rsidRDefault="00CE38E8" w:rsidP="00CE437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AC6A1E">
              <w:rPr>
                <w:rFonts w:ascii="Arial" w:hAnsi="Arial" w:cs="Arial"/>
                <w:sz w:val="18"/>
                <w:szCs w:val="18"/>
              </w:rPr>
              <w:t>dynamic nature</w:t>
            </w:r>
          </w:p>
          <w:p w14:paraId="6103D536" w14:textId="77777777" w:rsidR="00CE38E8" w:rsidRDefault="00CE38E8" w:rsidP="00CE43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37" w14:textId="77777777" w:rsidR="00CE38E8" w:rsidRPr="001B05C4" w:rsidRDefault="00CE38E8" w:rsidP="00CE43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Graphs representing changes in concentrations of reactants and products as a system reaches equilibrium.</w:t>
            </w:r>
          </w:p>
        </w:tc>
        <w:tc>
          <w:tcPr>
            <w:tcW w:w="3615" w:type="dxa"/>
          </w:tcPr>
          <w:p w14:paraId="6103D538" w14:textId="77777777" w:rsidR="00CE38E8" w:rsidRDefault="00CE38E8" w:rsidP="00DA0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Introduce </w:t>
            </w:r>
            <w:r w:rsidRPr="002331BE">
              <w:rPr>
                <w:rFonts w:ascii="Arial" w:hAnsi="Arial" w:cs="Arial"/>
                <w:i/>
                <w:sz w:val="18"/>
                <w:szCs w:val="18"/>
                <w:lang w:val="en-US"/>
              </w:rPr>
              <w:t>K</w:t>
            </w:r>
            <w:r w:rsidRPr="002331BE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539" w14:textId="77777777" w:rsidR="00CE38E8" w:rsidRDefault="00CE38E8" w:rsidP="00DA0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3A" w14:textId="77777777" w:rsidR="00CE38E8" w:rsidRPr="001B05C4" w:rsidRDefault="00CE38E8" w:rsidP="00DA0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Calculations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involving  </w:t>
            </w:r>
            <w:r w:rsidRPr="002331BE">
              <w:rPr>
                <w:rFonts w:ascii="Arial" w:hAnsi="Arial" w:cs="Arial"/>
                <w:i/>
                <w:sz w:val="18"/>
                <w:szCs w:val="18"/>
                <w:lang w:val="en-US"/>
              </w:rPr>
              <w:t>K</w:t>
            </w:r>
            <w:r w:rsidRPr="002331BE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c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fo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homogeneous systems.</w:t>
            </w:r>
          </w:p>
        </w:tc>
      </w:tr>
      <w:tr w:rsidR="00CE38E8" w:rsidRPr="001B05C4" w14:paraId="6103D56A" w14:textId="77777777" w:rsidTr="003635E4">
        <w:tc>
          <w:tcPr>
            <w:tcW w:w="959" w:type="dxa"/>
          </w:tcPr>
          <w:p w14:paraId="6103D53C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3615" w:type="dxa"/>
          </w:tcPr>
          <w:p w14:paraId="6103D53D" w14:textId="77777777" w:rsidR="00CE38E8" w:rsidRDefault="00CE38E8" w:rsidP="00E91513">
            <w:pPr>
              <w:rPr>
                <w:rFonts w:ascii="Arial" w:hAnsi="Arial" w:cs="Arial"/>
                <w:sz w:val="18"/>
                <w:szCs w:val="18"/>
              </w:rPr>
            </w:pPr>
            <w:r w:rsidRPr="00AC6A1E">
              <w:rPr>
                <w:rFonts w:ascii="Arial" w:hAnsi="Arial" w:cs="Arial"/>
                <w:sz w:val="18"/>
                <w:szCs w:val="18"/>
                <w:lang w:val="en-US"/>
              </w:rPr>
              <w:t xml:space="preserve">Revise </w:t>
            </w:r>
            <w:r w:rsidRPr="00AC6A1E">
              <w:rPr>
                <w:rFonts w:ascii="Arial" w:hAnsi="Arial" w:cs="Arial"/>
                <w:sz w:val="18"/>
                <w:szCs w:val="18"/>
              </w:rPr>
              <w:t xml:space="preserve">Le </w:t>
            </w:r>
            <w:proofErr w:type="spellStart"/>
            <w:r w:rsidRPr="00AC6A1E">
              <w:rPr>
                <w:rFonts w:ascii="Arial" w:hAnsi="Arial" w:cs="Arial"/>
                <w:sz w:val="18"/>
                <w:szCs w:val="18"/>
              </w:rPr>
              <w:t>Châtelier’s</w:t>
            </w:r>
            <w:proofErr w:type="spellEnd"/>
            <w:r w:rsidRPr="00AC6A1E">
              <w:rPr>
                <w:rFonts w:ascii="Arial" w:hAnsi="Arial" w:cs="Arial"/>
                <w:sz w:val="18"/>
                <w:szCs w:val="18"/>
              </w:rPr>
              <w:t xml:space="preserve"> Principle</w:t>
            </w:r>
            <w:r>
              <w:rPr>
                <w:rFonts w:ascii="Arial" w:hAnsi="Arial" w:cs="Arial"/>
                <w:sz w:val="18"/>
                <w:szCs w:val="18"/>
              </w:rPr>
              <w:t xml:space="preserve"> introduced earlier.</w:t>
            </w:r>
          </w:p>
          <w:p w14:paraId="6103D53E" w14:textId="77777777" w:rsidR="00CE38E8" w:rsidRDefault="00CE38E8" w:rsidP="00E915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3F" w14:textId="77777777" w:rsidR="00CE38E8" w:rsidRDefault="00CE38E8" w:rsidP="00E915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 effect of changes in:</w:t>
            </w:r>
          </w:p>
          <w:p w14:paraId="6103D540" w14:textId="77777777" w:rsidR="00CE38E8" w:rsidRDefault="00CE38E8" w:rsidP="00E91513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concentration</w:t>
            </w:r>
          </w:p>
          <w:p w14:paraId="6103D541" w14:textId="77777777" w:rsidR="00CE38E8" w:rsidRDefault="00CE38E8" w:rsidP="00E91513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 (gaseous systems)</w:t>
            </w:r>
          </w:p>
          <w:p w14:paraId="6103D542" w14:textId="77777777" w:rsidR="00CE38E8" w:rsidRDefault="00CE38E8" w:rsidP="00E91513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temperature.</w:t>
            </w:r>
          </w:p>
          <w:p w14:paraId="6103D543" w14:textId="77777777" w:rsidR="00CE38E8" w:rsidRDefault="00CE38E8" w:rsidP="00E915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44" w14:textId="77777777" w:rsidR="00CE38E8" w:rsidRDefault="00CE38E8" w:rsidP="00E91513">
            <w:pPr>
              <w:rPr>
                <w:rFonts w:ascii="Arial" w:hAnsi="Arial" w:cs="Arial"/>
                <w:sz w:val="18"/>
                <w:szCs w:val="18"/>
              </w:rPr>
            </w:pPr>
            <w:r w:rsidRPr="005D4EA2">
              <w:rPr>
                <w:rFonts w:ascii="Arial" w:hAnsi="Arial" w:cs="Arial"/>
                <w:b/>
                <w:sz w:val="18"/>
                <w:szCs w:val="18"/>
              </w:rPr>
              <w:t>Practical: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03D545" w14:textId="77777777" w:rsidR="00CE38E8" w:rsidRDefault="00CE38E8" w:rsidP="00E915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46" w14:textId="77777777" w:rsidR="00CE38E8" w:rsidRPr="00AC6A1E" w:rsidRDefault="00CE38E8" w:rsidP="00E915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 of changes in concentration on the equilibrium concentration of Fe</w:t>
            </w:r>
            <w:r w:rsidR="004733B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(SCN)</w:t>
            </w:r>
            <w:r w:rsidRPr="00AC6A1E">
              <w:rPr>
                <w:rFonts w:ascii="Arial" w:hAnsi="Arial" w:cs="Arial"/>
                <w:sz w:val="18"/>
                <w:szCs w:val="18"/>
                <w:vertAlign w:val="superscript"/>
              </w:rPr>
              <w:t>2+</w:t>
            </w:r>
            <w:r>
              <w:rPr>
                <w:rFonts w:ascii="Arial" w:hAnsi="Arial" w:cs="Arial"/>
                <w:sz w:val="18"/>
                <w:szCs w:val="18"/>
              </w:rPr>
              <w:t xml:space="preserve"> in solution.</w:t>
            </w:r>
          </w:p>
          <w:p w14:paraId="6103D547" w14:textId="77777777" w:rsidR="00CE38E8" w:rsidRPr="001B05C4" w:rsidRDefault="00CE38E8" w:rsidP="00E915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48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View film clips of effects of pressure and concentration changes on equilibrium systems.</w:t>
            </w:r>
          </w:p>
          <w:p w14:paraId="6103D549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4A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Interpret graphs representing the effect of changes in equilibrium system with concentration, pressure, temperature changes.</w:t>
            </w:r>
          </w:p>
          <w:p w14:paraId="6103D54B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4C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4D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4E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4F" w14:textId="77777777" w:rsidR="00CE38E8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50" w14:textId="77777777" w:rsidR="00CE38E8" w:rsidRPr="001B05C4" w:rsidRDefault="00CE38E8" w:rsidP="00EC1BEF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51" w14:textId="77777777" w:rsidR="00CE38E8" w:rsidRPr="00283E75" w:rsidRDefault="00CE38E8" w:rsidP="0081382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83E75">
              <w:rPr>
                <w:rFonts w:ascii="Arial" w:hAnsi="Arial" w:cs="Arial"/>
                <w:b/>
                <w:sz w:val="18"/>
                <w:szCs w:val="18"/>
                <w:lang w:val="en-US"/>
              </w:rPr>
              <w:t>[Subtopic 4.2]</w:t>
            </w:r>
          </w:p>
          <w:p w14:paraId="6103D552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53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Use of chlorine, hypochlorous acid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hypochlorites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 water treatment – effect of pH on the equilibrium.</w:t>
            </w:r>
          </w:p>
          <w:p w14:paraId="6103D554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55" w14:textId="77777777" w:rsidR="00CE38E8" w:rsidRPr="00834077" w:rsidRDefault="00CE38E8" w:rsidP="0081382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34077">
              <w:rPr>
                <w:rFonts w:ascii="Arial" w:hAnsi="Arial" w:cs="Arial"/>
                <w:b/>
                <w:sz w:val="18"/>
                <w:szCs w:val="18"/>
                <w:lang w:val="en-US"/>
              </w:rPr>
              <w:t>Revise:</w:t>
            </w:r>
          </w:p>
          <w:p w14:paraId="6103D556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57" w14:textId="77777777" w:rsidR="00CE38E8" w:rsidRPr="00834077" w:rsidRDefault="00CE38E8" w:rsidP="0081382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83E75">
              <w:rPr>
                <w:rFonts w:ascii="Arial" w:hAnsi="Arial" w:cs="Arial"/>
                <w:b/>
                <w:sz w:val="18"/>
                <w:szCs w:val="18"/>
                <w:lang w:val="en-US"/>
              </w:rPr>
              <w:t>[Subtopics 1.4, 4.2, 4.3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]</w:t>
            </w:r>
          </w:p>
          <w:p w14:paraId="6103D558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Cation exchange</w:t>
            </w:r>
          </w:p>
          <w:p w14:paraId="6103D559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Availability of nutrients in soil.</w:t>
            </w:r>
          </w:p>
          <w:p w14:paraId="6103D55A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Ion chromatography.</w:t>
            </w:r>
          </w:p>
          <w:p w14:paraId="6103D55B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of zeolites in water softeners.</w:t>
            </w:r>
          </w:p>
          <w:p w14:paraId="6103D55C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5D" w14:textId="77777777" w:rsidR="00CE38E8" w:rsidRPr="00834077" w:rsidRDefault="00CE38E8" w:rsidP="0081382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[Subtopic 1.1]</w:t>
            </w:r>
          </w:p>
          <w:p w14:paraId="6103D55E" w14:textId="77777777" w:rsidR="00CE38E8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Role of oceans in removing CO</w:t>
            </w:r>
            <w:r w:rsidRPr="0083407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from the atmosphere/ocean acidification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55F" w14:textId="77777777" w:rsidR="00CE38E8" w:rsidRPr="001B05C4" w:rsidRDefault="00CE38E8" w:rsidP="00813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60" w14:textId="77777777" w:rsidR="00CE38E8" w:rsidRPr="001F206C" w:rsidRDefault="00CE38E8" w:rsidP="00E91605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F206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Subtopic 2.3: </w:t>
            </w:r>
            <w:proofErr w:type="spellStart"/>
            <w:r w:rsidRPr="001F206C">
              <w:rPr>
                <w:rFonts w:ascii="Arial" w:hAnsi="Arial" w:cs="Arial"/>
                <w:b/>
                <w:sz w:val="18"/>
                <w:szCs w:val="18"/>
                <w:lang w:val="en-US"/>
              </w:rPr>
              <w:t>Optimising</w:t>
            </w:r>
            <w:proofErr w:type="spellEnd"/>
            <w:r w:rsidRPr="001F206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Production</w:t>
            </w:r>
          </w:p>
          <w:p w14:paraId="6103D561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62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Interpret flow charts.</w:t>
            </w:r>
          </w:p>
          <w:p w14:paraId="6103D563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64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Desirable features: high rate, high yield, safe processes, minimum impact on the environment, minimum costs.</w:t>
            </w:r>
          </w:p>
          <w:p w14:paraId="6103D565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66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compromises to achieve maximum yield in minimum time.</w:t>
            </w:r>
          </w:p>
          <w:p w14:paraId="6103D567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68" w14:textId="77777777" w:rsidR="00CE38E8" w:rsidRDefault="00CE38E8" w:rsidP="00E91605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Advantages/disadvantages of using catalysts.</w:t>
            </w:r>
          </w:p>
          <w:p w14:paraId="6103D569" w14:textId="77777777" w:rsidR="00CE38E8" w:rsidRPr="001B05C4" w:rsidRDefault="00CE38E8" w:rsidP="00E91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8E8" w:rsidRPr="001B05C4" w14:paraId="6103D57D" w14:textId="77777777" w:rsidTr="003635E4">
        <w:tc>
          <w:tcPr>
            <w:tcW w:w="959" w:type="dxa"/>
          </w:tcPr>
          <w:p w14:paraId="6103D56B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3615" w:type="dxa"/>
          </w:tcPr>
          <w:p w14:paraId="6103D56C" w14:textId="77777777" w:rsidR="00CE38E8" w:rsidRDefault="00CE38E8" w:rsidP="00CE38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Examples:</w:t>
            </w:r>
          </w:p>
          <w:p w14:paraId="6103D56D" w14:textId="77777777" w:rsidR="00CE38E8" w:rsidRDefault="00CE38E8" w:rsidP="00CE38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6E" w14:textId="77777777" w:rsidR="00CE38E8" w:rsidRPr="00DD21BE" w:rsidRDefault="00CE38E8" w:rsidP="00CE38E8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Choose from production of ammonia, sul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furic acid, nitric acid.</w:t>
            </w:r>
          </w:p>
        </w:tc>
        <w:tc>
          <w:tcPr>
            <w:tcW w:w="3615" w:type="dxa"/>
          </w:tcPr>
          <w:p w14:paraId="6103D56F" w14:textId="77777777" w:rsidR="00CE38E8" w:rsidRPr="00D36CBC" w:rsidRDefault="00CE38E8" w:rsidP="00DD21BE">
            <w:pPr>
              <w:ind w:left="5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36CBC">
              <w:rPr>
                <w:rFonts w:ascii="Arial" w:hAnsi="Arial" w:cs="Arial"/>
                <w:b/>
                <w:sz w:val="18"/>
                <w:szCs w:val="18"/>
                <w:lang w:val="en-US"/>
              </w:rPr>
              <w:t>Investigation (2): Practical Design</w:t>
            </w:r>
          </w:p>
          <w:p w14:paraId="6103D570" w14:textId="77777777" w:rsidR="00CE38E8" w:rsidRDefault="00CE38E8" w:rsidP="001F20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71" w14:textId="77777777" w:rsidR="00CE38E8" w:rsidRDefault="00CE38E8" w:rsidP="001F20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72" w14:textId="77777777" w:rsidR="00CE38E8" w:rsidRDefault="00CE38E8" w:rsidP="001F20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03D696" wp14:editId="6103D697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65405</wp:posOffset>
                      </wp:positionV>
                      <wp:extent cx="3305175" cy="0"/>
                      <wp:effectExtent l="38100" t="76200" r="28575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64F5" id="Straight Arrow Connector 8" o:spid="_x0000_s1026" type="#_x0000_t32" style="position:absolute;margin-left:37.55pt;margin-top:5.15pt;width:260.25pt;height: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K/vQEAANUDAAAOAAAAZHJzL2Uyb0RvYy54bWysU02P1DAMvSPxH6Lcmba7WkDVdPYwC1wQ&#10;rPj4AdnEmUakSeSEafvvcdKZDoJFQqu9uEns9+xnu9vbabDsCBiNdx1vNjVn4KRXxh06/v3b+1dv&#10;OYtJOCWsd9DxGSK/3b18sR1DC1e+91YBMiJxsR1Dx/uUQltVUfYwiLjxARw5tcdBJLrioVIoRmIf&#10;bHVV16+r0aMK6CXESK93i5PvCr/WINNnrSMkZjtOtaVisdiHbKvdVrQHFKE38lSGeEIVgzCOkq5U&#10;dyIJ9hPNX1SDkeij12kj/VB5rY2EooHUNPUfar72IkDRQs2JYW1TfD5a+em4d/dIbRhDbGO4x6xi&#10;0jjkL9XHptKseW0WTIlJery+rm+aNzecybOvugADxvQB/MDyoeMxoTCHPu29czQSj01pljh+jIlS&#10;E/AMyFmty7YHod45xdIcaG8Eoh+XaSVh7CMOIsnA6qKjnNJsYSH9ApoZRZUvycuKwd4iOwpaDvWj&#10;yfSFhSIzRBtrV1BdKv4n6BSbYVDW7n+Ba3TJ6F1agYNxHh/LmqZzqXqJP6tetGbZD17NZaqlHbQ7&#10;Rdlpz/Ny/n4v8MvfuPsFAAD//wMAUEsDBBQABgAIAAAAIQBLBg2w3AAAAAgBAAAPAAAAZHJzL2Rv&#10;d25yZXYueG1sTI/NTsNADITvSLzDykjc6CZUSSFkU0ERUk8IAhdubuL8iKw3ym6b8PYYcYCjZ0bj&#10;b/LtYgd1osn3jg3EqwgUceXqnlsD729PVzegfECucXBMBr7Iw7Y4P8sxq93Mr3QqQ6ukhH2GBroQ&#10;xkxrX3Vk0a/cSCxe4yaLQc6p1fWEs5TbQV9HUaot9iwfOhxp11H1WR6tgYf9bl4aV8ZpiPFxvWno&#10;Y//ybMzlxXJ/ByrQEv7C8IMv6FAI08EdufZqMLBJYkmKHq1BiZ/cJimow6+gi1z/H1B8AwAA//8D&#10;AFBLAQItABQABgAIAAAAIQC2gziS/gAAAOEBAAATAAAAAAAAAAAAAAAAAAAAAABbQ29udGVudF9U&#10;eXBlc10ueG1sUEsBAi0AFAAGAAgAAAAhADj9If/WAAAAlAEAAAsAAAAAAAAAAAAAAAAALwEAAF9y&#10;ZWxzLy5yZWxzUEsBAi0AFAAGAAgAAAAhAPfu8r+9AQAA1QMAAA4AAAAAAAAAAAAAAAAALgIAAGRy&#10;cy9lMm9Eb2MueG1sUEsBAi0AFAAGAAgAAAAhAEsGDbDcAAAACAEAAA8AAAAAAAAAAAAAAAAAFw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14:paraId="6103D573" w14:textId="77777777" w:rsidR="00CE38E8" w:rsidRDefault="00CE38E8" w:rsidP="001F20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74" w14:textId="77777777" w:rsidR="00CE38E8" w:rsidRPr="001B05C4" w:rsidRDefault="00CE38E8" w:rsidP="001F20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75" w14:textId="77777777" w:rsidR="00CE38E8" w:rsidRPr="001B05C4" w:rsidRDefault="00CE38E8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576" w14:textId="77777777" w:rsidR="00CE38E8" w:rsidRPr="00CE38E8" w:rsidRDefault="00CE38E8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38E8">
              <w:rPr>
                <w:rFonts w:ascii="Arial" w:hAnsi="Arial" w:cs="Arial"/>
                <w:b/>
                <w:sz w:val="18"/>
                <w:szCs w:val="18"/>
              </w:rPr>
              <w:t>Subtopic 3.7: Esters</w:t>
            </w:r>
          </w:p>
          <w:p w14:paraId="6103D577" w14:textId="77777777" w:rsidR="00CE38E8" w:rsidRDefault="00CE38E8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78" w14:textId="77777777" w:rsidR="00CE38E8" w:rsidRDefault="00CE38E8" w:rsidP="00CE38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Occurrence </w:t>
            </w:r>
          </w:p>
          <w:p w14:paraId="6103D579" w14:textId="77777777" w:rsidR="00CE38E8" w:rsidRDefault="00CE38E8" w:rsidP="00CE38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7A" w14:textId="77777777" w:rsidR="00CE38E8" w:rsidRDefault="00CE38E8" w:rsidP="00CE38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Systematic nomenclature</w:t>
            </w:r>
          </w:p>
          <w:p w14:paraId="6103D57B" w14:textId="77777777" w:rsidR="00CE38E8" w:rsidRDefault="00CE38E8" w:rsidP="00CE38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7C" w14:textId="77777777" w:rsidR="00CE38E8" w:rsidRPr="001B05C4" w:rsidRDefault="00CE38E8" w:rsidP="00CE38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Formation from appropriate 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alcohol and acid – Condensation.</w:t>
            </w:r>
          </w:p>
        </w:tc>
      </w:tr>
      <w:tr w:rsidR="00CE38E8" w:rsidRPr="001B05C4" w14:paraId="6103D592" w14:textId="77777777" w:rsidTr="003635E4">
        <w:tc>
          <w:tcPr>
            <w:tcW w:w="959" w:type="dxa"/>
          </w:tcPr>
          <w:p w14:paraId="6103D57E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3615" w:type="dxa"/>
          </w:tcPr>
          <w:p w14:paraId="6103D57F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Formation of polyesters </w:t>
            </w:r>
          </w:p>
          <w:p w14:paraId="6103D580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81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Hydrolysis of esters under acidic and alkaline conditions.</w:t>
            </w:r>
          </w:p>
          <w:p w14:paraId="6103D582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83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84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85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86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87" w14:textId="77777777" w:rsidR="00CE38E8" w:rsidRPr="00CE38E8" w:rsidRDefault="00CE38E8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E38E8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588" w14:textId="77777777" w:rsidR="00CE38E8" w:rsidRDefault="00CE38E8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89" w14:textId="77777777" w:rsidR="00CE38E8" w:rsidRPr="001B05C4" w:rsidRDefault="00CE38E8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03D698" wp14:editId="6103D699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377190</wp:posOffset>
                      </wp:positionV>
                      <wp:extent cx="3305175" cy="0"/>
                      <wp:effectExtent l="38100" t="76200" r="28575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16110" id="Straight Arrow Connector 9" o:spid="_x0000_s1026" type="#_x0000_t32" style="position:absolute;margin-left:49.55pt;margin-top:29.7pt;width:260.25pt;height:0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K/vQEAANUDAAAOAAAAZHJzL2Uyb0RvYy54bWysU02P1DAMvSPxH6Lcmba7WkDVdPYwC1wQ&#10;rPj4AdnEmUakSeSEafvvcdKZDoJFQqu9uEns9+xnu9vbabDsCBiNdx1vNjVn4KRXxh06/v3b+1dv&#10;OYtJOCWsd9DxGSK/3b18sR1DC1e+91YBMiJxsR1Dx/uUQltVUfYwiLjxARw5tcdBJLrioVIoRmIf&#10;bHVV16+r0aMK6CXESK93i5PvCr/WINNnrSMkZjtOtaVisdiHbKvdVrQHFKE38lSGeEIVgzCOkq5U&#10;dyIJ9hPNX1SDkeij12kj/VB5rY2EooHUNPUfar72IkDRQs2JYW1TfD5a+em4d/dIbRhDbGO4x6xi&#10;0jjkL9XHptKseW0WTIlJery+rm+aNzecybOvugADxvQB/MDyoeMxoTCHPu29czQSj01pljh+jIlS&#10;E/AMyFmty7YHod45xdIcaG8Eoh+XaSVh7CMOIsnA6qKjnNJsYSH9ApoZRZUvycuKwd4iOwpaDvWj&#10;yfSFhSIzRBtrV1BdKv4n6BSbYVDW7n+Ba3TJ6F1agYNxHh/LmqZzqXqJP6tetGbZD17NZaqlHbQ7&#10;Rdlpz/Ny/n4v8MvfuPsFAAD//wMAUEsDBBQABgAIAAAAIQBPiWLG3QAAAAgBAAAPAAAAZHJzL2Rv&#10;d25yZXYueG1sTI9LT8MwEITvSPwHa5G4Ucc8AglxKihC6qmCwIXbNt48RLyOYrcJ/x4jDnCcndHM&#10;t8V6sYM40uR7xxrUKgFBXDvTc6vh/e354g6ED8gGB8ek4Ys8rMvTkwJz42Z+pWMVWhFL2OeooQth&#10;zKX0dUcW/cqNxNFr3GQxRDm10kw4x3I7yMskSaXFnuNChyNtOqo/q4PV8LjdzEvjKpUGhU9Xtw19&#10;bF92Wp+fLQ/3IAIt4S8MP/gRHcrItHcHNl4MGrJMxaSGm+waRPRTlaUg9r8HWRby/wPlNwAAAP//&#10;AwBQSwECLQAUAAYACAAAACEAtoM4kv4AAADhAQAAEwAAAAAAAAAAAAAAAAAAAAAAW0NvbnRlbnRf&#10;VHlwZXNdLnhtbFBLAQItABQABgAIAAAAIQA4/SH/1gAAAJQBAAALAAAAAAAAAAAAAAAAAC8BAABf&#10;cmVscy8ucmVsc1BLAQItABQABgAIAAAAIQD37vK/vQEAANUDAAAOAAAAAAAAAAAAAAAAAC4CAABk&#10;cnMvZTJvRG9jLnhtbFBLAQItABQABgAIAAAAIQBPiWLG3QAAAAgBAAAPAAAAAAAAAAAAAAAAABcE&#10;AABkcnMvZG93bnJldi54bWxQSwUGAAAAAAQABADzAAAAIQ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Preparation of an ester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15" w:type="dxa"/>
          </w:tcPr>
          <w:p w14:paraId="6103D58A" w14:textId="77777777" w:rsidR="00CE38E8" w:rsidRPr="001B05C4" w:rsidRDefault="00CE38E8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58B" w14:textId="77777777" w:rsidR="00CE38E8" w:rsidRPr="00D85D59" w:rsidRDefault="00D85D59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D59">
              <w:rPr>
                <w:rFonts w:ascii="Arial" w:hAnsi="Arial" w:cs="Arial"/>
                <w:b/>
                <w:sz w:val="18"/>
                <w:szCs w:val="18"/>
              </w:rPr>
              <w:t>Subtopic 3.9: Triglycerides</w:t>
            </w:r>
          </w:p>
          <w:p w14:paraId="6103D58C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8D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Formation from 1,2,3-propanetriol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and  fatty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acid.</w:t>
            </w:r>
          </w:p>
          <w:p w14:paraId="6103D58E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8F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Saturated/unsaturated triglycerides:</w:t>
            </w:r>
          </w:p>
          <w:p w14:paraId="6103D590" w14:textId="77777777" w:rsidR="00D85D59" w:rsidRDefault="00D85D59" w:rsidP="00D85D59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sources</w:t>
            </w:r>
          </w:p>
          <w:p w14:paraId="6103D591" w14:textId="77777777" w:rsidR="00D85D59" w:rsidRPr="001B05C4" w:rsidRDefault="00D85D59" w:rsidP="00D85D59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state.</w:t>
            </w:r>
          </w:p>
        </w:tc>
      </w:tr>
      <w:tr w:rsidR="00CE38E8" w:rsidRPr="001B05C4" w14:paraId="6103D5AD" w14:textId="77777777" w:rsidTr="003635E4">
        <w:tc>
          <w:tcPr>
            <w:tcW w:w="959" w:type="dxa"/>
          </w:tcPr>
          <w:p w14:paraId="6103D593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3615" w:type="dxa"/>
          </w:tcPr>
          <w:p w14:paraId="6103D594" w14:textId="77777777" w:rsidR="00CE38E8" w:rsidRPr="00D85D59" w:rsidRDefault="00D85D59" w:rsidP="003635E4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5D59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595" w14:textId="77777777" w:rsidR="00D85D59" w:rsidRDefault="00D85D59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96" w14:textId="77777777" w:rsidR="00D85D59" w:rsidRDefault="00D85D59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bromine solution to test various triglycerides for saturation.</w:t>
            </w:r>
          </w:p>
          <w:p w14:paraId="6103D597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98" w14:textId="77777777" w:rsidR="00CE38E8" w:rsidRDefault="00D85D59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Conversion of liquid triglycerides into triglycerides with higher melting point.</w:t>
            </w:r>
          </w:p>
          <w:p w14:paraId="6103D599" w14:textId="77777777" w:rsidR="00D85D59" w:rsidRDefault="00D85D59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production of margarine.</w:t>
            </w:r>
          </w:p>
          <w:p w14:paraId="6103D59A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9B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9C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9D" w14:textId="77777777" w:rsidR="00CE38E8" w:rsidRDefault="00D85D5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Alkaline hydrolysis of triglycerides.</w:t>
            </w:r>
          </w:p>
          <w:p w14:paraId="6103D59E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9F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Formation of amphiphilic particles.</w:t>
            </w:r>
          </w:p>
          <w:p w14:paraId="6103D5A0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A1" w14:textId="77777777" w:rsidR="00D85D59" w:rsidRDefault="00D85D59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Explain uses of amphiphilic particles:</w:t>
            </w:r>
          </w:p>
          <w:p w14:paraId="6103D5A2" w14:textId="77777777" w:rsidR="00D85D59" w:rsidRPr="008750C3" w:rsidRDefault="00D85D59" w:rsidP="008750C3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8750C3">
              <w:rPr>
                <w:rFonts w:ascii="Arial" w:hAnsi="Arial" w:cs="Arial"/>
                <w:sz w:val="18"/>
                <w:szCs w:val="18"/>
              </w:rPr>
              <w:t>to remove grease (soaps and detergents – include effect of hard water)</w:t>
            </w:r>
          </w:p>
          <w:p w14:paraId="6103D5A3" w14:textId="77777777" w:rsidR="00D85D59" w:rsidRPr="008750C3" w:rsidRDefault="008750C3" w:rsidP="008750C3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8750C3">
              <w:rPr>
                <w:rFonts w:ascii="Arial" w:hAnsi="Arial" w:cs="Arial"/>
                <w:sz w:val="18"/>
                <w:szCs w:val="18"/>
              </w:rPr>
              <w:t>to stabilise mayonnaise and ice cream</w:t>
            </w:r>
          </w:p>
          <w:p w14:paraId="6103D5A4" w14:textId="77777777" w:rsidR="008750C3" w:rsidRPr="001B05C4" w:rsidRDefault="008750C3" w:rsidP="008750C3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50C3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194C0A" w:rsidRPr="008750C3">
              <w:rPr>
                <w:rFonts w:ascii="Arial" w:hAnsi="Arial" w:cs="Arial"/>
                <w:sz w:val="18"/>
                <w:szCs w:val="18"/>
              </w:rPr>
              <w:t>Nano</w:t>
            </w:r>
            <w:r w:rsidR="00194C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50C3">
              <w:rPr>
                <w:rFonts w:ascii="Arial" w:hAnsi="Arial" w:cs="Arial"/>
                <w:sz w:val="18"/>
                <w:szCs w:val="18"/>
              </w:rPr>
              <w:t>sized micelles to deliver hydrophobic drugs.</w:t>
            </w:r>
          </w:p>
        </w:tc>
        <w:tc>
          <w:tcPr>
            <w:tcW w:w="3615" w:type="dxa"/>
          </w:tcPr>
          <w:p w14:paraId="6103D5A5" w14:textId="77777777" w:rsidR="00CE38E8" w:rsidRPr="001149ED" w:rsidRDefault="001149ED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49ED">
              <w:rPr>
                <w:rFonts w:ascii="Arial" w:hAnsi="Arial" w:cs="Arial"/>
                <w:b/>
                <w:sz w:val="18"/>
                <w:szCs w:val="18"/>
              </w:rPr>
              <w:t>Subtopic 3.8: Amides</w:t>
            </w:r>
          </w:p>
          <w:p w14:paraId="6103D5A6" w14:textId="77777777" w:rsidR="001149ED" w:rsidRDefault="001149ED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A7" w14:textId="77777777" w:rsidR="001149ED" w:rsidRDefault="001149ED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 by condensation of amine and carboxylic acid.</w:t>
            </w:r>
          </w:p>
          <w:p w14:paraId="6103D5A8" w14:textId="77777777" w:rsidR="001149ED" w:rsidRDefault="001149ED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A9" w14:textId="77777777" w:rsidR="001149ED" w:rsidRDefault="001149ED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 and properties of polyamides.</w:t>
            </w:r>
          </w:p>
          <w:p w14:paraId="6103D5AA" w14:textId="77777777" w:rsidR="001149ED" w:rsidRDefault="001149ED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AB" w14:textId="77777777" w:rsidR="001149ED" w:rsidRPr="001B05C4" w:rsidRDefault="001149ED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 nylon.</w:t>
            </w:r>
          </w:p>
        </w:tc>
        <w:tc>
          <w:tcPr>
            <w:tcW w:w="3615" w:type="dxa"/>
          </w:tcPr>
          <w:p w14:paraId="6103D5AC" w14:textId="77777777" w:rsidR="00CE38E8" w:rsidRPr="001B05C4" w:rsidRDefault="001149ED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Hydrolysis of amides under acidic and alkaline conditions.</w:t>
            </w:r>
          </w:p>
        </w:tc>
      </w:tr>
      <w:tr w:rsidR="00CE38E8" w:rsidRPr="001B05C4" w14:paraId="6103D5C2" w14:textId="77777777" w:rsidTr="003635E4">
        <w:tc>
          <w:tcPr>
            <w:tcW w:w="959" w:type="dxa"/>
          </w:tcPr>
          <w:p w14:paraId="6103D5AE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3615" w:type="dxa"/>
          </w:tcPr>
          <w:p w14:paraId="6103D5AF" w14:textId="77777777" w:rsidR="00CE38E8" w:rsidRPr="001149ED" w:rsidRDefault="001149ED" w:rsidP="003635E4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49ED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3.10: Proteins</w:t>
            </w:r>
          </w:p>
          <w:p w14:paraId="6103D5B0" w14:textId="77777777" w:rsidR="001149ED" w:rsidRDefault="001149ED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B1" w14:textId="77777777" w:rsidR="001149ED" w:rsidRDefault="001149ED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Amino acids</w:t>
            </w:r>
          </w:p>
          <w:p w14:paraId="6103D5B2" w14:textId="77777777" w:rsidR="001149ED" w:rsidRPr="001149ED" w:rsidRDefault="001149ED" w:rsidP="001149ED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1149ED">
              <w:rPr>
                <w:rFonts w:ascii="Arial" w:hAnsi="Arial" w:cs="Arial"/>
                <w:sz w:val="18"/>
                <w:szCs w:val="18"/>
              </w:rPr>
              <w:t>general formula</w:t>
            </w:r>
          </w:p>
          <w:p w14:paraId="6103D5B3" w14:textId="77777777" w:rsidR="001149ED" w:rsidRPr="001149ED" w:rsidRDefault="001149ED" w:rsidP="001149ED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1149ED">
              <w:rPr>
                <w:rFonts w:ascii="Arial" w:hAnsi="Arial" w:cs="Arial"/>
                <w:sz w:val="18"/>
                <w:szCs w:val="18"/>
              </w:rPr>
              <w:t>acidic and basic properties</w:t>
            </w:r>
          </w:p>
          <w:p w14:paraId="6103D5B4" w14:textId="77777777" w:rsidR="001149ED" w:rsidRPr="001149ED" w:rsidRDefault="001149ED" w:rsidP="001149ED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self-ionised form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5B5" w14:textId="77777777" w:rsidR="001149ED" w:rsidRDefault="001149ED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B6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B7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B8" w14:textId="77777777" w:rsidR="00151F0C" w:rsidRDefault="00151F0C" w:rsidP="00151F0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Condensation to form protein chain.</w:t>
            </w:r>
          </w:p>
          <w:p w14:paraId="6103D5B9" w14:textId="77777777" w:rsidR="00151F0C" w:rsidRDefault="00151F0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BA" w14:textId="77777777" w:rsidR="00151F0C" w:rsidRDefault="00151F0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BB" w14:textId="77777777" w:rsidR="00CE38E8" w:rsidRDefault="00151F0C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Protein chains and secondary interactions:</w:t>
            </w:r>
          </w:p>
          <w:p w14:paraId="6103D5BC" w14:textId="77777777" w:rsidR="00151F0C" w:rsidRPr="00151F0C" w:rsidRDefault="00151F0C" w:rsidP="00151F0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151F0C">
              <w:rPr>
                <w:rFonts w:ascii="Arial" w:hAnsi="Arial" w:cs="Arial"/>
                <w:sz w:val="18"/>
                <w:szCs w:val="18"/>
              </w:rPr>
              <w:t>within the chain</w:t>
            </w:r>
          </w:p>
          <w:p w14:paraId="6103D5BD" w14:textId="77777777" w:rsidR="00151F0C" w:rsidRPr="001B05C4" w:rsidRDefault="00151F0C" w:rsidP="00151F0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F0C">
              <w:rPr>
                <w:rFonts w:ascii="Arial" w:hAnsi="Arial" w:cs="Arial"/>
                <w:sz w:val="18"/>
                <w:szCs w:val="18"/>
              </w:rPr>
              <w:t>between the chain and water.</w:t>
            </w:r>
          </w:p>
        </w:tc>
        <w:tc>
          <w:tcPr>
            <w:tcW w:w="3615" w:type="dxa"/>
          </w:tcPr>
          <w:p w14:paraId="6103D5BE" w14:textId="77777777" w:rsidR="00CE38E8" w:rsidRDefault="00151F0C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 of changes in pH and temperature on the spatial arrangement of the protein chain and hence of its function.</w:t>
            </w:r>
          </w:p>
          <w:p w14:paraId="6103D5BF" w14:textId="77777777" w:rsidR="00151F0C" w:rsidRDefault="00151F0C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C0" w14:textId="77777777" w:rsidR="00151F0C" w:rsidRPr="001B05C4" w:rsidRDefault="00151F0C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Role of enzymes in life processes.</w:t>
            </w:r>
          </w:p>
        </w:tc>
        <w:tc>
          <w:tcPr>
            <w:tcW w:w="3615" w:type="dxa"/>
          </w:tcPr>
          <w:p w14:paraId="6103D5C1" w14:textId="77777777" w:rsidR="00CE38E8" w:rsidRPr="001B05C4" w:rsidRDefault="00CE38E8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8E8" w:rsidRPr="001B05C4" w14:paraId="6103D5D4" w14:textId="77777777" w:rsidTr="003635E4">
        <w:tc>
          <w:tcPr>
            <w:tcW w:w="959" w:type="dxa"/>
          </w:tcPr>
          <w:p w14:paraId="6103D5C3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615" w:type="dxa"/>
          </w:tcPr>
          <w:p w14:paraId="6103D5C4" w14:textId="77777777" w:rsidR="00CE38E8" w:rsidRPr="00151F0C" w:rsidRDefault="00151F0C" w:rsidP="003635E4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51F0C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4.1</w:t>
            </w:r>
          </w:p>
          <w:p w14:paraId="6103D5C5" w14:textId="77777777" w:rsidR="00151F0C" w:rsidRDefault="00151F0C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C6" w14:textId="77777777" w:rsidR="00151F0C" w:rsidRDefault="00151F0C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Revise material introduced earlier in the year:</w:t>
            </w:r>
          </w:p>
          <w:p w14:paraId="6103D5C7" w14:textId="77777777" w:rsidR="00151F0C" w:rsidRPr="00151F0C" w:rsidRDefault="00151F0C" w:rsidP="00151F0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151F0C">
              <w:rPr>
                <w:rFonts w:ascii="Arial" w:hAnsi="Arial" w:cs="Arial"/>
                <w:sz w:val="18"/>
                <w:szCs w:val="18"/>
              </w:rPr>
              <w:t>fuels</w:t>
            </w:r>
          </w:p>
          <w:p w14:paraId="6103D5C8" w14:textId="77777777" w:rsidR="00151F0C" w:rsidRPr="00151F0C" w:rsidRDefault="00151F0C" w:rsidP="00151F0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151F0C">
              <w:rPr>
                <w:rFonts w:ascii="Arial" w:hAnsi="Arial" w:cs="Arial"/>
                <w:sz w:val="18"/>
                <w:szCs w:val="18"/>
              </w:rPr>
              <w:t>carbon cycle and reactions</w:t>
            </w:r>
          </w:p>
          <w:p w14:paraId="6103D5C9" w14:textId="77777777" w:rsidR="00151F0C" w:rsidRPr="007F1C56" w:rsidRDefault="007F1C56" w:rsidP="00151F0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fossil and renewable fuels.</w:t>
            </w:r>
          </w:p>
          <w:p w14:paraId="6103D5CA" w14:textId="77777777" w:rsidR="007F1C56" w:rsidRDefault="007F1C56" w:rsidP="007F1C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CB" w14:textId="77777777" w:rsidR="007F1C56" w:rsidRDefault="007F1C56" w:rsidP="007F1C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Biofuels:</w:t>
            </w:r>
          </w:p>
          <w:p w14:paraId="6103D5CC" w14:textId="77777777" w:rsidR="007F1C56" w:rsidRPr="007F1C56" w:rsidRDefault="007F1C56" w:rsidP="007F1C5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7F1C56">
              <w:rPr>
                <w:rFonts w:ascii="Arial" w:hAnsi="Arial" w:cs="Arial"/>
                <w:sz w:val="18"/>
                <w:szCs w:val="18"/>
              </w:rPr>
              <w:t>production of ethanol (revise) and biodiesel</w:t>
            </w:r>
          </w:p>
          <w:p w14:paraId="6103D5CD" w14:textId="77777777" w:rsidR="007F1C56" w:rsidRPr="007F1C56" w:rsidRDefault="007F1C56" w:rsidP="007F1C5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7F1C56">
              <w:rPr>
                <w:rFonts w:ascii="Arial" w:hAnsi="Arial" w:cs="Arial"/>
                <w:sz w:val="18"/>
                <w:szCs w:val="18"/>
              </w:rPr>
              <w:t>biofuels/fossil fuels and global warming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5CE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CF" w14:textId="77777777" w:rsidR="00CE38E8" w:rsidRPr="007F1C56" w:rsidRDefault="007F1C56" w:rsidP="003635E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1C56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103D5D0" w14:textId="77777777" w:rsidR="007F1C56" w:rsidRDefault="007F1C5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D1" w14:textId="77777777" w:rsidR="007F1C56" w:rsidRPr="001B05C4" w:rsidRDefault="007F1C56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03D69A" wp14:editId="6103D69B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311785</wp:posOffset>
                      </wp:positionV>
                      <wp:extent cx="2286000" cy="19050"/>
                      <wp:effectExtent l="38100" t="76200" r="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F32A8" id="Straight Arrow Connector 10" o:spid="_x0000_s1026" type="#_x0000_t32" style="position:absolute;margin-left:57.8pt;margin-top:24.55pt;width:180pt;height:1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cNxwEAAOMDAAAOAAAAZHJzL2Uyb0RvYy54bWysU02P0zAQvSPxHyzfadJKrJao6R66wAXB&#10;iq+71x43Fv7S2DTpv2fstFkEi4RWexk5nnlv5j1PtjeTs+wImEzwPV+vWs7Ay6CMP/T829d3r645&#10;S1l4JWzw0PMTJH6ze/liO8YONmEIVgEyIvGpG2PPh5xj1zRJDuBEWoUInpI6oBOZPvHQKBQjsTvb&#10;bNr2qhkDqohBQkp0ezsn+a7yaw0yf9I6QWa25zRbrhFrvC+x2W1Fd0ARByPPY4gnTOGE8dR0oboV&#10;WbCfaP6ickZiSEHnlQyuCVobCVUDqVm3f6j5MogIVQuZk+JiU3o+WvnxuPd3SDaMMXUp3mFRMWl0&#10;TFsTv9ObVl00KZuqbafFNpgyk3S52VxftS25Kym3ftO+rrY2M02hi5jyewiOlUPPU0ZhDkPeB+/p&#10;gQLOLcTxQ8o0CAEvgAK2vsQBhHrrFcunSFskEMM4v10Wxj6SIJICbB5U1VM+WZhJP4NmRtH0c/O6&#10;cLC3yI6CVkX9WBf6ykKVBaKNtQuorab8E3SuLTCoS/i/wKW6dgw+L0BnfMDHuubpMqqe6y+qZ61F&#10;9n1Qp/rG1Q7apKrsvPVlVX//rvCHf3P3CwAA//8DAFBLAwQUAAYACAAAACEA3O3VOt4AAAAJAQAA&#10;DwAAAGRycy9kb3ducmV2LnhtbEyPwU7DMAyG70i8Q2QkLoilmbbBStMJIQ0JLhNjl93SxrQVjVM1&#10;ade9Pd6JHX/70+/P2WZyrRixD40nDWqWgEAqvW2o0nD43j4+gwjRkDWtJ9RwxgCb/PYmM6n1J/rC&#10;cR8rwSUUUqOhjrFLpQxljc6Eme+QePfje2cix76StjcnLnetnCfJSjrTEF+oTYdvNZa/+8Fp2A2k&#10;xvfd2Uj6WB+LbjuET/eg9f3d9PoCIuIU/2G46LM65OxU+IFsEC1ntVwxqmGxViAYWDxdBoWG5VyB&#10;zDN5/UH+BwAA//8DAFBLAQItABQABgAIAAAAIQC2gziS/gAAAOEBAAATAAAAAAAAAAAAAAAAAAAA&#10;AABbQ29udGVudF9UeXBlc10ueG1sUEsBAi0AFAAGAAgAAAAhADj9If/WAAAAlAEAAAsAAAAAAAAA&#10;AAAAAAAALwEAAF9yZWxzLy5yZWxzUEsBAi0AFAAGAAgAAAAhAGYPlw3HAQAA4wMAAA4AAAAAAAAA&#10;AAAAAAAALgIAAGRycy9lMm9Eb2MueG1sUEsBAi0AFAAGAAgAAAAhANzt1TreAAAACQEAAA8AAAAA&#10;AAAAAAAAAAAAIQQAAGRycy9kb3ducmV2LnhtbFBLBQYAAAAABAAEAPMAAAAs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Prepare a sample of biodiesel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15" w:type="dxa"/>
          </w:tcPr>
          <w:p w14:paraId="6103D5D2" w14:textId="77777777" w:rsidR="00CE38E8" w:rsidRPr="001B05C4" w:rsidRDefault="00CE38E8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5D3" w14:textId="77777777" w:rsidR="00CE38E8" w:rsidRPr="00151F0C" w:rsidRDefault="00151F0C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F0C">
              <w:rPr>
                <w:rFonts w:ascii="Arial" w:hAnsi="Arial" w:cs="Arial"/>
                <w:b/>
                <w:sz w:val="18"/>
                <w:szCs w:val="18"/>
              </w:rPr>
              <w:t>SAT 3: Test</w:t>
            </w:r>
          </w:p>
        </w:tc>
      </w:tr>
      <w:tr w:rsidR="00CE38E8" w:rsidRPr="001B05C4" w14:paraId="6103D5EB" w14:textId="77777777" w:rsidTr="003635E4">
        <w:tc>
          <w:tcPr>
            <w:tcW w:w="959" w:type="dxa"/>
          </w:tcPr>
          <w:p w14:paraId="6103D5D5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3615" w:type="dxa"/>
          </w:tcPr>
          <w:p w14:paraId="6103D5D6" w14:textId="77777777" w:rsidR="00CE38E8" w:rsidRDefault="007F1C56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Advantages/disadvantages of using carbon-based fuels for energy.</w:t>
            </w:r>
          </w:p>
          <w:p w14:paraId="6103D5D7" w14:textId="77777777" w:rsidR="007F1C56" w:rsidRDefault="007F1C56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D8" w14:textId="77777777" w:rsidR="007F1C56" w:rsidRDefault="007F1C56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Revise:</w:t>
            </w:r>
          </w:p>
          <w:p w14:paraId="6103D5D9" w14:textId="77777777" w:rsidR="007F1C56" w:rsidRPr="007F1C56" w:rsidRDefault="007F1C56" w:rsidP="007F1C5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7F1C56">
              <w:rPr>
                <w:rFonts w:ascii="Arial" w:hAnsi="Arial" w:cs="Arial"/>
                <w:sz w:val="18"/>
                <w:szCs w:val="18"/>
              </w:rPr>
              <w:t>combustion (complete/incomplete)</w:t>
            </w:r>
          </w:p>
          <w:p w14:paraId="6103D5DA" w14:textId="77777777" w:rsidR="007F1C56" w:rsidRPr="007F1C56" w:rsidRDefault="007F1C56" w:rsidP="007F1C5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7F1C56">
              <w:rPr>
                <w:rFonts w:ascii="Arial" w:hAnsi="Arial" w:cs="Arial"/>
                <w:sz w:val="18"/>
                <w:szCs w:val="18"/>
              </w:rPr>
              <w:t>calorimetry/enthalpy of combustion</w:t>
            </w:r>
          </w:p>
          <w:p w14:paraId="6103D5DB" w14:textId="77777777" w:rsidR="007F1C56" w:rsidRPr="007F1C56" w:rsidRDefault="007F1C56" w:rsidP="007F1C5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7F1C56">
              <w:rPr>
                <w:rFonts w:ascii="Arial" w:hAnsi="Arial" w:cs="Arial"/>
                <w:sz w:val="18"/>
                <w:szCs w:val="18"/>
              </w:rPr>
              <w:t>thermochemical calculations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5DC" w14:textId="77777777" w:rsidR="00CE38E8" w:rsidRDefault="00CE38E8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DD" w14:textId="77777777" w:rsidR="007F1C56" w:rsidRDefault="007F1C56" w:rsidP="007F1C56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Writing thermochemical equations.</w:t>
            </w:r>
          </w:p>
          <w:p w14:paraId="6103D5DE" w14:textId="77777777" w:rsidR="007F1C56" w:rsidRDefault="007F1C56" w:rsidP="007F1C56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DF" w14:textId="77777777" w:rsidR="007F1C56" w:rsidRDefault="007F1C56" w:rsidP="007F1C56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Compare fuels (including calculations of energies released per mole, per gram,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litre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).</w:t>
            </w:r>
          </w:p>
          <w:p w14:paraId="6103D5E0" w14:textId="77777777" w:rsidR="00CE38E8" w:rsidRPr="001B05C4" w:rsidRDefault="00CE38E8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E1" w14:textId="77777777" w:rsidR="00CE38E8" w:rsidRDefault="00B8666C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 galvanic cells from Stage 1.</w:t>
            </w:r>
          </w:p>
          <w:p w14:paraId="6103D5E2" w14:textId="77777777" w:rsidR="00B8666C" w:rsidRDefault="00B8666C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E3" w14:textId="77777777" w:rsidR="00B8666C" w:rsidRDefault="00B8666C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Photovoltaic cells.</w:t>
            </w:r>
          </w:p>
          <w:p w14:paraId="6103D5E4" w14:textId="77777777" w:rsidR="00B8666C" w:rsidRDefault="00B8666C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E5" w14:textId="77777777" w:rsidR="00B8666C" w:rsidRPr="001B05C4" w:rsidRDefault="00B8666C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Advantages/disadvantages of direct energy generation.</w:t>
            </w:r>
          </w:p>
        </w:tc>
        <w:tc>
          <w:tcPr>
            <w:tcW w:w="3615" w:type="dxa"/>
          </w:tcPr>
          <w:p w14:paraId="6103D5E6" w14:textId="77777777" w:rsidR="00CE38E8" w:rsidRDefault="00B8666C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Fuel cells</w:t>
            </w:r>
          </w:p>
          <w:p w14:paraId="6103D5E7" w14:textId="77777777" w:rsidR="00B8666C" w:rsidRDefault="00B8666C" w:rsidP="003635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5E8" w14:textId="77777777" w:rsidR="00B8666C" w:rsidRDefault="00B8666C" w:rsidP="00B8666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structure</w:t>
            </w:r>
          </w:p>
          <w:p w14:paraId="6103D5E9" w14:textId="77777777" w:rsidR="00B8666C" w:rsidRDefault="00B8666C" w:rsidP="00B8666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half-equations for various fuels</w:t>
            </w:r>
          </w:p>
          <w:p w14:paraId="6103D5EA" w14:textId="77777777" w:rsidR="00B8666C" w:rsidRPr="001B05C4" w:rsidRDefault="00B8666C" w:rsidP="00B8666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advantages/disadvantages compared with other galvanic cells.</w:t>
            </w:r>
          </w:p>
        </w:tc>
      </w:tr>
      <w:tr w:rsidR="00CE38E8" w:rsidRPr="001B05C4" w14:paraId="6103D606" w14:textId="77777777" w:rsidTr="003635E4">
        <w:tc>
          <w:tcPr>
            <w:tcW w:w="959" w:type="dxa"/>
          </w:tcPr>
          <w:p w14:paraId="6103D5EC" w14:textId="77777777" w:rsidR="00CE38E8" w:rsidRPr="00194C0A" w:rsidRDefault="00CE38E8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3615" w:type="dxa"/>
          </w:tcPr>
          <w:p w14:paraId="6103D5ED" w14:textId="77777777" w:rsidR="00CE38E8" w:rsidRPr="00527AF1" w:rsidRDefault="00527AF1" w:rsidP="003635E4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27AF1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4.2</w:t>
            </w:r>
          </w:p>
          <w:p w14:paraId="6103D5EE" w14:textId="77777777" w:rsidR="00527AF1" w:rsidRDefault="00527AF1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EF" w14:textId="77777777" w:rsidR="00527AF1" w:rsidRDefault="00527AF1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Different methods for treating water.</w:t>
            </w:r>
          </w:p>
          <w:p w14:paraId="6103D5F0" w14:textId="77777777" w:rsidR="00527AF1" w:rsidRDefault="00527AF1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F1" w14:textId="77777777" w:rsidR="00527AF1" w:rsidRDefault="00527AF1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Use of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aluminium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ions and polymers to remove suspended clay particles from water.</w:t>
            </w:r>
          </w:p>
          <w:p w14:paraId="6103D5F2" w14:textId="77777777" w:rsidR="00527AF1" w:rsidRDefault="00527AF1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F3" w14:textId="77777777" w:rsidR="00CE38E8" w:rsidRPr="00CB2DB3" w:rsidRDefault="00CE38E8" w:rsidP="00CB2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F4" w14:textId="77777777" w:rsidR="00875D37" w:rsidRDefault="00875D37" w:rsidP="00875D37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Revise:</w:t>
            </w:r>
          </w:p>
          <w:p w14:paraId="6103D5F5" w14:textId="77777777" w:rsidR="00875D37" w:rsidRPr="00527AF1" w:rsidRDefault="00875D37" w:rsidP="00875D3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527AF1">
              <w:rPr>
                <w:rFonts w:ascii="Arial" w:hAnsi="Arial" w:cs="Arial"/>
                <w:sz w:val="18"/>
                <w:szCs w:val="18"/>
              </w:rPr>
              <w:t>hard water</w:t>
            </w:r>
          </w:p>
          <w:p w14:paraId="6103D5F6" w14:textId="77777777" w:rsidR="00875D37" w:rsidRDefault="00875D37" w:rsidP="00875D3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527AF1">
              <w:rPr>
                <w:rFonts w:ascii="Arial" w:hAnsi="Arial" w:cs="Arial"/>
                <w:sz w:val="18"/>
                <w:szCs w:val="18"/>
              </w:rPr>
              <w:lastRenderedPageBreak/>
              <w:t>use of zeolites in water softeners</w:t>
            </w:r>
          </w:p>
          <w:p w14:paraId="6103D5F7" w14:textId="77777777" w:rsidR="00875D37" w:rsidRPr="00527AF1" w:rsidRDefault="00875D37" w:rsidP="00875D3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chlorine and some compounds for disinfection.</w:t>
            </w:r>
          </w:p>
          <w:p w14:paraId="6103D5F8" w14:textId="77777777" w:rsidR="00875D37" w:rsidRDefault="00875D37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F9" w14:textId="77777777" w:rsidR="00CE38E8" w:rsidRDefault="00527AF1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Reverse osmosis process.</w:t>
            </w:r>
          </w:p>
          <w:p w14:paraId="6103D5FA" w14:textId="77777777" w:rsidR="00527AF1" w:rsidRDefault="00527AF1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FB" w14:textId="77777777" w:rsidR="00527AF1" w:rsidRDefault="00527AF1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Desalination by reverse osmosis and thermal distillation.</w:t>
            </w:r>
          </w:p>
          <w:p w14:paraId="6103D5FC" w14:textId="77777777" w:rsidR="00527AF1" w:rsidRDefault="00527AF1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5FD" w14:textId="77777777" w:rsidR="00527AF1" w:rsidRPr="001B05C4" w:rsidRDefault="00527AF1" w:rsidP="00875D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5FE" w14:textId="77777777" w:rsidR="00875D37" w:rsidRDefault="00875D37" w:rsidP="00875D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Discuss issues associated with use of Adelaide desalination plant.</w:t>
            </w:r>
          </w:p>
          <w:p w14:paraId="6103D5FF" w14:textId="77777777" w:rsidR="00875D37" w:rsidRDefault="00875D37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03D600" w14:textId="77777777" w:rsidR="00875D37" w:rsidRDefault="00875D37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03D601" w14:textId="77777777" w:rsidR="00527AF1" w:rsidRDefault="00527AF1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7AF1">
              <w:rPr>
                <w:rFonts w:ascii="Arial" w:hAnsi="Arial" w:cs="Arial"/>
                <w:b/>
                <w:sz w:val="18"/>
                <w:szCs w:val="18"/>
              </w:rPr>
              <w:t>Introduce Investigation (3)</w:t>
            </w:r>
            <w:r w:rsidR="00875D37">
              <w:rPr>
                <w:rFonts w:ascii="Arial" w:hAnsi="Arial" w:cs="Arial"/>
                <w:b/>
                <w:sz w:val="18"/>
                <w:szCs w:val="18"/>
              </w:rPr>
              <w:t xml:space="preserve"> SHE</w:t>
            </w:r>
            <w:r w:rsidRPr="00527AF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6103D602" w14:textId="77777777" w:rsidR="00527AF1" w:rsidRDefault="00527AF1" w:rsidP="003635E4">
            <w:pPr>
              <w:rPr>
                <w:rFonts w:ascii="Arial" w:hAnsi="Arial" w:cs="Arial"/>
                <w:sz w:val="18"/>
                <w:szCs w:val="18"/>
              </w:rPr>
            </w:pPr>
            <w:r w:rsidRPr="00CB2DB3">
              <w:rPr>
                <w:rFonts w:ascii="Arial" w:hAnsi="Arial" w:cs="Arial"/>
                <w:b/>
                <w:sz w:val="18"/>
                <w:szCs w:val="18"/>
              </w:rPr>
              <w:t>Industrial wastewater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603" w14:textId="77777777" w:rsidR="00CB2DB3" w:rsidRDefault="00CB2DB3" w:rsidP="003635E4">
            <w:pPr>
              <w:rPr>
                <w:rFonts w:ascii="Arial" w:hAnsi="Arial" w:cs="Arial"/>
                <w:sz w:val="18"/>
                <w:szCs w:val="18"/>
              </w:rPr>
            </w:pPr>
            <w:r w:rsidRPr="00CB2DB3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03D69C" wp14:editId="6103D69D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15240</wp:posOffset>
                      </wp:positionV>
                      <wp:extent cx="1562100" cy="9525"/>
                      <wp:effectExtent l="38100" t="76200" r="19050" b="10477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385C6" id="Straight Arrow Connector 12" o:spid="_x0000_s1026" type="#_x0000_t32" style="position:absolute;margin-left:132.8pt;margin-top:1.2pt;width:123pt;height: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asvgEAANgDAAAOAAAAZHJzL2Uyb0RvYy54bWysU02P0zAQvSPxHyzfaZJKXUHVdA9d4IJg&#10;BewP8DrjxsJfGpsm+feMnTZFsEJotZeJ7Zk3M+/NZHc7WsNOgFF71/JmVXMGTvpOu2PLH75/ePOW&#10;s5iE64TxDlo+QeS3+9evdkPYwtr33nSAjJK4uB1Cy/uUwraqouzBirjyARw5lUcrEl3xWHUoBspu&#10;TbWu65tq8NgF9BJipNe72cn3Jb9SINMXpSIkZlpOvaVisdjHbKv9TmyPKEKv5bkN8YwurNCOii6p&#10;7kQS7Cfqv1JZLdFHr9JKelt5pbSEwoHYNPUfbL71IkDhQuLEsMgUXy6t/Hw6uHskGYYQtzHcY2Yx&#10;KrT5S/2xsYg1LWLBmJikx2Zzs25q0lSS791mvclaVldswJg+grcsH1oeEwp97NPBO0dT8dgUvcTp&#10;U0wz8ALIhY3LtgfRvXcdS1Og1RGIfpgHloQ2TzioegZWVyrllCYDc9KvoJjucvOleNkyOBhkJ0H7&#10;0f1ozhyMo8gMUdqYBVT/G3SOzTAom/e/wCW6VPQuLUCrncenqqbx0qqa4y+sZ66Z9qPvpjLYIget&#10;T5nOedXzfv5+L/DrD7n/BQAA//8DAFBLAwQUAAYACAAAACEAap5XqdwAAAAHAQAADwAAAGRycy9k&#10;b3ducmV2LnhtbEyOzU7DMBCE70i8g7VI3KjjloYS4lRQhNQTgtALNzfe/Ih4HcVuE96e5QS3Gc1o&#10;5su3s+vFGcfQedKgFgkIpMrbjhoNh4+Xmw2IEA1Z03tCDd8YYFtcXuQms36idzyXsRE8QiEzGtoY&#10;h0zKULXoTFj4AYmz2o/ORLZjI+1oJh53vVwmSSqd6YgfWjPgrsXqqzw5DU/73TTXvlRpVOZ5dVfj&#10;5/7tVevrq/nxAUTEOf6V4Ref0aFgpqM/kQ2i17BM1ylXWdyC4HytFPujhtU9yCKX//mLHwAAAP//&#10;AwBQSwECLQAUAAYACAAAACEAtoM4kv4AAADhAQAAEwAAAAAAAAAAAAAAAAAAAAAAW0NvbnRlbnRf&#10;VHlwZXNdLnhtbFBLAQItABQABgAIAAAAIQA4/SH/1gAAAJQBAAALAAAAAAAAAAAAAAAAAC8BAABf&#10;cmVscy8ucmVsc1BLAQItABQABgAIAAAAIQARrBasvgEAANgDAAAOAAAAAAAAAAAAAAAAAC4CAABk&#10;cnMvZTJvRG9jLnhtbFBLAQItABQABgAIAAAAIQBqnlep3AAAAAcBAAAPAAAAAAAAAAAAAAAAABgE&#10;AABkcnMvZG93bnJldi54bWxQSwUGAAAAAAQABADzAAAAIQ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14:paraId="6103D604" w14:textId="77777777" w:rsidR="00CB2DB3" w:rsidRPr="00527AF1" w:rsidRDefault="00CB2DB3" w:rsidP="00363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time  for initial research and discussion with teacher</w:t>
            </w:r>
          </w:p>
        </w:tc>
        <w:tc>
          <w:tcPr>
            <w:tcW w:w="3615" w:type="dxa"/>
          </w:tcPr>
          <w:p w14:paraId="6103D605" w14:textId="77777777" w:rsidR="00527AF1" w:rsidRPr="001B05C4" w:rsidRDefault="00527AF1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DB3" w:rsidRPr="001B05C4" w14:paraId="6103D622" w14:textId="77777777" w:rsidTr="003635E4">
        <w:tc>
          <w:tcPr>
            <w:tcW w:w="959" w:type="dxa"/>
          </w:tcPr>
          <w:p w14:paraId="6103D607" w14:textId="77777777" w:rsidR="00CB2DB3" w:rsidRPr="00194C0A" w:rsidRDefault="00CB2DB3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3615" w:type="dxa"/>
          </w:tcPr>
          <w:p w14:paraId="6103D608" w14:textId="77777777" w:rsidR="00CB2DB3" w:rsidRPr="00527AF1" w:rsidRDefault="00CB2DB3" w:rsidP="00E443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7AF1">
              <w:rPr>
                <w:rFonts w:ascii="Arial" w:hAnsi="Arial" w:cs="Arial"/>
                <w:b/>
                <w:sz w:val="18"/>
                <w:szCs w:val="18"/>
              </w:rPr>
              <w:t>Subtopic 4.3: Soil</w:t>
            </w:r>
          </w:p>
          <w:p w14:paraId="6103D609" w14:textId="77777777" w:rsidR="00CB2DB3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0A" w14:textId="77777777" w:rsidR="00CB2DB3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plants need nutrients in soluble form.</w:t>
            </w:r>
          </w:p>
          <w:p w14:paraId="6103D60B" w14:textId="77777777" w:rsidR="00CB2DB3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0C" w14:textId="77777777" w:rsidR="00CB2DB3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0D" w14:textId="77777777" w:rsidR="00CB2DB3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Revise:</w:t>
            </w:r>
          </w:p>
          <w:p w14:paraId="6103D60E" w14:textId="77777777" w:rsidR="00CB2DB3" w:rsidRDefault="00CB2DB3" w:rsidP="00E443D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 and anthropogenic nitrogen-fixing processes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60F" w14:textId="77777777" w:rsidR="00CB2DB3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10" w14:textId="77777777" w:rsidR="00CB2DB3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fertilisers may be needed to improve the productivity of some soils.</w:t>
            </w:r>
          </w:p>
          <w:p w14:paraId="6103D611" w14:textId="77777777" w:rsidR="00CB2DB3" w:rsidRPr="001B05C4" w:rsidRDefault="00CB2DB3" w:rsidP="00E443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612" w14:textId="77777777" w:rsidR="00CB2DB3" w:rsidRDefault="00CB2DB3" w:rsidP="00D64B47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Process and consequences of eutrophication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103D613" w14:textId="77777777" w:rsidR="00CB2DB3" w:rsidRDefault="00CB2DB3" w:rsidP="00D64B47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14" w14:textId="77777777" w:rsidR="00CB2DB3" w:rsidRDefault="00CB2DB3" w:rsidP="00D64B47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15" w14:textId="77777777" w:rsidR="00CB2DB3" w:rsidRDefault="00CB2DB3" w:rsidP="00D64B47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16" w14:textId="77777777" w:rsidR="00CB2DB3" w:rsidRDefault="00CB2DB3" w:rsidP="00D64B47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17" w14:textId="77777777" w:rsidR="00CB2DB3" w:rsidRDefault="00CB2DB3" w:rsidP="00D64B47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18" w14:textId="77777777" w:rsidR="00CB2DB3" w:rsidRDefault="00CB2DB3" w:rsidP="00CD1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0128D">
              <w:rPr>
                <w:rFonts w:ascii="Arial" w:hAnsi="Arial" w:cs="Arial"/>
                <w:sz w:val="18"/>
                <w:szCs w:val="18"/>
              </w:rPr>
              <w:t>ilicon dioxide, silicates and aluminosilicates</w:t>
            </w:r>
          </w:p>
          <w:p w14:paraId="6103D619" w14:textId="77777777" w:rsidR="00CB2DB3" w:rsidRDefault="00CB2DB3" w:rsidP="00CD17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1A" w14:textId="77777777" w:rsidR="00CB2DB3" w:rsidRPr="0040128D" w:rsidRDefault="00CB2DB3" w:rsidP="00CD1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Formula of anion from formula of silicate of aluminosilicate.</w:t>
            </w:r>
          </w:p>
          <w:p w14:paraId="6103D61B" w14:textId="77777777" w:rsidR="00CB2DB3" w:rsidRDefault="00CB2DB3" w:rsidP="00CD17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1C" w14:textId="77777777" w:rsidR="00CB2DB3" w:rsidRDefault="00CB2DB3" w:rsidP="00CD17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1D" w14:textId="77777777" w:rsidR="00CB2DB3" w:rsidRPr="00CB2DB3" w:rsidRDefault="00CB2DB3" w:rsidP="00CB2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1E" w14:textId="77777777" w:rsidR="00CB2DB3" w:rsidRDefault="00CB2DB3" w:rsidP="001F70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Revise:</w:t>
            </w:r>
          </w:p>
          <w:p w14:paraId="6103D61F" w14:textId="77777777" w:rsidR="00CB2DB3" w:rsidRDefault="00CB2DB3" w:rsidP="001F705A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cation exchange</w:t>
            </w:r>
          </w:p>
          <w:p w14:paraId="6103D620" w14:textId="77777777" w:rsidR="00CB2DB3" w:rsidRDefault="00CB2DB3" w:rsidP="001F705A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impact of acidic and saline conditions on the nutrient value of soils.</w:t>
            </w:r>
          </w:p>
          <w:p w14:paraId="6103D621" w14:textId="77777777" w:rsidR="00CB2DB3" w:rsidRPr="001B05C4" w:rsidRDefault="00CB2DB3" w:rsidP="001F70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DB3" w:rsidRPr="001B05C4" w14:paraId="6103D642" w14:textId="77777777" w:rsidTr="003635E4">
        <w:tc>
          <w:tcPr>
            <w:tcW w:w="959" w:type="dxa"/>
          </w:tcPr>
          <w:p w14:paraId="6103D623" w14:textId="77777777" w:rsidR="00CB2DB3" w:rsidRPr="00194C0A" w:rsidRDefault="00CB2DB3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3615" w:type="dxa"/>
          </w:tcPr>
          <w:p w14:paraId="6103D624" w14:textId="77777777" w:rsidR="00CB2DB3" w:rsidRPr="00FC673F" w:rsidRDefault="00CB2DB3" w:rsidP="00614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73F">
              <w:rPr>
                <w:rFonts w:ascii="Arial" w:hAnsi="Arial" w:cs="Arial"/>
                <w:b/>
                <w:sz w:val="18"/>
                <w:szCs w:val="18"/>
              </w:rPr>
              <w:t>Subtopic 4.4</w:t>
            </w:r>
          </w:p>
          <w:p w14:paraId="6103D625" w14:textId="77777777" w:rsidR="00CB2DB3" w:rsidRDefault="00CB2DB3" w:rsidP="00614E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26" w14:textId="77777777" w:rsidR="00CB2DB3" w:rsidRDefault="00CB2DB3" w:rsidP="00614E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 work on addition polymers from Stage 1, and on condensation polymers from Topic 3.7, 3.8.</w:t>
            </w:r>
          </w:p>
          <w:p w14:paraId="6103D627" w14:textId="77777777" w:rsidR="00CB2DB3" w:rsidRDefault="00CB2DB3" w:rsidP="00614E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03D628" w14:textId="77777777" w:rsidR="00CB2DB3" w:rsidRDefault="00CB2DB3" w:rsidP="00614E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View VEA Addition Polymers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629" w14:textId="77777777" w:rsidR="00CB2DB3" w:rsidRDefault="00CB2DB3" w:rsidP="00614E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2A" w14:textId="77777777" w:rsidR="00CB2DB3" w:rsidRPr="001B05C4" w:rsidRDefault="00CB2DB3" w:rsidP="00614E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62B" w14:textId="77777777" w:rsidR="00CB2DB3" w:rsidRDefault="00CB2DB3" w:rsidP="00E25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View VEA Condensation Polymers</w:t>
            </w:r>
          </w:p>
          <w:p w14:paraId="6103D62C" w14:textId="77777777" w:rsidR="00CB2DB3" w:rsidRDefault="00CB2DB3" w:rsidP="00E25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03D62D" w14:textId="77777777" w:rsidR="00CB2DB3" w:rsidRDefault="00CB2DB3" w:rsidP="00E25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Advantages/disadvantages of:</w:t>
            </w:r>
          </w:p>
          <w:p w14:paraId="6103D62E" w14:textId="77777777" w:rsidR="00CB2DB3" w:rsidRDefault="00CB2DB3" w:rsidP="00E25DD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synthetic polymers</w:t>
            </w:r>
          </w:p>
          <w:p w14:paraId="6103D62F" w14:textId="77777777" w:rsidR="00CB2DB3" w:rsidRPr="001B05C4" w:rsidRDefault="00CB2DB3" w:rsidP="00E25DD7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producing polymers from fossil source or from renewable materials.</w:t>
            </w:r>
          </w:p>
        </w:tc>
        <w:tc>
          <w:tcPr>
            <w:tcW w:w="3615" w:type="dxa"/>
          </w:tcPr>
          <w:p w14:paraId="6103D630" w14:textId="77777777" w:rsidR="00CB2DB3" w:rsidRDefault="00CB2DB3" w:rsidP="007B0F8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Properties of organic polymers:</w:t>
            </w:r>
          </w:p>
          <w:p w14:paraId="6103D631" w14:textId="77777777" w:rsidR="00CB2DB3" w:rsidRDefault="00CB2DB3" w:rsidP="007B0F8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32" w14:textId="77777777" w:rsidR="00CB2DB3" w:rsidRPr="00C762BD" w:rsidRDefault="00CB2DB3" w:rsidP="007B0F8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C762BD">
              <w:rPr>
                <w:rFonts w:ascii="Arial" w:hAnsi="Arial" w:cs="Arial"/>
                <w:sz w:val="18"/>
                <w:szCs w:val="18"/>
              </w:rPr>
              <w:t>revise secondary interactions from Stage 1</w:t>
            </w:r>
          </w:p>
          <w:p w14:paraId="6103D633" w14:textId="77777777" w:rsidR="00CB2DB3" w:rsidRPr="00C762BD" w:rsidRDefault="00CB2DB3" w:rsidP="007B0F8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C762BD">
              <w:rPr>
                <w:rFonts w:ascii="Arial" w:hAnsi="Arial" w:cs="Arial"/>
                <w:sz w:val="18"/>
                <w:szCs w:val="18"/>
              </w:rPr>
              <w:t>effect of cross-linking and secondary interactions on rigidity, strength, elasticity, behaviour on heating.</w:t>
            </w:r>
          </w:p>
          <w:p w14:paraId="6103D634" w14:textId="77777777" w:rsidR="00CB2DB3" w:rsidRDefault="00CB2DB3" w:rsidP="007B0F8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35" w14:textId="77777777" w:rsidR="00CB2DB3" w:rsidRPr="00F77014" w:rsidRDefault="00CB2DB3" w:rsidP="007B0F8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  <w:p w14:paraId="6103D636" w14:textId="77777777" w:rsidR="00CB2DB3" w:rsidRDefault="00CB2DB3" w:rsidP="007B0F8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37" w14:textId="77777777" w:rsidR="00CB2DB3" w:rsidRDefault="00CB2DB3" w:rsidP="007B0F8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38" w14:textId="77777777" w:rsidR="00CB2DB3" w:rsidRDefault="00CB2DB3" w:rsidP="007B0F8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39" w14:textId="77777777" w:rsidR="00CB2DB3" w:rsidRDefault="00CB2DB3" w:rsidP="00B55B0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Thermoplastic and thermoset polymers:</w:t>
            </w:r>
          </w:p>
          <w:p w14:paraId="6103D63A" w14:textId="77777777" w:rsidR="00CB2DB3" w:rsidRPr="00F77014" w:rsidRDefault="00CB2DB3" w:rsidP="00B55B0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F77014">
              <w:rPr>
                <w:rFonts w:ascii="Arial" w:hAnsi="Arial" w:cs="Arial"/>
                <w:sz w:val="18"/>
                <w:szCs w:val="18"/>
              </w:rPr>
              <w:t>structure</w:t>
            </w:r>
          </w:p>
          <w:p w14:paraId="6103D63B" w14:textId="77777777" w:rsidR="00CB2DB3" w:rsidRPr="00F77014" w:rsidRDefault="00CB2DB3" w:rsidP="00B55B0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F77014">
              <w:rPr>
                <w:rFonts w:ascii="Arial" w:hAnsi="Arial" w:cs="Arial"/>
                <w:sz w:val="18"/>
                <w:szCs w:val="18"/>
              </w:rPr>
              <w:t>effect of heat</w:t>
            </w:r>
          </w:p>
          <w:p w14:paraId="6103D63C" w14:textId="77777777" w:rsidR="00CB2DB3" w:rsidRPr="00F77014" w:rsidRDefault="00CB2DB3" w:rsidP="00B55B0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F77014">
              <w:rPr>
                <w:rFonts w:ascii="Arial" w:hAnsi="Arial" w:cs="Arial"/>
                <w:sz w:val="18"/>
                <w:szCs w:val="18"/>
              </w:rPr>
              <w:t>impact on ability to be recycled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63D" w14:textId="77777777" w:rsidR="00CB2DB3" w:rsidRDefault="00CB2DB3" w:rsidP="00B55B0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3E" w14:textId="77777777" w:rsidR="00CB2DB3" w:rsidRDefault="00CB2DB3" w:rsidP="00B55B0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3F" w14:textId="77777777" w:rsidR="00CB2DB3" w:rsidRDefault="00CB2DB3" w:rsidP="00B55B0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Impact of disposal of plastics on the environment.</w:t>
            </w:r>
          </w:p>
          <w:p w14:paraId="6103D640" w14:textId="77777777" w:rsidR="00CB2DB3" w:rsidRDefault="00CB2DB3" w:rsidP="00B55B0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41" w14:textId="77777777" w:rsidR="00CB2DB3" w:rsidRPr="001B05C4" w:rsidRDefault="00CB2DB3" w:rsidP="00B55B0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Biodegradability</w:t>
            </w:r>
            <w:r w:rsidR="000C1E5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B2DB3" w:rsidRPr="001B05C4" w14:paraId="6103D665" w14:textId="77777777" w:rsidTr="003635E4">
        <w:tc>
          <w:tcPr>
            <w:tcW w:w="959" w:type="dxa"/>
          </w:tcPr>
          <w:p w14:paraId="6103D643" w14:textId="77777777" w:rsidR="00CB2DB3" w:rsidRPr="00194C0A" w:rsidRDefault="00CB2DB3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3615" w:type="dxa"/>
          </w:tcPr>
          <w:p w14:paraId="6103D644" w14:textId="77777777" w:rsidR="00CB2DB3" w:rsidRDefault="00CB2DB3" w:rsidP="005E74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Occurrence of metals – depends on metal reactivity.</w:t>
            </w:r>
          </w:p>
          <w:p w14:paraId="6103D645" w14:textId="77777777" w:rsidR="00CB2DB3" w:rsidRDefault="00CB2DB3" w:rsidP="005E74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46" w14:textId="77777777" w:rsidR="00CB2DB3" w:rsidRDefault="00CB2DB3" w:rsidP="005E74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Stages in the production of metals form their ores – energy requirements.</w:t>
            </w:r>
          </w:p>
          <w:p w14:paraId="6103D647" w14:textId="77777777" w:rsidR="00CB2DB3" w:rsidRDefault="00CB2DB3" w:rsidP="005E74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48" w14:textId="77777777" w:rsidR="00CB2DB3" w:rsidRDefault="00CB2DB3" w:rsidP="005E74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 of reduction is related to the reactivity of the metal and availability of energy.</w:t>
            </w:r>
          </w:p>
          <w:p w14:paraId="6103D649" w14:textId="77777777" w:rsidR="00CB2DB3" w:rsidRDefault="00CB2DB3" w:rsidP="005E74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4A" w14:textId="77777777" w:rsidR="00CB2DB3" w:rsidRDefault="00CB2DB3" w:rsidP="005E74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Depending on metal reactivity may use:</w:t>
            </w:r>
          </w:p>
          <w:p w14:paraId="6103D64B" w14:textId="77777777" w:rsidR="00CB2DB3" w:rsidRDefault="00CB2DB3" w:rsidP="005E747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electrolysis of molten salt</w:t>
            </w:r>
          </w:p>
          <w:p w14:paraId="6103D64C" w14:textId="77777777" w:rsidR="00CB2DB3" w:rsidRDefault="00CB2DB3" w:rsidP="005E747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electrolysis of aqueous solution</w:t>
            </w:r>
          </w:p>
          <w:p w14:paraId="6103D64D" w14:textId="77777777" w:rsidR="00CB2DB3" w:rsidRPr="001B05C4" w:rsidRDefault="00CB2DB3" w:rsidP="005E7470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 and a reducing agent.</w:t>
            </w:r>
          </w:p>
        </w:tc>
        <w:tc>
          <w:tcPr>
            <w:tcW w:w="3615" w:type="dxa"/>
          </w:tcPr>
          <w:p w14:paraId="6103D64E" w14:textId="77777777" w:rsidR="00CB2DB3" w:rsidRDefault="00CB2DB3" w:rsidP="00886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Revise electrolysis from Stage 1.</w:t>
            </w:r>
          </w:p>
          <w:p w14:paraId="6103D64F" w14:textId="77777777" w:rsidR="00CB2DB3" w:rsidRDefault="00CB2DB3" w:rsidP="00886E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50" w14:textId="77777777" w:rsidR="00CB2DB3" w:rsidRDefault="00CB2DB3" w:rsidP="00886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Compare reduction methods for the production of:</w:t>
            </w:r>
          </w:p>
          <w:p w14:paraId="6103D651" w14:textId="77777777" w:rsidR="00CB2DB3" w:rsidRDefault="00CB2DB3" w:rsidP="00886E6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1 and 2 metals, and aluminium</w:t>
            </w:r>
          </w:p>
          <w:p w14:paraId="6103D652" w14:textId="77777777" w:rsidR="00CB2DB3" w:rsidRDefault="00CB2DB3" w:rsidP="00886E6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zinc</w:t>
            </w:r>
          </w:p>
          <w:p w14:paraId="6103D653" w14:textId="77777777" w:rsidR="00CB2DB3" w:rsidRDefault="00CB2DB3" w:rsidP="00886E6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iron or copper.</w:t>
            </w:r>
          </w:p>
          <w:p w14:paraId="6103D654" w14:textId="77777777" w:rsidR="00CB2DB3" w:rsidRDefault="00CB2DB3" w:rsidP="00886E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55" w14:textId="77777777" w:rsidR="00CB2DB3" w:rsidRPr="00334597" w:rsidRDefault="00CB2DB3" w:rsidP="00886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656" w14:textId="77777777" w:rsidR="00CB2DB3" w:rsidRDefault="00CB2DB3" w:rsidP="00B76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Compare environmental impacts of producing aluminium from bauxite with zinc from zinc ore.</w:t>
            </w:r>
          </w:p>
          <w:p w14:paraId="6103D657" w14:textId="77777777" w:rsidR="00CB2DB3" w:rsidRDefault="00CB2DB3" w:rsidP="00B769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58" w14:textId="77777777" w:rsidR="00CB2DB3" w:rsidRDefault="00CB2DB3" w:rsidP="00B76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phytomining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bioleaching.</w:t>
            </w:r>
          </w:p>
          <w:p w14:paraId="6103D659" w14:textId="77777777" w:rsidR="00CB2DB3" w:rsidRDefault="00CB2DB3" w:rsidP="00B769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3D65A" w14:textId="77777777" w:rsidR="00CB2DB3" w:rsidRDefault="00CB2DB3" w:rsidP="00B7691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5B" w14:textId="77777777" w:rsidR="00CB2DB3" w:rsidRDefault="00CB2DB3" w:rsidP="00B771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 production of Zn to revise:</w:t>
            </w:r>
          </w:p>
          <w:p w14:paraId="6103D65C" w14:textId="77777777" w:rsidR="00CB2DB3" w:rsidRDefault="00CB2DB3" w:rsidP="00B771F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amphiphilic particles (froth flotation)</w:t>
            </w:r>
          </w:p>
          <w:p w14:paraId="6103D65D" w14:textId="77777777" w:rsidR="00CB2DB3" w:rsidRDefault="00CB2DB3" w:rsidP="00B771F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reactions of metallic oxides with acids</w:t>
            </w:r>
          </w:p>
          <w:p w14:paraId="6103D65E" w14:textId="77777777" w:rsidR="00CB2DB3" w:rsidRDefault="00CB2DB3" w:rsidP="00B771F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displacement of a metal from solution by a more reactive metal</w:t>
            </w:r>
          </w:p>
          <w:p w14:paraId="6103D65F" w14:textId="77777777" w:rsidR="00CB2DB3" w:rsidRDefault="00CB2DB3" w:rsidP="00B771F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electrolysis of aqueous solutions.</w:t>
            </w:r>
          </w:p>
          <w:p w14:paraId="6103D660" w14:textId="77777777" w:rsidR="00CB2DB3" w:rsidRDefault="00CB2DB3" w:rsidP="00B771FE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61" w14:textId="77777777" w:rsidR="00CB2DB3" w:rsidRDefault="00CB2DB3" w:rsidP="00B771FE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62" w14:textId="77777777" w:rsidR="00CB2DB3" w:rsidRDefault="00CB2DB3" w:rsidP="00B771FE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63" w14:textId="77777777" w:rsidR="00CB2DB3" w:rsidRDefault="00CB2DB3" w:rsidP="00B771FE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64" w14:textId="77777777" w:rsidR="00CB2DB3" w:rsidRDefault="00CB2DB3" w:rsidP="00B771FE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B2DB3" w:rsidRPr="001B05C4" w14:paraId="6103D676" w14:textId="77777777" w:rsidTr="003635E4">
        <w:tc>
          <w:tcPr>
            <w:tcW w:w="959" w:type="dxa"/>
          </w:tcPr>
          <w:p w14:paraId="6103D666" w14:textId="77777777" w:rsidR="00CB2DB3" w:rsidRPr="00194C0A" w:rsidRDefault="00CB2DB3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3615" w:type="dxa"/>
          </w:tcPr>
          <w:p w14:paraId="6103D667" w14:textId="77777777" w:rsidR="00CB2DB3" w:rsidRDefault="00CB2DB3" w:rsidP="00125C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Need for the recycling of materials.</w:t>
            </w:r>
          </w:p>
          <w:p w14:paraId="6103D668" w14:textId="77777777" w:rsidR="00CB2DB3" w:rsidRDefault="00CB2DB3" w:rsidP="00125C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69" w14:textId="77777777" w:rsidR="00CB2DB3" w:rsidRDefault="00CB2DB3" w:rsidP="00125C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Discuss energy requirements for recycling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aluminium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cans and for producing cans from bauxite.</w:t>
            </w:r>
          </w:p>
          <w:p w14:paraId="6103D66A" w14:textId="77777777" w:rsidR="00CB2DB3" w:rsidRDefault="00CB2DB3" w:rsidP="00125C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6B" w14:textId="77777777" w:rsidR="00CB2DB3" w:rsidRPr="001B05C4" w:rsidRDefault="00CB2DB3" w:rsidP="00125C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6C" w14:textId="77777777" w:rsidR="00CB2DB3" w:rsidRDefault="00CB2DB3" w:rsidP="00BA56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Difficulties in recycling:</w:t>
            </w:r>
          </w:p>
          <w:p w14:paraId="6103D66D" w14:textId="77777777" w:rsidR="00CB2DB3" w:rsidRDefault="00CB2DB3" w:rsidP="00BA56E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thermosetting plastics (revise)</w:t>
            </w:r>
          </w:p>
          <w:p w14:paraId="6103D66E" w14:textId="77777777" w:rsidR="00CB2DB3" w:rsidRPr="00FC0F89" w:rsidRDefault="00CB2DB3" w:rsidP="00BA56E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composite materials</w:t>
            </w:r>
            <w:r w:rsidR="000C1E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3D66F" w14:textId="77777777" w:rsidR="00CB2DB3" w:rsidRDefault="00CB2DB3" w:rsidP="00BA56E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70" w14:textId="77777777" w:rsidR="00CB2DB3" w:rsidRDefault="00CB2DB3" w:rsidP="00BA56E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71" w14:textId="77777777" w:rsidR="00CB2DB3" w:rsidRDefault="00CB2DB3" w:rsidP="00BA56E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72" w14:textId="77777777" w:rsidR="00CB2DB3" w:rsidRDefault="00CB2DB3" w:rsidP="00BA56E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03D673" w14:textId="77777777" w:rsidR="00CB2DB3" w:rsidRDefault="00CB2DB3" w:rsidP="00BA56EC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74" w14:textId="77777777" w:rsidR="00CB2DB3" w:rsidRPr="001B05C4" w:rsidRDefault="00375003" w:rsidP="00375003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</w:rPr>
            </w:pPr>
            <w:r w:rsidRPr="00375003">
              <w:rPr>
                <w:rFonts w:ascii="Arial" w:hAnsi="Arial" w:cs="Arial"/>
                <w:b/>
                <w:sz w:val="18"/>
                <w:szCs w:val="18"/>
                <w:lang w:val="en-US"/>
              </w:rPr>
              <w:t>Revision</w:t>
            </w:r>
          </w:p>
        </w:tc>
        <w:tc>
          <w:tcPr>
            <w:tcW w:w="3615" w:type="dxa"/>
          </w:tcPr>
          <w:p w14:paraId="6103D675" w14:textId="77777777" w:rsidR="00CB2DB3" w:rsidRPr="001B05C4" w:rsidRDefault="00375003" w:rsidP="00375003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</w:rPr>
            </w:pPr>
            <w:r w:rsidRPr="00375003">
              <w:rPr>
                <w:rFonts w:ascii="Arial" w:hAnsi="Arial" w:cs="Arial"/>
                <w:b/>
                <w:sz w:val="18"/>
                <w:szCs w:val="18"/>
                <w:lang w:val="en-US"/>
              </w:rPr>
              <w:t>Revision</w:t>
            </w:r>
          </w:p>
        </w:tc>
      </w:tr>
      <w:tr w:rsidR="00CB2DB3" w:rsidRPr="001B05C4" w14:paraId="6103D67F" w14:textId="77777777" w:rsidTr="003635E4">
        <w:tc>
          <w:tcPr>
            <w:tcW w:w="959" w:type="dxa"/>
          </w:tcPr>
          <w:p w14:paraId="6103D677" w14:textId="77777777" w:rsidR="00CB2DB3" w:rsidRPr="00194C0A" w:rsidRDefault="00CB2DB3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3615" w:type="dxa"/>
          </w:tcPr>
          <w:p w14:paraId="6103D678" w14:textId="77777777" w:rsidR="00CB2DB3" w:rsidRPr="00375003" w:rsidRDefault="00375003" w:rsidP="003635E4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75003">
              <w:rPr>
                <w:rFonts w:ascii="Arial" w:hAnsi="Arial" w:cs="Arial"/>
                <w:b/>
                <w:sz w:val="18"/>
                <w:szCs w:val="18"/>
                <w:lang w:val="en-US"/>
              </w:rPr>
              <w:t>Revision</w:t>
            </w:r>
          </w:p>
          <w:p w14:paraId="6103D679" w14:textId="77777777" w:rsidR="00CB2DB3" w:rsidRPr="00375003" w:rsidRDefault="00CB2DB3" w:rsidP="003635E4">
            <w:pPr>
              <w:pStyle w:val="ListParagraph"/>
              <w:ind w:left="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103D67A" w14:textId="77777777" w:rsidR="00CB2DB3" w:rsidRDefault="00375003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03D69E" wp14:editId="6103D69F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114300</wp:posOffset>
                      </wp:positionV>
                      <wp:extent cx="4152900" cy="19050"/>
                      <wp:effectExtent l="19050" t="76200" r="95250" b="1143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29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39251" id="Straight Arrow Connector 11" o:spid="_x0000_s1026" type="#_x0000_t32" style="position:absolute;margin-left:17.3pt;margin-top:9pt;width:327pt;height: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rNwQEAANkDAAAOAAAAZHJzL2Uyb0RvYy54bWysU9uO0zAQfUfiH6y80yQVi9io6T50gRcE&#10;Ky4f4LXHjYVvGpsm+XvGTpsiWCSEeJnYHp8zc44nu7vJGnYCjNq7vmo3TcXACS+1O/bV1y9vX7yu&#10;WEzcSW68g76aIVZ3++fPdmPoYOsHbyQgIxIXuzH01ZBS6Oo6igEsjxsfwFFSebQ80RaPtUQ+Ers1&#10;9bZpXtWjRxnQC4iRTu+XZLUv/EqBSB+VipCY6SvqLZWIJT7mWO93vDsiD4MW5zb4P3RhuXZUdKW6&#10;54mz76h/o7JaoI9epY3wtvZKaQFFA6lpm1/UfB54gKKFzIlhtSn+P1rx4XRwD0g2jCF2MTxgVjEp&#10;tPlL/bGpmDWvZsGUmKDDl+3N9rYhTwXl2tvmpphZX8EBY3oH3rK86KuYkOvjkA7eOXoWj20xjJ/e&#10;x0TlCXgB5MrG5TgAl2+cZGkONDsc0Y/LiyWuzRMJIsnA+qqlrNJsYCH9BIppSd0vxcuYwcEgO3Ea&#10;EPmtzfSFhW5miNLGrKCmdPxH0PluhkEZvb8FrrdLRe/SCrTaeXyqapourarl/kX1ojXLfvRyLi9b&#10;7KD5KcrOs54H9Od9gV//yP0PAAAA//8DAFBLAwQUAAYACAAAACEAFRsWyd0AAAAIAQAADwAAAGRy&#10;cy9kb3ducmV2LnhtbEyPzU7DQAyE70i8w8pI3OgmLQpRmk0FRUg9IQhcenMT50dkvVF224S3x5zg&#10;6JnR+Jt8t9hBXWjyvWMD8SoCRVy5uufWwOfHy10KygfkGgfHZOCbPOyK66scs9rN/E6XMrRKSthn&#10;aKALYcy09lVHFv3KjcTiNW6yGOScWl1POEu5HfQ6ihJtsWf50OFI+46qr/JsDTwd9vPSuDJOQozP&#10;m4eGjoe3V2Nub5bHLahAS/gLwy++oEMhTCd35tqrwcDmPpGk6KlMEj9JUxFOBtZxBLrI9f8BxQ8A&#10;AAD//wMAUEsBAi0AFAAGAAgAAAAhALaDOJL+AAAA4QEAABMAAAAAAAAAAAAAAAAAAAAAAFtDb250&#10;ZW50X1R5cGVzXS54bWxQSwECLQAUAAYACAAAACEAOP0h/9YAAACUAQAACwAAAAAAAAAAAAAAAAAv&#10;AQAAX3JlbHMvLnJlbHNQSwECLQAUAAYACAAAACEA1lAazcEBAADZAwAADgAAAAAAAAAAAAAAAAAu&#10;AgAAZHJzL2Uyb0RvYy54bWxQSwECLQAUAAYACAAAACEAFRsWyd0AAAAIAQAADwAAAAAAAAAAAAAA&#10;AAAbBAAAZHJzL2Rvd25yZXYueG1sUEsFBgAAAAAEAAQA8wAAACU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14:paraId="6103D67B" w14:textId="77777777" w:rsidR="00CB2DB3" w:rsidRDefault="00CB2DB3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7C" w14:textId="77777777" w:rsidR="00CB2DB3" w:rsidRPr="00375003" w:rsidRDefault="00375003" w:rsidP="00375003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5003">
              <w:rPr>
                <w:rFonts w:ascii="Arial" w:hAnsi="Arial" w:cs="Arial"/>
                <w:sz w:val="18"/>
                <w:szCs w:val="18"/>
                <w:lang w:val="en-US"/>
              </w:rPr>
              <w:t>Revision</w:t>
            </w:r>
          </w:p>
        </w:tc>
        <w:tc>
          <w:tcPr>
            <w:tcW w:w="3615" w:type="dxa"/>
          </w:tcPr>
          <w:p w14:paraId="6103D67D" w14:textId="104A173D" w:rsidR="00CB2DB3" w:rsidRPr="00375003" w:rsidRDefault="00375003" w:rsidP="003635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03D6A0" wp14:editId="6103D6A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377190</wp:posOffset>
                      </wp:positionV>
                      <wp:extent cx="2447925" cy="0"/>
                      <wp:effectExtent l="38100" t="76200" r="28575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E4BFF" id="Straight Arrow Connector 13" o:spid="_x0000_s1026" type="#_x0000_t32" style="position:absolute;margin-left:85.5pt;margin-top:29.7pt;width:192.7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xravQEAANUDAAAOAAAAZHJzL2Uyb0RvYy54bWysU9uO0zAQfUfiHyy/06TVcoua7kMXeEGw&#10;4vIBXl8aC9tjjU2T/j1jp00RLBJCvExsz5wzc2Ym29vJO3bUmCyEnq9XLWc6SFA2HHr+9cvbZ684&#10;S1kEJRwE3fOTTvx29/TJdoyd3sAATmlkRBJSN8aeDznHrmmSHLQXaQVRB3IaQC8yXfHQKBQjsXvX&#10;bNr2RTMCqoggdUr0ejc7+a7yG6Nl/mhM0pm5nlNtuVqs9qHYZrcV3QFFHKw8lyH+oQovbKCkC9Wd&#10;yIJ9R/sblbcSIYHJKwm+AWOs1FUDqVm3v6j5PIioqxZqTopLm9L/o5Ufjvtwj9SGMaYuxXssKiaD&#10;vnypPjbVZp2WZukpM0mPm5ubl683zzmTF19zBUZM+Z0Gz8qh5ymjsIch7yEEGgngujZLHN+nTKkJ&#10;eAGUrC4UO2ih3gTF8inS3ghEGOdpZWHdIw4iKcDmqqOe8snpmfSTNswqqnxOXldM7x2yo6DlUN/W&#10;hb6yUGSBGOvcAmprxX8EnWMLTNe1+1vgEl0zQsgL0NsA+FjWPF1KNXP8RfWstch+AHWqU63toN2p&#10;ys57Xpbz53uFX//G3Q8AAAD//wMAUEsDBBQABgAIAAAAIQB13KwG3QAAAAkBAAAPAAAAZHJzL2Rv&#10;d25yZXYueG1sTI/NToRAEITvJr7DpE28uQMqrCLDRteY7MkoevHWC81PZHoIM7vg29vGgx6rulL9&#10;Vb5Z7KCONPnesYF4FYEirlzdc2vg/e3p4gaUD8g1Do7JwBd52BSnJzlmtZv5lY5laJWUsM/QQBfC&#10;mGntq44s+pUbieXWuMliEDm1up5wlnI76MsoSrXFnuVDhyNtO6o+y4M18LDbzkvjyjgNMT5erRv6&#10;2L08G3N+ttzfgQq0hL8w/OALOhTCtHcHrr0aRK9j2RIMJLfXoCSQJGkCav9r6CLX/xcU3wAAAP//&#10;AwBQSwECLQAUAAYACAAAACEAtoM4kv4AAADhAQAAEwAAAAAAAAAAAAAAAAAAAAAAW0NvbnRlbnRf&#10;VHlwZXNdLnhtbFBLAQItABQABgAIAAAAIQA4/SH/1gAAAJQBAAALAAAAAAAAAAAAAAAAAC8BAABf&#10;cmVscy8ucmVsc1BLAQItABQABgAIAAAAIQCx+xravQEAANUDAAAOAAAAAAAAAAAAAAAAAC4CAABk&#10;cnMvZTJvRG9jLnhtbFBLAQItABQABgAIAAAAIQB13KwG3QAAAAkBAAAPAAAAAAAAAAAAAAAAABcE&#10;AABkcnMvZG93bnJldi54bWxQSwUGAAAAAAQABADzAAAAIQUAAAAA&#10;" strokecolor="black [3040]">
                      <v:stroke startarrow="open" endarrow="open"/>
                    </v:shape>
                  </w:pict>
                </mc:Fallback>
              </mc:AlternateContent>
            </w:r>
            <w:r w:rsidR="001A6EBF">
              <w:rPr>
                <w:rFonts w:ascii="Arial" w:hAnsi="Arial" w:cs="Arial"/>
                <w:b/>
                <w:sz w:val="18"/>
                <w:szCs w:val="18"/>
              </w:rPr>
              <w:t xml:space="preserve">Formative </w:t>
            </w:r>
            <w:r w:rsidRPr="00375003">
              <w:rPr>
                <w:rFonts w:ascii="Arial" w:hAnsi="Arial" w:cs="Arial"/>
                <w:b/>
                <w:sz w:val="18"/>
                <w:szCs w:val="18"/>
              </w:rPr>
              <w:t>Test</w:t>
            </w:r>
          </w:p>
        </w:tc>
        <w:tc>
          <w:tcPr>
            <w:tcW w:w="3615" w:type="dxa"/>
          </w:tcPr>
          <w:p w14:paraId="6103D67E" w14:textId="77777777" w:rsidR="00CB2DB3" w:rsidRPr="001B05C4" w:rsidRDefault="00CB2DB3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DB3" w:rsidRPr="001B05C4" w14:paraId="6103D685" w14:textId="77777777" w:rsidTr="003635E4">
        <w:tc>
          <w:tcPr>
            <w:tcW w:w="959" w:type="dxa"/>
          </w:tcPr>
          <w:p w14:paraId="6103D680" w14:textId="77777777" w:rsidR="00CB2DB3" w:rsidRPr="00194C0A" w:rsidRDefault="00CB2DB3" w:rsidP="00194C0A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C0A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3615" w:type="dxa"/>
          </w:tcPr>
          <w:p w14:paraId="6103D681" w14:textId="77777777" w:rsidR="00CB2DB3" w:rsidRDefault="00CB2DB3" w:rsidP="003635E4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82" w14:textId="77777777" w:rsidR="00CB2DB3" w:rsidRPr="001B05C4" w:rsidRDefault="00CB2DB3" w:rsidP="003635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</w:tcPr>
          <w:p w14:paraId="6103D683" w14:textId="77777777" w:rsidR="00CB2DB3" w:rsidRPr="001B05C4" w:rsidRDefault="00CB2DB3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</w:tcPr>
          <w:p w14:paraId="6103D684" w14:textId="77777777" w:rsidR="00CB2DB3" w:rsidRPr="001B05C4" w:rsidRDefault="00CB2DB3" w:rsidP="003635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03D686" w14:textId="77777777" w:rsidR="001B4366" w:rsidRPr="001B05C4" w:rsidRDefault="001B4366" w:rsidP="001B4366">
      <w:pPr>
        <w:rPr>
          <w:rFonts w:ascii="Arial" w:hAnsi="Arial" w:cs="Arial"/>
          <w:sz w:val="18"/>
          <w:szCs w:val="18"/>
        </w:rPr>
      </w:pPr>
    </w:p>
    <w:p w14:paraId="6103D687" w14:textId="77777777" w:rsidR="00C5635C" w:rsidRDefault="00C5635C"/>
    <w:sectPr w:rsidR="00C5635C" w:rsidSect="006100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E494" w14:textId="77777777" w:rsidR="00A76969" w:rsidRDefault="00A76969" w:rsidP="000C1E59">
      <w:pPr>
        <w:spacing w:after="0" w:line="240" w:lineRule="auto"/>
      </w:pPr>
      <w:r>
        <w:separator/>
      </w:r>
    </w:p>
  </w:endnote>
  <w:endnote w:type="continuationSeparator" w:id="0">
    <w:p w14:paraId="2F9F29DF" w14:textId="77777777" w:rsidR="00A76969" w:rsidRDefault="00A76969" w:rsidP="000C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4FB5" w14:textId="35470CA6" w:rsidR="001A6EBF" w:rsidRDefault="001A6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BCFBD9" wp14:editId="6C93D5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2828200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8B228" w14:textId="5BA773AF" w:rsidR="001A6EBF" w:rsidRPr="001A6EBF" w:rsidRDefault="001A6EBF" w:rsidP="001A6E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A6E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CFB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F08B228" w14:textId="5BA773AF" w:rsidR="001A6EBF" w:rsidRPr="001A6EBF" w:rsidRDefault="001A6EBF" w:rsidP="001A6E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A6E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D6A7" w14:textId="51222FE5" w:rsidR="000C1E59" w:rsidRPr="000C1E59" w:rsidRDefault="001A6EBF" w:rsidP="000C1E5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785DD7F4" wp14:editId="70ED5A4F">
              <wp:simplePos x="457200" y="687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9044554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99FC1" w14:textId="4B829996" w:rsidR="001A6EBF" w:rsidRPr="001A6EBF" w:rsidRDefault="001A6EBF" w:rsidP="001A6E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A6E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DD7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7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8499FC1" w14:textId="4B829996" w:rsidR="001A6EBF" w:rsidRPr="001A6EBF" w:rsidRDefault="001A6EBF" w:rsidP="001A6E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A6E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1E59" w:rsidRPr="000C1E59">
      <w:rPr>
        <w:rFonts w:ascii="Arial" w:hAnsi="Arial" w:cs="Arial"/>
        <w:sz w:val="16"/>
      </w:rPr>
      <w:t xml:space="preserve">Ref: </w:t>
    </w:r>
    <w:r w:rsidR="003B6B61" w:rsidRPr="003B6B61">
      <w:rPr>
        <w:rFonts w:ascii="Arial" w:hAnsi="Arial" w:cs="Arial"/>
        <w:sz w:val="16"/>
      </w:rPr>
      <w:t>A1440003</w:t>
    </w:r>
    <w:r w:rsidR="000C1E59" w:rsidRPr="000C1E59">
      <w:rPr>
        <w:rFonts w:ascii="Arial" w:hAnsi="Arial" w:cs="Arial"/>
        <w:sz w:val="16"/>
      </w:rPr>
      <w:fldChar w:fldCharType="begin"/>
    </w:r>
    <w:r w:rsidR="000C1E59" w:rsidRPr="000C1E59">
      <w:rPr>
        <w:rFonts w:ascii="Arial" w:hAnsi="Arial" w:cs="Arial"/>
        <w:sz w:val="16"/>
      </w:rPr>
      <w:instrText xml:space="preserve"> DOCPROPERTY  Objective-Id  \* MERGEFORMAT </w:instrText>
    </w:r>
    <w:r w:rsidR="000C1E59" w:rsidRPr="000C1E59">
      <w:rPr>
        <w:rFonts w:ascii="Arial" w:hAnsi="Arial" w:cs="Arial"/>
        <w:sz w:val="16"/>
      </w:rPr>
      <w:fldChar w:fldCharType="separate"/>
    </w:r>
    <w:r w:rsidR="000C1E59" w:rsidRPr="000C1E59">
      <w:rPr>
        <w:rFonts w:ascii="Arial" w:hAnsi="Arial" w:cs="Arial"/>
        <w:sz w:val="16"/>
      </w:rPr>
      <w:fldChar w:fldCharType="end"/>
    </w:r>
    <w:r w:rsidR="000C1E59" w:rsidRPr="000C1E59">
      <w:rPr>
        <w:rFonts w:ascii="Arial" w:hAnsi="Arial" w:cs="Arial"/>
        <w:sz w:val="16"/>
      </w:rPr>
      <w:tab/>
    </w:r>
    <w:r w:rsidR="000C1E59" w:rsidRPr="000C1E59">
      <w:rPr>
        <w:rFonts w:ascii="Arial" w:hAnsi="Arial" w:cs="Arial"/>
        <w:sz w:val="16"/>
      </w:rPr>
      <w:tab/>
    </w:r>
    <w:r w:rsidR="000C1E59" w:rsidRPr="000C1E59">
      <w:rPr>
        <w:rFonts w:ascii="Arial" w:hAnsi="Arial" w:cs="Arial"/>
        <w:sz w:val="16"/>
      </w:rPr>
      <w:fldChar w:fldCharType="begin"/>
    </w:r>
    <w:r w:rsidR="000C1E59" w:rsidRPr="000C1E59">
      <w:rPr>
        <w:rFonts w:ascii="Arial" w:hAnsi="Arial" w:cs="Arial"/>
        <w:sz w:val="16"/>
      </w:rPr>
      <w:instrText xml:space="preserve"> PAGE  \* MERGEFORMAT </w:instrText>
    </w:r>
    <w:r w:rsidR="000C1E59" w:rsidRPr="000C1E59">
      <w:rPr>
        <w:rFonts w:ascii="Arial" w:hAnsi="Arial" w:cs="Arial"/>
        <w:sz w:val="16"/>
      </w:rPr>
      <w:fldChar w:fldCharType="separate"/>
    </w:r>
    <w:r w:rsidR="004733B5">
      <w:rPr>
        <w:rFonts w:ascii="Arial" w:hAnsi="Arial" w:cs="Arial"/>
        <w:noProof/>
        <w:sz w:val="16"/>
      </w:rPr>
      <w:t>1</w:t>
    </w:r>
    <w:r w:rsidR="000C1E59" w:rsidRPr="000C1E59">
      <w:rPr>
        <w:rFonts w:ascii="Arial" w:hAnsi="Arial" w:cs="Arial"/>
        <w:sz w:val="16"/>
      </w:rPr>
      <w:fldChar w:fldCharType="end"/>
    </w:r>
    <w:r w:rsidR="000C1E59" w:rsidRPr="000C1E59">
      <w:rPr>
        <w:rFonts w:ascii="Arial" w:hAnsi="Arial" w:cs="Arial"/>
        <w:sz w:val="16"/>
      </w:rPr>
      <w:t xml:space="preserve"> of </w:t>
    </w:r>
    <w:r w:rsidR="000C1E59" w:rsidRPr="000C1E59">
      <w:rPr>
        <w:rFonts w:ascii="Arial" w:hAnsi="Arial" w:cs="Arial"/>
        <w:sz w:val="16"/>
      </w:rPr>
      <w:fldChar w:fldCharType="begin"/>
    </w:r>
    <w:r w:rsidR="000C1E59" w:rsidRPr="000C1E59">
      <w:rPr>
        <w:rFonts w:ascii="Arial" w:hAnsi="Arial" w:cs="Arial"/>
        <w:sz w:val="16"/>
      </w:rPr>
      <w:instrText xml:space="preserve"> NUMPAGES  \* MERGEFORMAT </w:instrText>
    </w:r>
    <w:r w:rsidR="000C1E59" w:rsidRPr="000C1E59">
      <w:rPr>
        <w:rFonts w:ascii="Arial" w:hAnsi="Arial" w:cs="Arial"/>
        <w:sz w:val="16"/>
      </w:rPr>
      <w:fldChar w:fldCharType="separate"/>
    </w:r>
    <w:r w:rsidR="004733B5">
      <w:rPr>
        <w:rFonts w:ascii="Arial" w:hAnsi="Arial" w:cs="Arial"/>
        <w:noProof/>
        <w:sz w:val="16"/>
      </w:rPr>
      <w:t>7</w:t>
    </w:r>
    <w:r w:rsidR="000C1E59" w:rsidRPr="000C1E59">
      <w:rPr>
        <w:rFonts w:ascii="Arial" w:hAnsi="Arial" w:cs="Arial"/>
        <w:sz w:val="16"/>
      </w:rPr>
      <w:fldChar w:fldCharType="end"/>
    </w:r>
  </w:p>
  <w:p w14:paraId="6103D6A8" w14:textId="33A10EE5" w:rsidR="000C1E59" w:rsidRDefault="000C1E59">
    <w:pPr>
      <w:pStyle w:val="Footer"/>
    </w:pPr>
    <w:r w:rsidRPr="000C1E59">
      <w:rPr>
        <w:rFonts w:ascii="Arial" w:hAnsi="Arial" w:cs="Arial"/>
        <w:sz w:val="16"/>
      </w:rPr>
      <w:t xml:space="preserve">Last Updated: </w:t>
    </w:r>
    <w:r w:rsidRPr="000C1E59">
      <w:rPr>
        <w:rFonts w:ascii="Arial" w:hAnsi="Arial" w:cs="Arial"/>
        <w:sz w:val="16"/>
      </w:rPr>
      <w:fldChar w:fldCharType="begin"/>
    </w:r>
    <w:r w:rsidRPr="000C1E59">
      <w:rPr>
        <w:rFonts w:ascii="Arial" w:hAnsi="Arial" w:cs="Arial"/>
        <w:sz w:val="16"/>
      </w:rPr>
      <w:instrText xml:space="preserve"> DOCPROPERTY  LastSavedTime  \* MERGEFORMAT </w:instrText>
    </w:r>
    <w:r w:rsidRPr="000C1E59">
      <w:rPr>
        <w:rFonts w:ascii="Arial" w:hAnsi="Arial" w:cs="Arial"/>
        <w:sz w:val="16"/>
      </w:rPr>
      <w:fldChar w:fldCharType="separate"/>
    </w:r>
    <w:r w:rsidR="003B6B61">
      <w:rPr>
        <w:rFonts w:ascii="Arial" w:hAnsi="Arial" w:cs="Arial"/>
        <w:sz w:val="16"/>
      </w:rPr>
      <w:t>November 2024</w:t>
    </w:r>
    <w:r w:rsidRPr="000C1E59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C54E" w14:textId="10C1B9AE" w:rsidR="001A6EBF" w:rsidRDefault="001A6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FCFA43" wp14:editId="62CC9E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9494159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89222" w14:textId="087AE737" w:rsidR="001A6EBF" w:rsidRPr="001A6EBF" w:rsidRDefault="001A6EBF" w:rsidP="001A6E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A6E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CFA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D289222" w14:textId="087AE737" w:rsidR="001A6EBF" w:rsidRPr="001A6EBF" w:rsidRDefault="001A6EBF" w:rsidP="001A6E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A6E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8540" w14:textId="77777777" w:rsidR="00A76969" w:rsidRDefault="00A76969" w:rsidP="000C1E59">
      <w:pPr>
        <w:spacing w:after="0" w:line="240" w:lineRule="auto"/>
      </w:pPr>
      <w:r>
        <w:separator/>
      </w:r>
    </w:p>
  </w:footnote>
  <w:footnote w:type="continuationSeparator" w:id="0">
    <w:p w14:paraId="2690F6EF" w14:textId="77777777" w:rsidR="00A76969" w:rsidRDefault="00A76969" w:rsidP="000C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D99A" w14:textId="316AFA58" w:rsidR="001A6EBF" w:rsidRDefault="001A6E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12E073" wp14:editId="4A74EF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2117310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DAB36" w14:textId="1A7E3493" w:rsidR="001A6EBF" w:rsidRPr="001A6EBF" w:rsidRDefault="001A6EBF" w:rsidP="001A6E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A6E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2E0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E5DAB36" w14:textId="1A7E3493" w:rsidR="001A6EBF" w:rsidRPr="001A6EBF" w:rsidRDefault="001A6EBF" w:rsidP="001A6E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A6E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D6A6" w14:textId="4E9CDEB8" w:rsidR="000C1E59" w:rsidRPr="000C1E59" w:rsidRDefault="001A6EBF" w:rsidP="000C1E59">
    <w:pPr>
      <w:pStyle w:val="Header"/>
      <w:jc w:val="center"/>
      <w:rPr>
        <w:b/>
        <w:bCs/>
        <w:sz w:val="28"/>
        <w:szCs w:val="28"/>
        <w:lang w:val="en-US"/>
      </w:rPr>
    </w:pPr>
    <w:r>
      <w:rPr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1911EF" wp14:editId="7D0E8714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523587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90B4B" w14:textId="64332704" w:rsidR="001A6EBF" w:rsidRPr="001A6EBF" w:rsidRDefault="001A6EBF" w:rsidP="001A6E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A6E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11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3F90B4B" w14:textId="64332704" w:rsidR="001A6EBF" w:rsidRPr="001A6EBF" w:rsidRDefault="001A6EBF" w:rsidP="001A6E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A6E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1E59">
      <w:rPr>
        <w:b/>
        <w:bCs/>
        <w:sz w:val="28"/>
        <w:szCs w:val="28"/>
        <w:lang w:val="en-US"/>
      </w:rPr>
      <w:t>Stage 2 Chemistry Program</w:t>
    </w:r>
    <w:r w:rsidR="00A23245">
      <w:rPr>
        <w:b/>
        <w:bCs/>
        <w:sz w:val="28"/>
        <w:szCs w:val="28"/>
        <w:lang w:val="en-US"/>
      </w:rPr>
      <w:t xml:space="preserve"> 1</w:t>
    </w:r>
    <w:r w:rsidR="000C1E59">
      <w:rPr>
        <w:b/>
        <w:bCs/>
        <w:sz w:val="28"/>
        <w:szCs w:val="28"/>
        <w:lang w:val="en-US"/>
      </w:rPr>
      <w:t xml:space="preserve"> – articulates with LAP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D5D6" w14:textId="11C5FB73" w:rsidR="001A6EBF" w:rsidRDefault="001A6E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4C3028" wp14:editId="099746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8003821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15B34" w14:textId="00B4A3D9" w:rsidR="001A6EBF" w:rsidRPr="001A6EBF" w:rsidRDefault="001A6EBF" w:rsidP="001A6E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A6E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C30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E215B34" w14:textId="00B4A3D9" w:rsidR="001A6EBF" w:rsidRPr="001A6EBF" w:rsidRDefault="001A6EBF" w:rsidP="001A6E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A6E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181A"/>
    <w:multiLevelType w:val="hybridMultilevel"/>
    <w:tmpl w:val="EB06C536"/>
    <w:lvl w:ilvl="0" w:tplc="5AE44AA2">
      <w:start w:val="1"/>
      <w:numFmt w:val="bullet"/>
      <w:pStyle w:val="Tabl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B19E0"/>
    <w:multiLevelType w:val="hybridMultilevel"/>
    <w:tmpl w:val="02829BA2"/>
    <w:lvl w:ilvl="0" w:tplc="3A680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60870"/>
    <w:multiLevelType w:val="hybridMultilevel"/>
    <w:tmpl w:val="AC780CDA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22527"/>
    <w:multiLevelType w:val="hybridMultilevel"/>
    <w:tmpl w:val="02829BA2"/>
    <w:lvl w:ilvl="0" w:tplc="3A680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50DD3"/>
    <w:multiLevelType w:val="hybridMultilevel"/>
    <w:tmpl w:val="321CD1E4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0545F"/>
    <w:multiLevelType w:val="hybridMultilevel"/>
    <w:tmpl w:val="33AA5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43630">
    <w:abstractNumId w:val="0"/>
  </w:num>
  <w:num w:numId="2" w16cid:durableId="935985482">
    <w:abstractNumId w:val="4"/>
  </w:num>
  <w:num w:numId="3" w16cid:durableId="1590847403">
    <w:abstractNumId w:val="5"/>
  </w:num>
  <w:num w:numId="4" w16cid:durableId="1942180137">
    <w:abstractNumId w:val="2"/>
  </w:num>
  <w:num w:numId="5" w16cid:durableId="1367101031">
    <w:abstractNumId w:val="3"/>
  </w:num>
  <w:num w:numId="6" w16cid:durableId="133746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366"/>
    <w:rsid w:val="00040490"/>
    <w:rsid w:val="00074005"/>
    <w:rsid w:val="000A5BC0"/>
    <w:rsid w:val="000C1E59"/>
    <w:rsid w:val="000D6E89"/>
    <w:rsid w:val="001149ED"/>
    <w:rsid w:val="00127688"/>
    <w:rsid w:val="00151F0C"/>
    <w:rsid w:val="00176D3B"/>
    <w:rsid w:val="00194C0A"/>
    <w:rsid w:val="001A0835"/>
    <w:rsid w:val="001A6EBF"/>
    <w:rsid w:val="001B4366"/>
    <w:rsid w:val="001C7275"/>
    <w:rsid w:val="001F206C"/>
    <w:rsid w:val="002042B5"/>
    <w:rsid w:val="002331BE"/>
    <w:rsid w:val="002437A1"/>
    <w:rsid w:val="00283E75"/>
    <w:rsid w:val="002A45CA"/>
    <w:rsid w:val="002A55B0"/>
    <w:rsid w:val="00334597"/>
    <w:rsid w:val="00343EAB"/>
    <w:rsid w:val="00375003"/>
    <w:rsid w:val="0039754E"/>
    <w:rsid w:val="003975E6"/>
    <w:rsid w:val="003B1849"/>
    <w:rsid w:val="003B6B61"/>
    <w:rsid w:val="0040128D"/>
    <w:rsid w:val="00413B88"/>
    <w:rsid w:val="004353D8"/>
    <w:rsid w:val="004733B5"/>
    <w:rsid w:val="004A08E2"/>
    <w:rsid w:val="00513544"/>
    <w:rsid w:val="00527AF1"/>
    <w:rsid w:val="0056209B"/>
    <w:rsid w:val="005D4EA2"/>
    <w:rsid w:val="005E1020"/>
    <w:rsid w:val="005F01C4"/>
    <w:rsid w:val="0078714C"/>
    <w:rsid w:val="007C284C"/>
    <w:rsid w:val="007F1C56"/>
    <w:rsid w:val="00806C6F"/>
    <w:rsid w:val="00834077"/>
    <w:rsid w:val="00857854"/>
    <w:rsid w:val="008750C3"/>
    <w:rsid w:val="00875D37"/>
    <w:rsid w:val="008919D1"/>
    <w:rsid w:val="008A3511"/>
    <w:rsid w:val="009053A5"/>
    <w:rsid w:val="00956F61"/>
    <w:rsid w:val="00993EBC"/>
    <w:rsid w:val="00A23245"/>
    <w:rsid w:val="00A32762"/>
    <w:rsid w:val="00A449FF"/>
    <w:rsid w:val="00A65756"/>
    <w:rsid w:val="00A76969"/>
    <w:rsid w:val="00AA7601"/>
    <w:rsid w:val="00AC6A1E"/>
    <w:rsid w:val="00B8666C"/>
    <w:rsid w:val="00BD4E6D"/>
    <w:rsid w:val="00BD6D37"/>
    <w:rsid w:val="00BE4134"/>
    <w:rsid w:val="00C112D8"/>
    <w:rsid w:val="00C33240"/>
    <w:rsid w:val="00C5635C"/>
    <w:rsid w:val="00C60D1F"/>
    <w:rsid w:val="00C762BD"/>
    <w:rsid w:val="00CB2DB3"/>
    <w:rsid w:val="00CB2DFE"/>
    <w:rsid w:val="00CC53A8"/>
    <w:rsid w:val="00CD6A6A"/>
    <w:rsid w:val="00CE38E8"/>
    <w:rsid w:val="00D04F46"/>
    <w:rsid w:val="00D11DB8"/>
    <w:rsid w:val="00D3050C"/>
    <w:rsid w:val="00D36CBC"/>
    <w:rsid w:val="00D85D59"/>
    <w:rsid w:val="00DB4645"/>
    <w:rsid w:val="00DD21BE"/>
    <w:rsid w:val="00DF0541"/>
    <w:rsid w:val="00E20856"/>
    <w:rsid w:val="00E60FEB"/>
    <w:rsid w:val="00EC5906"/>
    <w:rsid w:val="00F07507"/>
    <w:rsid w:val="00F77014"/>
    <w:rsid w:val="00FC0F89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3D3D5"/>
  <w15:docId w15:val="{8F3A5D58-594B-46E7-AA1C-DAB7C9D1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otpoint">
    <w:name w:val="Table dot point"/>
    <w:basedOn w:val="ListParagraph"/>
    <w:qFormat/>
    <w:rsid w:val="001B4366"/>
    <w:pPr>
      <w:numPr>
        <w:numId w:val="1"/>
      </w:numPr>
      <w:tabs>
        <w:tab w:val="num" w:pos="360"/>
      </w:tabs>
      <w:spacing w:before="60" w:after="60" w:line="240" w:lineRule="auto"/>
      <w:ind w:firstLine="0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E59"/>
  </w:style>
  <w:style w:type="paragraph" w:styleId="Footer">
    <w:name w:val="footer"/>
    <w:basedOn w:val="Normal"/>
    <w:link w:val="FooterChar"/>
    <w:uiPriority w:val="99"/>
    <w:unhideWhenUsed/>
    <w:rsid w:val="000C1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55ff2649360443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A1440003</value>
    </field>
    <field name="Objective-Title">
      <value order="0">Program 1 - Aligns with pre-approved LAP-01 (7 tasks)</value>
    </field>
    <field name="Objective-Description">
      <value order="0"/>
    </field>
    <field name="Objective-CreationStamp">
      <value order="0">2024-10-31T02:47:25Z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2024-10-31T02:48:36Z</value>
    </field>
    <field name="Objective-ModificationStamp">
      <value order="0">2024-10-31T02:48:36Z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vA2177384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9B3C1E3-4B21-4D44-A431-28FA57C059E2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BF272C87-6187-4008-A3CA-9AA7C3A79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C3071-59AC-424F-A6BD-320D0CF8D4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Brown, Aaron (SACE)</cp:lastModifiedBy>
  <cp:revision>11</cp:revision>
  <cp:lastPrinted>2016-02-15T00:43:00Z</cp:lastPrinted>
  <dcterms:created xsi:type="dcterms:W3CDTF">2016-02-11T22:59:00Z</dcterms:created>
  <dcterms:modified xsi:type="dcterms:W3CDTF">2024-10-31T02:48:00Z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6b4fa6a8,48398c6c,509b5b4f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53251e9f,3d4a5693,29275ce7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A1440003</vt:lpwstr>
  </op:property>
  <op:property fmtid="{D5CDD505-2E9C-101B-9397-08002B2CF9AE}" pid="14" name="Objective-Title">
    <vt:lpwstr>Program 1 - Aligns with pre-approved LAP-01 (7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2024-10-31T02:47:25Z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2024-10-31T02:48:36Z</vt:filetime>
  </op:property>
  <op:property fmtid="{D5CDD505-2E9C-101B-9397-08002B2CF9AE}" pid="20" name="Objective-ModificationStamp">
    <vt:filetime>2024-10-31T02:48:36Z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2025):Teaching and learning programs</vt:lpwstr>
  </op:property>
  <op:property fmtid="{D5CDD505-2E9C-101B-9397-08002B2CF9AE}" pid="23" name="Objective-Parent">
    <vt:lpwstr>Teaching and learning 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vA2177384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